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1"/>
        </w:rPr>
        <w:t xml:space="preserve">מתנה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על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מנת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להחזיר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ואתרוג</w:t>
      </w:r>
      <w:r w:rsidDel="00000000" w:rsidR="00000000" w:rsidRPr="00000000">
        <w:rPr>
          <w:b w:val="1"/>
          <w:u w:val="single"/>
          <w:rtl w:val="1"/>
        </w:rPr>
        <w:t xml:space="preserve"> </w:t>
      </w:r>
    </w:p>
    <w:p w:rsidR="00000000" w:rsidDel="00000000" w:rsidP="00000000" w:rsidRDefault="00000000" w:rsidRPr="00000000" w14:paraId="00000002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bidi w:val="1"/>
        <w:rPr/>
      </w:pPr>
      <w:r w:rsidDel="00000000" w:rsidR="00000000" w:rsidRPr="00000000">
        <w:rPr>
          <w:rtl w:val="1"/>
        </w:rPr>
        <w:t xml:space="preserve">תלמוד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04">
      <w:pPr>
        <w:bidi w:val="1"/>
        <w:rPr/>
      </w:pP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רבא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הילך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שתחזירהו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במכר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באשה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מקודשת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בפדיון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הבן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פדוי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בתרומה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יצא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נתינה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ככהן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המסייע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הגרנות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קסבר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רבא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קסבר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להחזיר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מתנה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כולהו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ואי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קסבר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מתנה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תרומה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ועוד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להחזיר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מתנה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רבא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הילך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אתרוג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זה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מנת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שתחזירהו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לי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נטלו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והחזירו</w:t>
      </w:r>
      <w:r w:rsidDel="00000000" w:rsidR="00000000" w:rsidRPr="00000000">
        <w:rPr>
          <w:b w:val="1"/>
          <w:rtl w:val="1"/>
        </w:rPr>
        <w:t xml:space="preserve"> - </w:t>
      </w:r>
      <w:r w:rsidDel="00000000" w:rsidR="00000000" w:rsidRPr="00000000">
        <w:rPr>
          <w:b w:val="1"/>
          <w:rtl w:val="1"/>
        </w:rPr>
        <w:t xml:space="preserve">יצא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יצא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אשי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בכולהו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מאשה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בחליפין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נחמיה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אשי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הכי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כוותיך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05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bidi w:val="1"/>
        <w:rPr/>
      </w:pPr>
      <w:r w:rsidDel="00000000" w:rsidR="00000000" w:rsidRPr="00000000">
        <w:rPr>
          <w:rtl w:val="1"/>
        </w:rPr>
        <w:t xml:space="preserve">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</w:p>
    <w:p w:rsidR="00000000" w:rsidDel="00000000" w:rsidP="00000000" w:rsidRDefault="00000000" w:rsidRPr="00000000" w14:paraId="00000007">
      <w:pPr>
        <w:bidi w:val="1"/>
        <w:rPr/>
      </w:pPr>
      <w:r w:rsidDel="00000000" w:rsidR="00000000" w:rsidRPr="00000000">
        <w:rPr>
          <w:rtl w:val="1"/>
        </w:rPr>
        <w:t xml:space="preserve">במכר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כגון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קרקע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לקמן</w:t>
      </w:r>
      <w:r w:rsidDel="00000000" w:rsidR="00000000" w:rsidRPr="00000000">
        <w:rPr>
          <w:rtl w:val="1"/>
        </w:rPr>
        <w:t xml:space="preserve"> /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/ (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שהיא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8">
      <w:pPr>
        <w:bidi w:val="1"/>
        <w:rPr/>
      </w:pPr>
      <w:r w:rsidDel="00000000" w:rsidR="00000000" w:rsidRPr="00000000">
        <w:rPr>
          <w:rtl w:val="1"/>
        </w:rPr>
        <w:t xml:space="preserve">יצא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נתינה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ומוכרה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לכהנים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והדמים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ולקמן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נפשך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9">
      <w:pPr>
        <w:bidi w:val="1"/>
        <w:rPr/>
      </w:pPr>
      <w:r w:rsidDel="00000000" w:rsidR="00000000" w:rsidRPr="00000000">
        <w:rPr>
          <w:rtl w:val="1"/>
        </w:rPr>
        <w:t xml:space="preserve">ואסור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שבשכר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תרומותיו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כקונה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תרומה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בשכרו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ומסייע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הגרנות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שיתנו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התרומה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בבכורות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</w:t>
      </w:r>
      <w:r w:rsidDel="00000000" w:rsidR="00000000" w:rsidRPr="00000000">
        <w:rPr>
          <w:rtl w:val="1"/>
        </w:rPr>
        <w:t xml:space="preserve">:) </w:t>
      </w:r>
      <w:r w:rsidDel="00000000" w:rsidR="00000000" w:rsidRPr="00000000">
        <w:rPr>
          <w:rtl w:val="1"/>
        </w:rPr>
        <w:t xml:space="preserve">כהנים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המסייעים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הגרנות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נותנין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תרומה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ומעשרות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בשכרן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ועליהם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הכתוב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מלאכי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שחתם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הלוי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A">
      <w:pPr>
        <w:bidi w:val="1"/>
        <w:rPr/>
      </w:pP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החזירו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יצא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דהוה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גזל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למפרע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B">
      <w:pPr>
        <w:bidi w:val="1"/>
        <w:rPr/>
      </w:pP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אשי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ודאי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בכולהו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והאי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לחליפין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כקנין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בסודר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אוחז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ומחזירו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C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bidi w:val="1"/>
        <w:rPr/>
      </w:pPr>
      <w:r w:rsidDel="00000000" w:rsidR="00000000" w:rsidRPr="00000000">
        <w:rPr>
          <w:rtl w:val="1"/>
        </w:rPr>
        <w:t xml:space="preserve">תוספות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</w:p>
    <w:p w:rsidR="00000000" w:rsidDel="00000000" w:rsidP="00000000" w:rsidRDefault="00000000" w:rsidRPr="00000000" w14:paraId="0000000E">
      <w:pPr>
        <w:bidi w:val="1"/>
        <w:rPr/>
      </w:pP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יצא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והא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סוכה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</w:t>
      </w:r>
      <w:r w:rsidDel="00000000" w:rsidR="00000000" w:rsidRPr="00000000">
        <w:rPr>
          <w:rtl w:val="1"/>
        </w:rPr>
        <w:t xml:space="preserve">:) </w:t>
      </w:r>
      <w:r w:rsidDel="00000000" w:rsidR="00000000" w:rsidRPr="00000000">
        <w:rPr>
          <w:rtl w:val="1"/>
        </w:rPr>
        <w:t xml:space="preserve">אתרוג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נטלו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יהושע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ונתנו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והחזיר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ודייקי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מינה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להחזיר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יהושע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החזירו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חושש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שיחזור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שיצאו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כולם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F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bidi w:val="1"/>
        <w:rPr/>
      </w:pP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הבחירה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למאירי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</w:p>
    <w:p w:rsidR="00000000" w:rsidDel="00000000" w:rsidP="00000000" w:rsidRDefault="00000000" w:rsidRPr="00000000" w14:paraId="00000011">
      <w:pPr>
        <w:bidi w:val="1"/>
        <w:rPr/>
      </w:pPr>
      <w:r w:rsidDel="00000000" w:rsidR="00000000" w:rsidRPr="00000000">
        <w:rPr>
          <w:rtl w:val="1"/>
        </w:rPr>
        <w:t xml:space="preserve">מכיון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שביארנו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במתנה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להחזיר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ששמה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אתרוג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במתנה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שתחזירהו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נטלו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החזירו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החזירו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לפקפק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הקדישה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מוקדשת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ביארנוהו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נוחלין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בסוגיית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הששית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12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bidi w:val="1"/>
        <w:rPr/>
      </w:pPr>
      <w:r w:rsidDel="00000000" w:rsidR="00000000" w:rsidRPr="00000000">
        <w:rPr>
          <w:rtl w:val="1"/>
        </w:rPr>
        <w:t xml:space="preserve">חידושי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</w:p>
    <w:p w:rsidR="00000000" w:rsidDel="00000000" w:rsidP="00000000" w:rsidRDefault="00000000" w:rsidRPr="00000000" w14:paraId="00000014">
      <w:pPr>
        <w:bidi w:val="1"/>
        <w:rPr/>
      </w:pPr>
      <w:r w:rsidDel="00000000" w:rsidR="00000000" w:rsidRPr="00000000">
        <w:rPr>
          <w:rtl w:val="1"/>
        </w:rPr>
        <w:t xml:space="preserve">ונראה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לישב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דהנה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הרשב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והריטב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והראב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אתרוג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שתחזירו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הקדישה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מקודשת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להקדישה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להקדישה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שתחזירו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דחזי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קאמר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15">
      <w:pPr>
        <w:bidi w:val="1"/>
        <w:rPr/>
      </w:pPr>
      <w:r w:rsidDel="00000000" w:rsidR="00000000" w:rsidRPr="00000000">
        <w:rPr>
          <w:rtl w:val="1"/>
        </w:rPr>
        <w:t xml:space="preserve">ונראה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ליישב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קושייתם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בפשיטות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חורון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תנאי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ואח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כשהקדישה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לבטל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הקדישה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מקודשת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הקדיש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תנאי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ואעפ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יקדישה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מתנה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הקדש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שהתנה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יקדישה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הקדישה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דז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מקדישה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ושפיר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עכשיו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מתנה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הקדישה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מקודשת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מקדיש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להעמיס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סוכה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וברשב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16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bidi w:val="1"/>
        <w:rPr/>
      </w:pPr>
      <w:r w:rsidDel="00000000" w:rsidR="00000000" w:rsidRPr="00000000">
        <w:rPr>
          <w:rtl w:val="1"/>
        </w:rPr>
        <w:t xml:space="preserve">שולחן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ערוך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אורח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לולב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תרנח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סעיף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19">
      <w:pPr>
        <w:bidi w:val="1"/>
        <w:rPr/>
      </w:pPr>
      <w:r w:rsidDel="00000000" w:rsidR="00000000" w:rsidRPr="00000000">
        <w:rPr>
          <w:rtl w:val="1"/>
        </w:rPr>
        <w:t xml:space="preserve">נתנו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להחזירו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חובתו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ומחזירו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שמתנה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להחזיר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מתנה</w:t>
      </w:r>
      <w:r w:rsidDel="00000000" w:rsidR="00000000" w:rsidRPr="00000000">
        <w:rPr>
          <w:rtl w:val="1"/>
        </w:rPr>
        <w:t xml:space="preserve">;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החזירו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יצא</w:t>
      </w:r>
      <w:r w:rsidDel="00000000" w:rsidR="00000000" w:rsidRPr="00000000">
        <w:rPr>
          <w:rtl w:val="1"/>
        </w:rPr>
        <w:t xml:space="preserve"> 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דמיו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נאנס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מידו</w:t>
      </w:r>
      <w:r w:rsidDel="00000000" w:rsidR="00000000" w:rsidRPr="00000000">
        <w:rPr>
          <w:rtl w:val="1"/>
        </w:rPr>
        <w:t xml:space="preserve">;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החזירו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מצותו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יצא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הגה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ומותר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אתרוג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במתנה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יקדישנה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גרע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ממתנה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להחזיר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דנדרים</w:t>
      </w:r>
      <w:r w:rsidDel="00000000" w:rsidR="00000000" w:rsidRPr="00000000">
        <w:rPr>
          <w:rtl w:val="1"/>
        </w:rPr>
        <w:t xml:space="preserve">). </w:t>
      </w:r>
    </w:p>
    <w:p w:rsidR="00000000" w:rsidDel="00000000" w:rsidP="00000000" w:rsidRDefault="00000000" w:rsidRPr="00000000" w14:paraId="0000001A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bidi w:val="1"/>
        <w:rPr/>
      </w:pPr>
      <w:r w:rsidDel="00000000" w:rsidR="00000000" w:rsidRPr="00000000">
        <w:rPr>
          <w:rtl w:val="1"/>
        </w:rPr>
        <w:t xml:space="preserve">משנה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שולחן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ערוך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אורח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לולב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תרנח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סעיף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</w:t>
      </w:r>
    </w:p>
    <w:p w:rsidR="00000000" w:rsidDel="00000000" w:rsidP="00000000" w:rsidRDefault="00000000" w:rsidRPr="00000000" w14:paraId="0000001D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יב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שמה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מתנה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דכשאמר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חפץ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נפקע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כחו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שתחזיר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תנאי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תנאים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במכירתו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ובמתנתו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1E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bidi w:val="1"/>
        <w:rPr/>
      </w:pPr>
      <w:r w:rsidDel="00000000" w:rsidR="00000000" w:rsidRPr="00000000">
        <w:rPr>
          <w:rtl w:val="0"/>
        </w:rPr>
        <w:t xml:space="preserve">---------------------</w:t>
      </w:r>
    </w:p>
    <w:p w:rsidR="00000000" w:rsidDel="00000000" w:rsidP="00000000" w:rsidRDefault="00000000" w:rsidRPr="00000000" w14:paraId="00000022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bidi w:val="1"/>
        <w:rPr/>
      </w:pPr>
      <w:r w:rsidDel="00000000" w:rsidR="00000000" w:rsidRPr="00000000">
        <w:rPr>
          <w:rtl w:val="1"/>
        </w:rPr>
        <w:t xml:space="preserve">תלמוד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25">
      <w:pPr>
        <w:bidi w:val="1"/>
        <w:rPr/>
      </w:pPr>
      <w:r w:rsidDel="00000000" w:rsidR="00000000" w:rsidRPr="00000000">
        <w:rPr>
          <w:rtl w:val="1"/>
        </w:rPr>
        <w:t xml:space="preserve">מניינא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דרישא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למעוטי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מניינא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דסיפא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למעוטי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מאי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מניינא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דרישא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למעוטי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חופה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ולרב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הונא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דאמר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חופה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למעוטי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מאי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למעוטי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חליפין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אמינא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הואיל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עפרון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מקניא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בחליפין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מקניא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בחליפין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קמ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ואימא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חליפין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איתנהו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פרוטה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פרוטה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מקניא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נפשה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26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bidi w:val="1"/>
        <w:rPr/>
      </w:pPr>
      <w:r w:rsidDel="00000000" w:rsidR="00000000" w:rsidRPr="00000000">
        <w:rPr>
          <w:rtl w:val="1"/>
        </w:rPr>
        <w:t xml:space="preserve">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</w:p>
    <w:p w:rsidR="00000000" w:rsidDel="00000000" w:rsidP="00000000" w:rsidRDefault="00000000" w:rsidRPr="00000000" w14:paraId="00000028">
      <w:pPr>
        <w:bidi w:val="1"/>
        <w:rPr/>
      </w:pPr>
      <w:r w:rsidDel="00000000" w:rsidR="00000000" w:rsidRPr="00000000">
        <w:rPr>
          <w:rtl w:val="1"/>
        </w:rPr>
        <w:t xml:space="preserve">מניינא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דרישא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דרכים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9">
      <w:pPr>
        <w:bidi w:val="1"/>
        <w:rPr/>
      </w:pPr>
      <w:r w:rsidDel="00000000" w:rsidR="00000000" w:rsidRPr="00000000">
        <w:rPr>
          <w:rtl w:val="1"/>
        </w:rPr>
        <w:t xml:space="preserve">מניינא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דסיפא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וקונה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דרכים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A">
      <w:pPr>
        <w:bidi w:val="1"/>
        <w:rPr/>
      </w:pPr>
      <w:r w:rsidDel="00000000" w:rsidR="00000000" w:rsidRPr="00000000">
        <w:rPr>
          <w:rtl w:val="1"/>
        </w:rPr>
        <w:t xml:space="preserve">למעוטי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חופה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שאם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לחופה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מקודשת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בכך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B">
      <w:pPr>
        <w:bidi w:val="1"/>
        <w:rPr/>
      </w:pPr>
      <w:r w:rsidDel="00000000" w:rsidR="00000000" w:rsidRPr="00000000">
        <w:rPr>
          <w:rtl w:val="1"/>
        </w:rPr>
        <w:t xml:space="preserve">ולרב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</w:t>
      </w:r>
      <w:r w:rsidDel="00000000" w:rsidR="00000000" w:rsidRPr="00000000">
        <w:rPr>
          <w:rtl w:val="1"/>
        </w:rPr>
        <w:t xml:space="preserve">' - </w:t>
      </w:r>
      <w:r w:rsidDel="00000000" w:rsidR="00000000" w:rsidRPr="00000000">
        <w:rPr>
          <w:rtl w:val="1"/>
        </w:rPr>
        <w:t xml:space="preserve">לקמן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בשמעתין</w:t>
      </w:r>
      <w:r w:rsidDel="00000000" w:rsidR="00000000" w:rsidRPr="00000000">
        <w:rPr>
          <w:rtl w:val="1"/>
        </w:rPr>
        <w:t xml:space="preserve"> /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/ (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).</w:t>
      </w:r>
    </w:p>
    <w:p w:rsidR="00000000" w:rsidDel="00000000" w:rsidP="00000000" w:rsidRDefault="00000000" w:rsidRPr="00000000" w14:paraId="0000002C">
      <w:pPr>
        <w:bidi w:val="1"/>
        <w:rPr/>
      </w:pPr>
      <w:r w:rsidDel="00000000" w:rsidR="00000000" w:rsidRPr="00000000">
        <w:rPr>
          <w:rtl w:val="1"/>
        </w:rPr>
        <w:t xml:space="preserve">חליפין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קנין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סודר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D">
      <w:pPr>
        <w:bidi w:val="1"/>
        <w:rPr/>
      </w:pP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מקניא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בחליפין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דכתיב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וישלוף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הואי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E">
      <w:pPr>
        <w:bidi w:val="1"/>
        <w:rPr/>
      </w:pPr>
      <w:r w:rsidDel="00000000" w:rsidR="00000000" w:rsidRPr="00000000">
        <w:rPr>
          <w:rtl w:val="1"/>
        </w:rPr>
        <w:t xml:space="preserve">חליפין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איתנהו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פרוטה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דקי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הזהב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קונין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פרוטה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F">
      <w:pPr>
        <w:bidi w:val="1"/>
        <w:rPr/>
      </w:pP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מקניא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נפשה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דגנאי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בטיל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לתורת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חליפין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פרוטה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חליפין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דיהיב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0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bidi w:val="1"/>
        <w:rPr/>
      </w:pPr>
      <w:r w:rsidDel="00000000" w:rsidR="00000000" w:rsidRPr="00000000">
        <w:rPr>
          <w:rtl w:val="1"/>
        </w:rPr>
        <w:t xml:space="preserve">תוספות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</w:p>
    <w:p w:rsidR="00000000" w:rsidDel="00000000" w:rsidP="00000000" w:rsidRDefault="00000000" w:rsidRPr="00000000" w14:paraId="00000032">
      <w:pPr>
        <w:bidi w:val="1"/>
        <w:rPr/>
      </w:pPr>
      <w:r w:rsidDel="00000000" w:rsidR="00000000" w:rsidRPr="00000000">
        <w:rPr>
          <w:rtl w:val="1"/>
        </w:rPr>
        <w:t xml:space="preserve">ואשה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מקניא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נפשה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בקונטרס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דגנאי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הילכך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בטיל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חליפין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חליפין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פשטה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וקבלה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תתקדש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דתלי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דגנאי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בגמרא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בנתיה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ינאי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דקפדו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אנפשייהו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מקדשי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מתרקבא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דדינרי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דפריך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לקמן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יא</w:t>
      </w:r>
      <w:r w:rsidDel="00000000" w:rsidR="00000000" w:rsidRPr="00000000">
        <w:rPr>
          <w:rtl w:val="1"/>
        </w:rPr>
        <w:t xml:space="preserve">.) </w:t>
      </w:r>
      <w:r w:rsidDel="00000000" w:rsidR="00000000" w:rsidRPr="00000000">
        <w:rPr>
          <w:rtl w:val="1"/>
        </w:rPr>
        <w:t xml:space="preserve">אמילתיה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למגמר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מקניני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בחזקה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דלקמן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.) </w:t>
      </w:r>
      <w:r w:rsidDel="00000000" w:rsidR="00000000" w:rsidRPr="00000000">
        <w:rPr>
          <w:rtl w:val="1"/>
        </w:rPr>
        <w:t xml:space="preserve">בעי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בגמ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בשטר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ליגמר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דגרסי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בפחות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פרוטה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מקניא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גרס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בקפידא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תליא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מילתא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דגמר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עפרון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דכתיב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ובפחות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פרוטה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מיקרי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והמקשה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שהקשה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תחילה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בשטר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וחזקה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פשיטא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עניני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ולהכי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מבעיא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בשטר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דכתיב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מחליפין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כעין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פרוטה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פירושו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בחליפין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באותם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חליפין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פרוטה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כעין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משטר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פרוטה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צ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השטר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פרוטה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כדאמרי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גיטין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.) </w:t>
      </w:r>
      <w:r w:rsidDel="00000000" w:rsidR="00000000" w:rsidRPr="00000000">
        <w:rPr>
          <w:rtl w:val="1"/>
        </w:rPr>
        <w:t xml:space="preserve">כתבו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חליפין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פרוטה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דומין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חליפין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איתנהו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פרוטה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דנילף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עפרון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בחליפין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עפרון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גופא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מיקני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בחליפין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חליפין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לעובד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כוכבים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בבכורות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יג</w:t>
      </w:r>
      <w:r w:rsidDel="00000000" w:rsidR="00000000" w:rsidRPr="00000000">
        <w:rPr>
          <w:rtl w:val="1"/>
        </w:rPr>
        <w:t xml:space="preserve">.) </w:t>
      </w:r>
      <w:r w:rsidDel="00000000" w:rsidR="00000000" w:rsidRPr="00000000">
        <w:rPr>
          <w:rtl w:val="1"/>
        </w:rPr>
        <w:t xml:space="preserve">מדישראל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בחדא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כוכבים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בחדא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מחליפין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דומיא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דישראל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בחדא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מדישראל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בחדא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מחליפין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בשניהם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לקמן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.) </w:t>
      </w:r>
      <w:r w:rsidDel="00000000" w:rsidR="00000000" w:rsidRPr="00000000">
        <w:rPr>
          <w:rtl w:val="1"/>
        </w:rPr>
        <w:t xml:space="preserve">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לעובד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כוכבים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מקנתו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תבואה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חליפין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בחליפין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לעובד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כוכבים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רגיל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לשלוח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הרשאה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כוכבים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בחליפין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ומיהו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ליזהר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לכתוב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וקנינא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מיניה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וזכיה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לעובד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כוכבים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בפרק</w:t>
      </w:r>
      <w:r w:rsidDel="00000000" w:rsidR="00000000" w:rsidRPr="00000000">
        <w:rPr>
          <w:rtl w:val="1"/>
        </w:rPr>
        <w:t xml:space="preserve"> [</w:t>
      </w:r>
      <w:r w:rsidDel="00000000" w:rsidR="00000000" w:rsidRPr="00000000">
        <w:rPr>
          <w:rtl w:val="1"/>
        </w:rPr>
        <w:t xml:space="preserve">חמישי</w:t>
      </w:r>
      <w:r w:rsidDel="00000000" w:rsidR="00000000" w:rsidRPr="00000000">
        <w:rPr>
          <w:rtl w:val="1"/>
        </w:rPr>
        <w:t xml:space="preserve">] </w:t>
      </w:r>
      <w:r w:rsidDel="00000000" w:rsidR="00000000" w:rsidRPr="00000000">
        <w:rPr>
          <w:rtl w:val="1"/>
        </w:rPr>
        <w:t xml:space="preserve">דבבא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מציעא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עא</w:t>
      </w:r>
      <w:r w:rsidDel="00000000" w:rsidR="00000000" w:rsidRPr="00000000">
        <w:rPr>
          <w:rtl w:val="1"/>
        </w:rPr>
        <w:t xml:space="preserve">:)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כוכבים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דפשיטא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מקניא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בחליפין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איצטריך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קרא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לקמן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.) </w:t>
      </w:r>
      <w:r w:rsidDel="00000000" w:rsidR="00000000" w:rsidRPr="00000000">
        <w:rPr>
          <w:rtl w:val="1"/>
        </w:rPr>
        <w:t xml:space="preserve">למימר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מקנתו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תבואה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חליפין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תיפוק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דאיתקש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לעבריה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לקמן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</w:t>
      </w:r>
      <w:r w:rsidDel="00000000" w:rsidR="00000000" w:rsidRPr="00000000">
        <w:rPr>
          <w:rtl w:val="1"/>
        </w:rPr>
        <w:t xml:space="preserve">:) </w:t>
      </w:r>
      <w:r w:rsidDel="00000000" w:rsidR="00000000" w:rsidRPr="00000000">
        <w:rPr>
          <w:rtl w:val="1"/>
        </w:rPr>
        <w:t xml:space="preserve">דעבד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והעבריה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הוקשה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דכתיב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יקח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הקישה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הכתוב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לאחרת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כדילפי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בשטר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דרבוי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קנינין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מהקישא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מיעוט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קנינין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הבשר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חולין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קיז</w:t>
      </w:r>
      <w:r w:rsidDel="00000000" w:rsidR="00000000" w:rsidRPr="00000000">
        <w:rPr>
          <w:rtl w:val="1"/>
        </w:rPr>
        <w:t xml:space="preserve">:) </w:t>
      </w:r>
      <w:r w:rsidDel="00000000" w:rsidR="00000000" w:rsidRPr="00000000">
        <w:rPr>
          <w:rtl w:val="1"/>
        </w:rPr>
        <w:t xml:space="preserve">תלתא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כתיבי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לאפוקי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למעוטי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ממעילה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מטומאה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ובפ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זבחים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.) </w:t>
      </w:r>
      <w:r w:rsidDel="00000000" w:rsidR="00000000" w:rsidRPr="00000000">
        <w:rPr>
          <w:rtl w:val="1"/>
        </w:rPr>
        <w:t xml:space="preserve">יליף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חילול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חילול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מטומאה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לטומאה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גזירה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דחילול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להקל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להחמיר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3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bidi w:val="1"/>
        <w:rPr/>
      </w:pPr>
      <w:r w:rsidDel="00000000" w:rsidR="00000000" w:rsidRPr="00000000">
        <w:rPr>
          <w:rtl w:val="1"/>
        </w:rPr>
        <w:t xml:space="preserve">חידושי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</w:p>
    <w:p w:rsidR="00000000" w:rsidDel="00000000" w:rsidP="00000000" w:rsidRDefault="00000000" w:rsidRPr="00000000" w14:paraId="00000036">
      <w:pPr>
        <w:bidi w:val="1"/>
        <w:rPr/>
      </w:pPr>
      <w:r w:rsidDel="00000000" w:rsidR="00000000" w:rsidRPr="00000000">
        <w:rPr>
          <w:rtl w:val="1"/>
        </w:rPr>
        <w:t xml:space="preserve">למעוטי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חליפין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סד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'. 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בחזקה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דומיא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דשדה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קשיא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חזקה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ומיהו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מחוור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סד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דתקנה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בחליפין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בחליפין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שכתוב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דגמרינן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ומעולם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הוקשה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חליפין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איתנהו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פרוטה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מקניא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דגנאי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נימא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פרוטה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ליתנהו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בפרוטה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איתנהו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בטל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חליפין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יודע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בטל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שבפחות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פרוטה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נתבטלו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קנייתן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קפידתה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מעיקרא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דחליפין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שריבה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הכתוב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שמחליף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הקרקע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בחליפין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הלכך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ומפרקינן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דאשכחן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חליפין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פרוטה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כשיש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חדוש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שחדשה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קנייה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חליפין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וזהו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הוצרכו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למעט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חזקה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חליפין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גרסינן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פרוטה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מקניא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מקצת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הנוסחאות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שכתוב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מקניא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נוטות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גרסת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ההלכות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לישבה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חליפין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כחליפין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דפחות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פרוטה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נינהו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דמתנה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להחזיר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דבסוף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אזלא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מקניא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בקניה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כדבעינן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לקמן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7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bidi w:val="1"/>
        <w:rPr/>
      </w:pPr>
      <w:r w:rsidDel="00000000" w:rsidR="00000000" w:rsidRPr="00000000">
        <w:rPr>
          <w:rtl w:val="1"/>
        </w:rPr>
        <w:t xml:space="preserve">חידושי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הרשב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</w:p>
    <w:p w:rsidR="00000000" w:rsidDel="00000000" w:rsidP="00000000" w:rsidRDefault="00000000" w:rsidRPr="00000000" w14:paraId="0000003A">
      <w:pPr>
        <w:bidi w:val="1"/>
        <w:rPr/>
      </w:pPr>
      <w:r w:rsidDel="00000000" w:rsidR="00000000" w:rsidRPr="00000000">
        <w:rPr>
          <w:rtl w:val="1"/>
        </w:rPr>
        <w:t xml:space="preserve">למעוטי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חליפין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סד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דגמרינן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עפרון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ואימא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חליפין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איתנהו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</w:t>
      </w:r>
      <w:r w:rsidDel="00000000" w:rsidR="00000000" w:rsidRPr="00000000">
        <w:rPr>
          <w:rtl w:val="1"/>
        </w:rPr>
        <w:t xml:space="preserve">'. </w:t>
      </w:r>
      <w:r w:rsidDel="00000000" w:rsidR="00000000" w:rsidRPr="00000000">
        <w:rPr>
          <w:rtl w:val="1"/>
        </w:rPr>
        <w:t xml:space="preserve">הקשה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דגמרינן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עפרון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עפרון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בחליפין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דאיתנהו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דליקנו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דומיא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דשטר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דגמרינן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מויצאה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דאיתיה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גמרינן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ותירץ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מקיחה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דכתיבא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וקיחה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עפרון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אשכחן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חליפין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שטר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כרחין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דכתיב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ויצאה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שו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מיציאה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דיציאה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בשטר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שטר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חזינן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שטר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עפרון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מיניה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דשטרא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איתיה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מקניא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נפשה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אצטרכינן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למילף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מויצאה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והיתה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ובתירוץ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תירוץ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שמקשים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ליקני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בחזקה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דומיא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דשדה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מתרצים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בקושיא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חזקה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וקשיא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כנעני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גופו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בחזקה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ושמא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חזקה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הטבילו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גופו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חזקה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דלעולם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B">
      <w:pPr>
        <w:bidi w:val="1"/>
        <w:rPr/>
      </w:pPr>
      <w:r w:rsidDel="00000000" w:rsidR="00000000" w:rsidRPr="00000000">
        <w:rPr>
          <w:rtl w:val="1"/>
        </w:rPr>
        <w:t xml:space="preserve">ומ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עפרון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מקיחה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דכתיבא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דתקנה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בחליפין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דומיא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מקשינן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דגמרינן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דאמרי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חליפין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איתנהו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מיקניא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דגנאי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ליתנהו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איתנהו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דבפחות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נתבטלו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קנייתן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קפידתה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קפדה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ליתנהו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דמעיקרא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דחליפין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שריבה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הכתוב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חליפין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שמחליף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הקרקע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חליפין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עפרון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ומפרקי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דאשכחן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חליפין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כרחין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שחדשה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חליפין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מספיק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לחזקה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סבור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שיקנו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חליפין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וקשיא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אצטריך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לאסוקי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במלתיה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מקניא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מקני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בפחות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מיקניא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בחליפין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אתיאן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באשה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C">
      <w:pPr>
        <w:bidi w:val="1"/>
        <w:rPr/>
      </w:pPr>
      <w:r w:rsidDel="00000000" w:rsidR="00000000" w:rsidRPr="00000000">
        <w:rPr>
          <w:rtl w:val="1"/>
        </w:rPr>
        <w:t xml:space="preserve">ונ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דמעיקרא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דגמרינן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עפרון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עפרון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מיקני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בחליפין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ואמרי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למימרא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דסבירא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מקשינן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קניית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כקניית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דאשכחן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דהוקשו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קצת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קניותיהן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הקניות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נוהגות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מתני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ואימא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קאמרי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מדהוקשו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בהדיא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בקצת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קניותיהן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גמרי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ופריק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דחליפין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איתנהו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מקניא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דגנאי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כרחין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הוקשו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לקניית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בהדיא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ומחליפין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כגון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חזקה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קושיא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שחליפין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איתנהו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דחליפין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איתנהו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בחליפי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ולעולם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איתנהו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באשה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קושיא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דעיקר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חליפין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איתנהו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ייפה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כחו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חליפין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דבשלמא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חליפין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לחזרה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מקניא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מקניא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חליפין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ליתנהו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דקניה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חשובה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מקניא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נפשה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דחליפין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להקנות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נינהו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חליפין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בגופן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איתי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וכיון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חליפין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איתי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בפחות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חשיבא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וגנאי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להקנות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בקנייה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פחותה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כזאת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שעיקרה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לשטר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דשטר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בגופו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מתקדשת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שכתוב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שכתוב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D">
      <w:pPr>
        <w:bidi w:val="1"/>
        <w:rPr/>
      </w:pPr>
      <w:r w:rsidDel="00000000" w:rsidR="00000000" w:rsidRPr="00000000">
        <w:rPr>
          <w:rtl w:val="1"/>
        </w:rPr>
        <w:t xml:space="preserve">והשתא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תיקשי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גמרי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משדה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עפרון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לגמרי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סלקא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דעתין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למילף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מיניה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חליפין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עפרון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בחליפין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דעכו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בחליפין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בכסף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שפירשתי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עפרון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גמרי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שהוקשו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קצת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לקניות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הקניות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עפרון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ממש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ומיהו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תירצו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דעכו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בחליפין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בבכורות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ישראל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בחדא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עכו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בחדא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לאפוקי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משיכה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חליפין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וכדמוכח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תבואה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חליפין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חליפין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לגוי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E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bidi w:val="1"/>
        <w:rPr/>
      </w:pPr>
      <w:r w:rsidDel="00000000" w:rsidR="00000000" w:rsidRPr="00000000">
        <w:rPr>
          <w:rtl w:val="1"/>
        </w:rPr>
        <w:t xml:space="preserve">תוספות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</w:p>
    <w:p w:rsidR="00000000" w:rsidDel="00000000" w:rsidP="00000000" w:rsidRDefault="00000000" w:rsidRPr="00000000" w14:paraId="00000042">
      <w:pPr>
        <w:bidi w:val="1"/>
        <w:rPr/>
      </w:pPr>
      <w:r w:rsidDel="00000000" w:rsidR="00000000" w:rsidRPr="00000000">
        <w:rPr>
          <w:rtl w:val="1"/>
        </w:rPr>
        <w:t xml:space="preserve">למעוטי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חליפין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קשיא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פרוטה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שנתנו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חליפין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מקודשת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פרוטה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דנקיטא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והיא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רשאית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לעשקו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מקודשת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מחזירתו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מדעת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מחזירתו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ואח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מחזירתו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מרצונה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מקודשת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הסודר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נתרצת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לקדשה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שהזכיר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חליפין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מקודשת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עסקינן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כגון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שהתנה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לקדשה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נותנו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עכשיו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התפישה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הסודר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שתתקדש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לחזור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יתחייב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גוונא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מקודשת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נתרצת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הסודר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שיקנהו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הסודר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לחזור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חליפין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שקונין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ומקיימין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המכירה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כדכתיב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הגאולה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הזהב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גאולה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שטר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חזקה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בסודר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וטעמא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דמילתא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כדמפרש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דחליפין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איתנהו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מיקניא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לחזור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דבפחות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ליתנהו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פרוטה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ליתנהו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גזירה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למחצה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המנה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43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bidi w:val="1"/>
        <w:rPr/>
      </w:pPr>
      <w:r w:rsidDel="00000000" w:rsidR="00000000" w:rsidRPr="00000000">
        <w:rPr>
          <w:rtl w:val="1"/>
        </w:rPr>
        <w:t xml:space="preserve">תוספות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</w:p>
    <w:p w:rsidR="00000000" w:rsidDel="00000000" w:rsidP="00000000" w:rsidRDefault="00000000" w:rsidRPr="00000000" w14:paraId="00000047">
      <w:pPr>
        <w:bidi w:val="1"/>
        <w:rPr/>
      </w:pPr>
      <w:r w:rsidDel="00000000" w:rsidR="00000000" w:rsidRPr="00000000">
        <w:rPr>
          <w:rtl w:val="1"/>
        </w:rPr>
        <w:t xml:space="preserve">ואשה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פרוטה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מקניא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נפשה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פרש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דגנאי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וקשה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פשטה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וקבלה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פרוטה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תתקדש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בנתיה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ינאי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מיקדשן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מתרקבא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דדינרי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כדמשמע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יתקדשו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בפרוטה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ובלילה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חזינן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קפדי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דגרסי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בפחות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פרוטה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מקניא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וטעמא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דגמרי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קיחה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עפרון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דכתיב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פרוטה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מקריא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והמקשה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שהקשה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משטר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וחזקה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פשיטא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קנינין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דכתיב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ולהכי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איצטריך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למילף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שניקנית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בשטר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מחליפין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דהוו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כעין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פרוטה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וראוי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שתתקדש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מבשטר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פרוטה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פרוטה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חליפין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פרוטה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לכסף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חליפין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דאיתנהו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פרוטה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חליפין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ליישב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גירסת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הספרים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דסתם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נפשייהו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פרוטה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פשטה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וקבלה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בטלה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דעתה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ומבנתיה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ינאי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דלקמן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דבעו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דינר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קפידא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פרוטה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דבקפידא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תליא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מילתא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בנתיה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ינאי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ליקדשו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דקפדי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דנילף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עפרון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שתתקדש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בחליפין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עפרון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מיקניא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בחליפין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חליפין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בבכורות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מדישראל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בחדא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בחדא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ישראל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במשיכה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מחליפין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דומיא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דישראל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בחדא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מדישראל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בחדא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מחליפין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שנוהג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בשניהם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מוכח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דאמרי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הנמכר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מקנתו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תבואה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חליפין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דבשאר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חליפין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לגוי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רגיל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לשלוח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הרשאה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במרובה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והלכתא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שוייה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בהגוזל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נכסי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יתמי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היתומים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לתבוע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הנפקד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המורשה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עשאוהו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המשלח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לעכבם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לעצמו</w:t>
      </w:r>
      <w:r w:rsidDel="00000000" w:rsidR="00000000" w:rsidRPr="00000000">
        <w:rPr>
          <w:rtl w:val="1"/>
        </w:rPr>
        <w:t xml:space="preserve">. (</w:t>
      </w:r>
      <w:r w:rsidDel="00000000" w:rsidR="00000000" w:rsidRPr="00000000">
        <w:rPr>
          <w:rtl w:val="1"/>
        </w:rPr>
        <w:t xml:space="preserve">וא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משטר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דמקדשא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דקניא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בגווה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זילא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מילתא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לאקנויי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בגווה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לאפוקי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חליפין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בגויהן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שטר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דמעיקרא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למשקל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ממונא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נחתא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לקדושי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נחתא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זילא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מילתא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חליפין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דלתורת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נחתא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זימנין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דקפדי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הילכך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ומקניא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וזילא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מילתא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הרמ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).</w:t>
      </w:r>
    </w:p>
    <w:p w:rsidR="00000000" w:rsidDel="00000000" w:rsidP="00000000" w:rsidRDefault="00000000" w:rsidRPr="00000000" w14:paraId="00000048">
      <w:pPr>
        <w:bidi w:val="1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 w:header="0" w:footer="720"/>
      <w:pgNumType w:start="1"/>
      <w:cols w:equalWidth="0"/>
      <w:bidi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bidi w:val="1"/>
      <w:jc w:val="center"/>
      <w:rPr/>
    </w:pPr>
    <w:r w:rsidDel="00000000" w:rsidR="00000000" w:rsidRPr="00000000">
      <w:rPr>
        <w:rtl w:val="1"/>
      </w:rPr>
      <w:t xml:space="preserve">מתיבתא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ברקיעא</w:t>
    </w:r>
    <w:r w:rsidDel="00000000" w:rsidR="00000000" w:rsidRPr="00000000">
      <w:rPr>
        <w:rtl w:val="1"/>
      </w:rPr>
      <w:t xml:space="preserve">: </w:t>
    </w:r>
    <w:r w:rsidDel="00000000" w:rsidR="00000000" w:rsidRPr="00000000">
      <w:rPr>
        <w:rtl w:val="1"/>
      </w:rPr>
      <w:t xml:space="preserve">לעילוי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נשמת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הרב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בן</w:t>
    </w:r>
    <w:r w:rsidDel="00000000" w:rsidR="00000000" w:rsidRPr="00000000">
      <w:rPr>
        <w:rtl w:val="1"/>
      </w:rPr>
      <w:t xml:space="preserve">-</w:t>
    </w:r>
    <w:r w:rsidDel="00000000" w:rsidR="00000000" w:rsidRPr="00000000">
      <w:rPr>
        <w:rtl w:val="1"/>
      </w:rPr>
      <w:t xml:space="preserve">ציון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בן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הרב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יחזקאל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ואסתר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מרים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