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12E8E3" w:rsidR="00FD2CA4" w:rsidRPr="006773DF" w:rsidRDefault="006773DF" w:rsidP="00C947E4">
      <w:pPr>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The </w:t>
      </w:r>
      <w:r w:rsidRPr="006773DF">
        <w:rPr>
          <w:rFonts w:ascii="Times New Roman" w:eastAsia="Times New Roman" w:hAnsi="Times New Roman" w:cs="Times New Roman"/>
          <w:b/>
          <w:bCs/>
          <w:i/>
          <w:iCs/>
          <w:sz w:val="23"/>
          <w:szCs w:val="23"/>
        </w:rPr>
        <w:t xml:space="preserve">Kashrus </w:t>
      </w:r>
      <w:r>
        <w:rPr>
          <w:rFonts w:ascii="Times New Roman" w:eastAsia="Times New Roman" w:hAnsi="Times New Roman" w:cs="Times New Roman"/>
          <w:b/>
          <w:bCs/>
          <w:sz w:val="23"/>
          <w:szCs w:val="23"/>
        </w:rPr>
        <w:t>of Food Prepared</w:t>
      </w:r>
      <w:r w:rsidR="003B61F2" w:rsidRPr="006773DF">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 xml:space="preserve">by </w:t>
      </w:r>
      <w:r w:rsidR="003B61F2" w:rsidRPr="006773DF">
        <w:rPr>
          <w:rFonts w:ascii="Times New Roman" w:eastAsia="Times New Roman" w:hAnsi="Times New Roman" w:cs="Times New Roman"/>
          <w:b/>
          <w:bCs/>
          <w:sz w:val="23"/>
          <w:szCs w:val="23"/>
        </w:rPr>
        <w:t>Non-Observant Jews</w:t>
      </w:r>
    </w:p>
    <w:p w14:paraId="00000003" w14:textId="3C2CE511" w:rsidR="00FD2CA4" w:rsidRPr="004A5A9D" w:rsidRDefault="003B61F2" w:rsidP="00C947E4">
      <w:pPr>
        <w:tabs>
          <w:tab w:val="left" w:pos="1491"/>
          <w:tab w:val="center" w:pos="5400"/>
        </w:tabs>
        <w:jc w:val="center"/>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Pr>
        <w:t>Rabbi Michael Taubes</w:t>
      </w:r>
    </w:p>
    <w:p w14:paraId="00000004" w14:textId="793E327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3B61F2" w:rsidRPr="004A5A9D">
        <w:rPr>
          <w:rFonts w:ascii="Times New Roman" w:eastAsia="Times New Roman" w:hAnsi="Times New Roman" w:cs="Times New Roman"/>
          <w:b/>
          <w:bCs/>
          <w:sz w:val="23"/>
          <w:szCs w:val="23"/>
          <w:rtl/>
        </w:rPr>
        <w:t>בראשית פרשת תולדות פרק כו</w:t>
      </w:r>
    </w:p>
    <w:p w14:paraId="0000000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 וְהִרְבֵּיתִי אֶת זַרְעֲךָ כְּכוֹכְבֵי הַשָּׁמַיִם וְנָתַתִּי לְזַרְעֲךָ אֵת כָּל הָאֲרָצֹת הָאֵל וְהִתְבָּרֲכוּ בְזַרְעֲךָ כֹּל גּוֹיֵי הָאָרֶץ:</w:t>
      </w:r>
    </w:p>
    <w:p w14:paraId="0000000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 עֵקֶב אֲשֶׁר שָׁמַע אַבְרָהָם בְּקֹלִי וַיִּשְׁמֹר מִשְׁמַרְתִּי מִצְוֹתַי חֻקּוֹתַי וְתוֹרֹתָי:</w:t>
      </w:r>
    </w:p>
    <w:p w14:paraId="00000007" w14:textId="77777777" w:rsidR="00FD2CA4" w:rsidRPr="004A5A9D" w:rsidRDefault="00FD2CA4">
      <w:pPr>
        <w:bidi/>
        <w:rPr>
          <w:rFonts w:ascii="Times New Roman" w:eastAsia="Times New Roman" w:hAnsi="Times New Roman" w:cs="Times New Roman"/>
          <w:sz w:val="23"/>
          <w:szCs w:val="23"/>
        </w:rPr>
      </w:pPr>
    </w:p>
    <w:p w14:paraId="00000008" w14:textId="19885360"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3B61F2" w:rsidRPr="004A5A9D">
        <w:rPr>
          <w:rFonts w:ascii="Times New Roman" w:eastAsia="Times New Roman" w:hAnsi="Times New Roman" w:cs="Times New Roman"/>
          <w:b/>
          <w:bCs/>
          <w:sz w:val="23"/>
          <w:szCs w:val="23"/>
          <w:rtl/>
        </w:rPr>
        <w:t>רש"י בראשית פרשת תולדות פרק כו</w:t>
      </w:r>
    </w:p>
    <w:p w14:paraId="0000000A" w14:textId="625AF401" w:rsidR="00FD2CA4" w:rsidRPr="004A5A9D" w:rsidRDefault="003B61F2" w:rsidP="006773DF">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 וישמר משמרתי - גזרות להרחקה על אזהרות שבתורה, כגון שניות לעריות ושבות לשבת:</w:t>
      </w:r>
    </w:p>
    <w:p w14:paraId="0000000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מצותי - דברים שאילו לא נכתבו ראויין הם להצטוות כגון גזל ושפיכות דמים:</w:t>
      </w:r>
    </w:p>
    <w:p w14:paraId="0000000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חקותי - דברים שיצר הרע ואומות העולם משיבין עליהם כגון אכילת חזיר ולבישת שעטנז שאין טעם בדבר אלא גזירת המלך וחקותיו על עבדיו:</w:t>
      </w:r>
    </w:p>
    <w:p w14:paraId="0000000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ותורתי - להביא תורה שבעל פה, הלכה למשה מסיני:</w:t>
      </w:r>
    </w:p>
    <w:p w14:paraId="0000000E" w14:textId="77777777" w:rsidR="00FD2CA4" w:rsidRPr="004A5A9D" w:rsidRDefault="00FD2CA4">
      <w:pPr>
        <w:bidi/>
        <w:rPr>
          <w:rFonts w:ascii="Times New Roman" w:eastAsia="Times New Roman" w:hAnsi="Times New Roman" w:cs="Times New Roman"/>
          <w:sz w:val="23"/>
          <w:szCs w:val="23"/>
        </w:rPr>
      </w:pPr>
    </w:p>
    <w:p w14:paraId="0000000F" w14:textId="3CE948C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3B61F2" w:rsidRPr="004A5A9D">
        <w:rPr>
          <w:rFonts w:ascii="Times New Roman" w:eastAsia="Times New Roman" w:hAnsi="Times New Roman" w:cs="Times New Roman"/>
          <w:b/>
          <w:bCs/>
          <w:sz w:val="23"/>
          <w:szCs w:val="23"/>
          <w:rtl/>
        </w:rPr>
        <w:t>תלמוד בבלי מסכת קידושין דף פב עמוד א</w:t>
      </w:r>
    </w:p>
    <w:p w14:paraId="0000001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מתני'. - …מצינו שעשה אברהם אבינו את כל התורה כולה עד שלא ניתנה, שנאמ': עקב אשר שמע אברהם בקולי וישמור משמרתי מצותי חוקותי ותורותי. </w:t>
      </w:r>
    </w:p>
    <w:p w14:paraId="00000011" w14:textId="77777777" w:rsidR="00FD2CA4" w:rsidRPr="004A5A9D" w:rsidRDefault="00FD2CA4">
      <w:pPr>
        <w:bidi/>
        <w:rPr>
          <w:rFonts w:ascii="Times New Roman" w:eastAsia="Times New Roman" w:hAnsi="Times New Roman" w:cs="Times New Roman"/>
          <w:sz w:val="23"/>
          <w:szCs w:val="23"/>
        </w:rPr>
      </w:pPr>
    </w:p>
    <w:p w14:paraId="00000012" w14:textId="681AC78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3B61F2" w:rsidRPr="004A5A9D">
        <w:rPr>
          <w:rFonts w:ascii="Times New Roman" w:eastAsia="Times New Roman" w:hAnsi="Times New Roman" w:cs="Times New Roman"/>
          <w:b/>
          <w:bCs/>
          <w:sz w:val="23"/>
          <w:szCs w:val="23"/>
          <w:rtl/>
        </w:rPr>
        <w:t>תלמוד בבלי מסכת יומא דף כח עמוד ב</w:t>
      </w:r>
    </w:p>
    <w:p w14:paraId="0000001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אמר רב: קיים אברהם אבינו כל התורה כולה, שנאמר עקב אשר שמע אברהם בקלי וגו'. אמר ליה רב שימי בר חייא לרב: ואימא שבע מצות! - הא איכא נמי מילה. - ואימא שבע מצות ומילה! - אמר ליה: אם כן מצותי ותורתי למה לי? אמר (רב) +מסורת הש"ס: [רבא]+ ואיתימא רב אשי: קיים אברהם אבינו אפילו עירובי תבשילין, שנאמר תורתי - אחת תורה שבכתב ואחת תורה שבעל פה. </w:t>
      </w:r>
    </w:p>
    <w:p w14:paraId="00000014" w14:textId="77777777" w:rsidR="00FD2CA4" w:rsidRPr="004A5A9D" w:rsidRDefault="00FD2CA4">
      <w:pPr>
        <w:bidi/>
        <w:rPr>
          <w:rFonts w:ascii="Times New Roman" w:eastAsia="Times New Roman" w:hAnsi="Times New Roman" w:cs="Times New Roman"/>
          <w:sz w:val="23"/>
          <w:szCs w:val="23"/>
        </w:rPr>
      </w:pPr>
    </w:p>
    <w:p w14:paraId="00000015" w14:textId="37CB648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3B61F2" w:rsidRPr="004A5A9D">
        <w:rPr>
          <w:rFonts w:ascii="Times New Roman" w:eastAsia="Times New Roman" w:hAnsi="Times New Roman" w:cs="Times New Roman"/>
          <w:b/>
          <w:bCs/>
          <w:sz w:val="23"/>
          <w:szCs w:val="23"/>
          <w:rtl/>
        </w:rPr>
        <w:t>רש"י מסכת יומא דף כח עמוד ב</w:t>
      </w:r>
    </w:p>
    <w:p w14:paraId="0000001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שבע מצות - שנצטוו לשאר כל בני נח, אבל תורה לא נתנה לו.</w:t>
      </w:r>
    </w:p>
    <w:p w14:paraId="0000001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אפילו עירובי תבשילין - שאינו הלכה למשה מסיני, אלא תקנת סופרים שעתידין לתקן.</w:t>
      </w:r>
    </w:p>
    <w:p w14:paraId="00000018" w14:textId="77777777" w:rsidR="00FD2CA4" w:rsidRPr="004A5A9D" w:rsidRDefault="00FD2CA4">
      <w:pPr>
        <w:bidi/>
        <w:rPr>
          <w:rFonts w:ascii="Times New Roman" w:eastAsia="Times New Roman" w:hAnsi="Times New Roman" w:cs="Times New Roman"/>
          <w:sz w:val="23"/>
          <w:szCs w:val="23"/>
        </w:rPr>
      </w:pPr>
    </w:p>
    <w:p w14:paraId="00000019" w14:textId="66FC4555"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3B61F2" w:rsidRPr="004A5A9D">
        <w:rPr>
          <w:rFonts w:ascii="Times New Roman" w:eastAsia="Times New Roman" w:hAnsi="Times New Roman" w:cs="Times New Roman"/>
          <w:b/>
          <w:bCs/>
          <w:sz w:val="23"/>
          <w:szCs w:val="23"/>
          <w:rtl/>
        </w:rPr>
        <w:t>תוספות ישנים מסכת יומא דף כח עמוד ב</w:t>
      </w:r>
    </w:p>
    <w:p w14:paraId="0000001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אפילו עירובי תבשילין. לא ידע רבי אמאי נקט הך מצוה אמאי קילא ליה טפי מכולהו:</w:t>
      </w:r>
    </w:p>
    <w:p w14:paraId="0000001B" w14:textId="77777777" w:rsidR="00FD2CA4" w:rsidRPr="004A5A9D" w:rsidRDefault="00FD2CA4">
      <w:pPr>
        <w:bidi/>
        <w:rPr>
          <w:rFonts w:ascii="Times New Roman" w:eastAsia="Times New Roman" w:hAnsi="Times New Roman" w:cs="Times New Roman"/>
          <w:sz w:val="23"/>
          <w:szCs w:val="23"/>
        </w:rPr>
      </w:pPr>
    </w:p>
    <w:p w14:paraId="0000001C" w14:textId="624657C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3B61F2" w:rsidRPr="004A5A9D">
        <w:rPr>
          <w:rFonts w:ascii="Times New Roman" w:eastAsia="Times New Roman" w:hAnsi="Times New Roman" w:cs="Times New Roman"/>
          <w:b/>
          <w:bCs/>
          <w:sz w:val="23"/>
          <w:szCs w:val="23"/>
          <w:rtl/>
        </w:rPr>
        <w:t>בעל הטורים בראשית פרשת תולדות פרק כו</w:t>
      </w:r>
    </w:p>
    <w:p w14:paraId="0000001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 …עקב אשר שמע אברהם. בגימטריא קיים אף ערובי תבשילין (יומא כח ב)…</w:t>
      </w:r>
    </w:p>
    <w:p w14:paraId="0000001E" w14:textId="77777777" w:rsidR="00FD2CA4" w:rsidRPr="004A5A9D" w:rsidRDefault="00FD2CA4">
      <w:pPr>
        <w:bidi/>
        <w:rPr>
          <w:rFonts w:ascii="Times New Roman" w:eastAsia="Times New Roman" w:hAnsi="Times New Roman" w:cs="Times New Roman"/>
          <w:b/>
          <w:bCs/>
          <w:sz w:val="23"/>
          <w:szCs w:val="23"/>
        </w:rPr>
      </w:pPr>
    </w:p>
    <w:p w14:paraId="0000001F" w14:textId="0E883C7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3B61F2" w:rsidRPr="004A5A9D">
        <w:rPr>
          <w:rFonts w:ascii="Times New Roman" w:eastAsia="Times New Roman" w:hAnsi="Times New Roman" w:cs="Times New Roman"/>
          <w:b/>
          <w:bCs/>
          <w:sz w:val="23"/>
          <w:szCs w:val="23"/>
          <w:rtl/>
        </w:rPr>
        <w:t>בראשית רבה (</w:t>
      </w:r>
      <w:proofErr w:type="spellStart"/>
      <w:r w:rsidR="003B61F2" w:rsidRPr="004A5A9D">
        <w:rPr>
          <w:rFonts w:ascii="Times New Roman" w:eastAsia="Times New Roman" w:hAnsi="Times New Roman" w:cs="Times New Roman"/>
          <w:b/>
          <w:bCs/>
          <w:sz w:val="23"/>
          <w:szCs w:val="23"/>
          <w:rtl/>
        </w:rPr>
        <w:t>וילנא</w:t>
      </w:r>
      <w:proofErr w:type="spellEnd"/>
      <w:r w:rsidR="003B61F2" w:rsidRPr="004A5A9D">
        <w:rPr>
          <w:rFonts w:ascii="Times New Roman" w:eastAsia="Times New Roman" w:hAnsi="Times New Roman" w:cs="Times New Roman"/>
          <w:b/>
          <w:bCs/>
          <w:sz w:val="23"/>
          <w:szCs w:val="23"/>
          <w:rtl/>
        </w:rPr>
        <w:t>) פרשת תולדות פרשה סד</w:t>
      </w:r>
    </w:p>
    <w:p w14:paraId="00000020" w14:textId="2C2160F1"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ד </w:t>
      </w:r>
      <w:r w:rsidR="006773DF">
        <w:rPr>
          <w:rFonts w:ascii="Times New Roman" w:eastAsia="Times New Roman" w:hAnsi="Times New Roman" w:cs="Times New Roman"/>
          <w:sz w:val="23"/>
          <w:szCs w:val="23"/>
        </w:rPr>
        <w:t xml:space="preserve"> </w:t>
      </w:r>
      <w:r w:rsidRPr="004A5A9D">
        <w:rPr>
          <w:rFonts w:ascii="Times New Roman" w:eastAsia="Times New Roman" w:hAnsi="Times New Roman" w:cs="Times New Roman"/>
          <w:sz w:val="23"/>
          <w:szCs w:val="23"/>
          <w:rtl/>
        </w:rPr>
        <w:t>[</w:t>
      </w:r>
      <w:proofErr w:type="spellStart"/>
      <w:r w:rsidRPr="004A5A9D">
        <w:rPr>
          <w:rFonts w:ascii="Times New Roman" w:eastAsia="Times New Roman" w:hAnsi="Times New Roman" w:cs="Times New Roman"/>
          <w:sz w:val="23"/>
          <w:szCs w:val="23"/>
          <w:rtl/>
        </w:rPr>
        <w:t>כו</w:t>
      </w:r>
      <w:proofErr w:type="spellEnd"/>
      <w:r w:rsidRPr="004A5A9D">
        <w:rPr>
          <w:rFonts w:ascii="Times New Roman" w:eastAsia="Times New Roman" w:hAnsi="Times New Roman" w:cs="Times New Roman"/>
          <w:sz w:val="23"/>
          <w:szCs w:val="23"/>
          <w:rtl/>
        </w:rPr>
        <w:t>, ה] עקב אשר שמע אברהם בקולי - …וישמור משמרתי מצותי חקותי ותורתי, ר' יונתן משם ר' יוחנן אמר אפי' הלכות עירובי חצרות היה אברהם יודע, תורותי, שתי תורות שקיים אפילו מצוה קלה שבעל פה…</w:t>
      </w:r>
    </w:p>
    <w:p w14:paraId="00000021" w14:textId="77777777" w:rsidR="00FD2CA4" w:rsidRPr="004A5A9D" w:rsidRDefault="00FD2CA4">
      <w:pPr>
        <w:bidi/>
        <w:rPr>
          <w:rFonts w:ascii="Times New Roman" w:eastAsia="Times New Roman" w:hAnsi="Times New Roman" w:cs="Times New Roman"/>
          <w:sz w:val="23"/>
          <w:szCs w:val="23"/>
        </w:rPr>
      </w:pPr>
    </w:p>
    <w:p w14:paraId="00000022" w14:textId="638EFEE5"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3B61F2" w:rsidRPr="004A5A9D">
        <w:rPr>
          <w:rFonts w:ascii="Times New Roman" w:eastAsia="Times New Roman" w:hAnsi="Times New Roman" w:cs="Times New Roman"/>
          <w:b/>
          <w:bCs/>
          <w:sz w:val="23"/>
          <w:szCs w:val="23"/>
          <w:rtl/>
        </w:rPr>
        <w:t xml:space="preserve">שו"ת </w:t>
      </w:r>
      <w:proofErr w:type="spellStart"/>
      <w:r w:rsidR="003B61F2" w:rsidRPr="004A5A9D">
        <w:rPr>
          <w:rFonts w:ascii="Times New Roman" w:eastAsia="Times New Roman" w:hAnsi="Times New Roman" w:cs="Times New Roman"/>
          <w:b/>
          <w:bCs/>
          <w:sz w:val="23"/>
          <w:szCs w:val="23"/>
          <w:rtl/>
        </w:rPr>
        <w:t>הרשב"א</w:t>
      </w:r>
      <w:proofErr w:type="spellEnd"/>
      <w:r w:rsidR="003B61F2" w:rsidRPr="004A5A9D">
        <w:rPr>
          <w:rFonts w:ascii="Times New Roman" w:eastAsia="Times New Roman" w:hAnsi="Times New Roman" w:cs="Times New Roman"/>
          <w:b/>
          <w:bCs/>
          <w:sz w:val="23"/>
          <w:szCs w:val="23"/>
          <w:rtl/>
        </w:rPr>
        <w:t xml:space="preserve"> חלק א סימן צד</w:t>
      </w:r>
    </w:p>
    <w:p w14:paraId="0000002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…דע כי אמרו ז"ל קיים אברהם אפילו ערובי תחומין דכתיב (בראשית כ"ו) וישמר משמרתי מצותי חקתי ותורותי. ואל תתמה כי כבר נתעוררת אתה לדעת כי אין בכל פרטי המצות מצוה שאינה רומזת אל עניני החכמה. ושחייבה החכמה להיות השפלים מצווים במעשים וברמיזות שירמזו אל החכמה. ונמצאת החכמה מחייבת את המעשה ואת המניעה. והמעשה והמניעה מודיעות מה שנרמז בהם מן החכמה. והאבות הגיעו ברוב חכמתם אל העיקרים ההם…</w:t>
      </w:r>
    </w:p>
    <w:p w14:paraId="00000024" w14:textId="77777777" w:rsidR="00FD2CA4" w:rsidRPr="004A5A9D" w:rsidRDefault="00FD2CA4">
      <w:pPr>
        <w:bidi/>
        <w:rPr>
          <w:rFonts w:ascii="Times New Roman" w:eastAsia="Times New Roman" w:hAnsi="Times New Roman" w:cs="Times New Roman"/>
          <w:b/>
          <w:bCs/>
          <w:sz w:val="23"/>
          <w:szCs w:val="23"/>
        </w:rPr>
      </w:pPr>
    </w:p>
    <w:p w14:paraId="00000025" w14:textId="198D96B6"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3B61F2" w:rsidRPr="004A5A9D">
        <w:rPr>
          <w:rFonts w:ascii="Times New Roman" w:eastAsia="Times New Roman" w:hAnsi="Times New Roman" w:cs="Times New Roman"/>
          <w:b/>
          <w:bCs/>
          <w:sz w:val="23"/>
          <w:szCs w:val="23"/>
          <w:rtl/>
        </w:rPr>
        <w:t>בראשית פרשת וירא פרק יח</w:t>
      </w:r>
    </w:p>
    <w:p w14:paraId="0000002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 וַיִּקַּח חֶמְאָה וְחָלָב וּבֶן הַבָּקָר אֲשֶׁר עָשָׂה וַיִּתֵּן לִפְנֵיהֶם וְהוּא עֹמֵד עֲלֵיהֶם תַּחַת הָעֵץ וַיֹּאכֵלוּ:</w:t>
      </w:r>
    </w:p>
    <w:p w14:paraId="00000027" w14:textId="77777777" w:rsidR="00FD2CA4" w:rsidRPr="004A5A9D" w:rsidRDefault="00FD2CA4">
      <w:pPr>
        <w:bidi/>
        <w:rPr>
          <w:rFonts w:ascii="Times New Roman" w:eastAsia="Times New Roman" w:hAnsi="Times New Roman" w:cs="Times New Roman"/>
          <w:sz w:val="23"/>
          <w:szCs w:val="23"/>
        </w:rPr>
      </w:pPr>
    </w:p>
    <w:p w14:paraId="00000028" w14:textId="3DDEDCED"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3B61F2" w:rsidRPr="004A5A9D">
        <w:rPr>
          <w:rFonts w:ascii="Times New Roman" w:eastAsia="Times New Roman" w:hAnsi="Times New Roman" w:cs="Times New Roman"/>
          <w:b/>
          <w:bCs/>
          <w:sz w:val="23"/>
          <w:szCs w:val="23"/>
          <w:rtl/>
        </w:rPr>
        <w:t>דעת זקנים מבעלי התוספות בראשית פרשת וירא פרק יח</w:t>
      </w:r>
    </w:p>
    <w:p w14:paraId="0000002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 ויקח חמאה וחלב וגו'. מלמד שהאכילם בשר וחלב - …ומדרש זה חולק על מדרש אחר קיים אברהם אבינו ע"ה אפילו עירובי תבשילין פירוש תבשילין מעורבין שלא היה אוכל בשר בחלב גם לא בשר ואח"כ חלב אלא חלב ואח"כ בשר דכתיב ויקח חמאה וחלב והדר בן הבקר אשר עשה…</w:t>
      </w:r>
    </w:p>
    <w:p w14:paraId="0000002B" w14:textId="2CC754BC"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.12</w:t>
      </w:r>
      <w:r w:rsidR="003B61F2" w:rsidRPr="004A5A9D">
        <w:rPr>
          <w:rFonts w:ascii="Times New Roman" w:eastAsia="Times New Roman" w:hAnsi="Times New Roman" w:cs="Times New Roman"/>
          <w:b/>
          <w:bCs/>
          <w:sz w:val="23"/>
          <w:szCs w:val="23"/>
          <w:rtl/>
        </w:rPr>
        <w:t>בראשית פרשת תולדות פרק כה</w:t>
      </w:r>
    </w:p>
    <w:p w14:paraId="0000002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(כח) וַיֶּאֱהַב יִצְחָק אֶת עֵשָׂו כִּי צַיִד בְּפִיו וְרִבְקָה אֹהֶבֶת אֶת יַעֲקֹב:</w:t>
      </w:r>
    </w:p>
    <w:p w14:paraId="0000002D" w14:textId="77777777" w:rsidR="00FD2CA4" w:rsidRPr="004A5A9D" w:rsidRDefault="00FD2CA4">
      <w:pPr>
        <w:bidi/>
        <w:rPr>
          <w:rFonts w:ascii="Times New Roman" w:eastAsia="Times New Roman" w:hAnsi="Times New Roman" w:cs="Times New Roman"/>
          <w:sz w:val="23"/>
          <w:szCs w:val="23"/>
        </w:rPr>
      </w:pPr>
    </w:p>
    <w:p w14:paraId="0000002E" w14:textId="0EEF4A0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3B61F2" w:rsidRPr="004A5A9D">
        <w:rPr>
          <w:rFonts w:ascii="Times New Roman" w:eastAsia="Times New Roman" w:hAnsi="Times New Roman" w:cs="Times New Roman"/>
          <w:b/>
          <w:bCs/>
          <w:sz w:val="23"/>
          <w:szCs w:val="23"/>
          <w:rtl/>
        </w:rPr>
        <w:t>רש"י בראשית פרשת תולדות פרק כה</w:t>
      </w:r>
    </w:p>
    <w:p w14:paraId="0000002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(כח) בפיו - כתרגומו בפיו של יצחק…:</w:t>
      </w:r>
    </w:p>
    <w:p w14:paraId="00000030" w14:textId="77777777" w:rsidR="00FD2CA4" w:rsidRPr="004A5A9D" w:rsidRDefault="00FD2CA4">
      <w:pPr>
        <w:bidi/>
        <w:rPr>
          <w:rFonts w:ascii="Times New Roman" w:eastAsia="Times New Roman" w:hAnsi="Times New Roman" w:cs="Times New Roman"/>
          <w:sz w:val="23"/>
          <w:szCs w:val="23"/>
        </w:rPr>
      </w:pPr>
    </w:p>
    <w:p w14:paraId="00000031" w14:textId="3C9AE3ED"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3B61F2" w:rsidRPr="004A5A9D">
        <w:rPr>
          <w:rFonts w:ascii="Times New Roman" w:eastAsia="Times New Roman" w:hAnsi="Times New Roman" w:cs="Times New Roman"/>
          <w:b/>
          <w:bCs/>
          <w:sz w:val="23"/>
          <w:szCs w:val="23"/>
          <w:rtl/>
        </w:rPr>
        <w:t>תרגום אונקלוס בראשית פרשת תולדות פרק כה</w:t>
      </w:r>
    </w:p>
    <w:p w14:paraId="00000032"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(כח) ורחים יצחק ית עשו ארי מצידיה הוה אכיל ורבקה רחימת ית יעקב:</w:t>
      </w:r>
    </w:p>
    <w:p w14:paraId="00000033" w14:textId="77777777" w:rsidR="00FD2CA4" w:rsidRPr="004A5A9D" w:rsidRDefault="00FD2CA4">
      <w:pPr>
        <w:bidi/>
        <w:rPr>
          <w:rFonts w:ascii="Times New Roman" w:eastAsia="Times New Roman" w:hAnsi="Times New Roman" w:cs="Times New Roman"/>
          <w:sz w:val="23"/>
          <w:szCs w:val="23"/>
        </w:rPr>
      </w:pPr>
    </w:p>
    <w:p w14:paraId="00000034" w14:textId="1B1D9DD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3B61F2" w:rsidRPr="004A5A9D">
        <w:rPr>
          <w:rFonts w:ascii="Times New Roman" w:eastAsia="Times New Roman" w:hAnsi="Times New Roman" w:cs="Times New Roman"/>
          <w:b/>
          <w:bCs/>
          <w:sz w:val="23"/>
          <w:szCs w:val="23"/>
          <w:rtl/>
        </w:rPr>
        <w:t>בראשית פרשת תולדות פרק כז</w:t>
      </w:r>
    </w:p>
    <w:p w14:paraId="0000003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 וַיְהִי כִּי זָקֵן יִצְחָק וַתִּכְהֶיןָ עֵינָיו מֵרְאֹת וַיִּקְרָא אֶת עֵשָׂו בְּנוֹ הַגָּדֹל וַיֹּאמֶר אֵלָיו בְּנִי וַיֹּאמֶר אֵלָיו הִנֵּנִי:</w:t>
      </w:r>
    </w:p>
    <w:p w14:paraId="0000003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(ב) וַיֹּאמֶר הִנֵּה נָא זָקַנְתִּי לֹא יָדַעְתִּי יוֹם מוֹתִי:</w:t>
      </w:r>
    </w:p>
    <w:p w14:paraId="0000003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(ג) וְעַתָּה שָׂא נָא כֵלֶיךָ תֶּלְיְךָ וְקַשְׁתֶּךָ וְצֵא הַשָּׂדֶה וְצוּדָה לִּי צידה צָיִד:</w:t>
      </w:r>
    </w:p>
    <w:p w14:paraId="0000003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 וַעֲשֵׂה לִי מַטְעַמִּים כַּאֲשֶׁר אָהַבְתִּי וְהָבִיאָה לִּי וְאֹכֵלָה בַּעֲבוּר תְּבָרֶכְךָ נַפְשִׁי בְּטֶרֶם אָמוּת:</w:t>
      </w:r>
    </w:p>
    <w:p w14:paraId="00000039" w14:textId="77777777" w:rsidR="00FD2CA4" w:rsidRPr="004A5A9D" w:rsidRDefault="00FD2CA4">
      <w:pPr>
        <w:bidi/>
        <w:rPr>
          <w:rFonts w:ascii="Times New Roman" w:eastAsia="Times New Roman" w:hAnsi="Times New Roman" w:cs="Times New Roman"/>
          <w:sz w:val="23"/>
          <w:szCs w:val="23"/>
        </w:rPr>
      </w:pPr>
    </w:p>
    <w:p w14:paraId="0000003A" w14:textId="69B6747A"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3B61F2" w:rsidRPr="004A5A9D">
        <w:rPr>
          <w:rFonts w:ascii="Times New Roman" w:eastAsia="Times New Roman" w:hAnsi="Times New Roman" w:cs="Times New Roman"/>
          <w:b/>
          <w:bCs/>
          <w:sz w:val="23"/>
          <w:szCs w:val="23"/>
          <w:rtl/>
        </w:rPr>
        <w:t>רש"י בראשית פרשת תולדות פרק כז</w:t>
      </w:r>
    </w:p>
    <w:p w14:paraId="0000003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(ג) שא נא - לשון השחזה כאותה ששנינו (ביצה כח א) אין משחיזין את הסכין אבל משיאה על גבי חברתה, חדד סכינך ושחוט יפה, שלא תאכילני נבלה:</w:t>
      </w:r>
    </w:p>
    <w:p w14:paraId="0000003C" w14:textId="77777777" w:rsidR="00FD2CA4" w:rsidRPr="004A5A9D" w:rsidRDefault="00FD2CA4">
      <w:pPr>
        <w:bidi/>
        <w:rPr>
          <w:rFonts w:ascii="Times New Roman" w:eastAsia="Times New Roman" w:hAnsi="Times New Roman" w:cs="Times New Roman"/>
          <w:sz w:val="23"/>
          <w:szCs w:val="23"/>
        </w:rPr>
      </w:pPr>
    </w:p>
    <w:p w14:paraId="0000003D" w14:textId="662417F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3B61F2" w:rsidRPr="004A5A9D">
        <w:rPr>
          <w:rFonts w:ascii="Times New Roman" w:eastAsia="Times New Roman" w:hAnsi="Times New Roman" w:cs="Times New Roman"/>
          <w:b/>
          <w:bCs/>
          <w:sz w:val="23"/>
          <w:szCs w:val="23"/>
          <w:rtl/>
        </w:rPr>
        <w:t>בראשית רבה (</w:t>
      </w:r>
      <w:proofErr w:type="spellStart"/>
      <w:r w:rsidR="003B61F2" w:rsidRPr="004A5A9D">
        <w:rPr>
          <w:rFonts w:ascii="Times New Roman" w:eastAsia="Times New Roman" w:hAnsi="Times New Roman" w:cs="Times New Roman"/>
          <w:b/>
          <w:bCs/>
          <w:sz w:val="23"/>
          <w:szCs w:val="23"/>
          <w:rtl/>
        </w:rPr>
        <w:t>וילנא</w:t>
      </w:r>
      <w:proofErr w:type="spellEnd"/>
      <w:r w:rsidR="003B61F2" w:rsidRPr="004A5A9D">
        <w:rPr>
          <w:rFonts w:ascii="Times New Roman" w:eastAsia="Times New Roman" w:hAnsi="Times New Roman" w:cs="Times New Roman"/>
          <w:b/>
          <w:bCs/>
          <w:sz w:val="23"/>
          <w:szCs w:val="23"/>
          <w:rtl/>
        </w:rPr>
        <w:t>) פרשת תולדות פרשה סה</w:t>
      </w:r>
    </w:p>
    <w:p w14:paraId="0000003E" w14:textId="1790C5A2" w:rsidR="00FD2CA4" w:rsidRPr="004A5A9D" w:rsidRDefault="003B61F2">
      <w:pPr>
        <w:bidi/>
        <w:rPr>
          <w:rFonts w:ascii="Times New Roman" w:eastAsia="Times New Roman" w:hAnsi="Times New Roman" w:cs="Times New Roman"/>
          <w:sz w:val="23"/>
          <w:szCs w:val="23"/>
        </w:rPr>
      </w:pPr>
      <w:proofErr w:type="spellStart"/>
      <w:r w:rsidRPr="004A5A9D">
        <w:rPr>
          <w:rFonts w:ascii="Times New Roman" w:eastAsia="Times New Roman" w:hAnsi="Times New Roman" w:cs="Times New Roman"/>
          <w:sz w:val="23"/>
          <w:szCs w:val="23"/>
          <w:rtl/>
        </w:rPr>
        <w:t>יג</w:t>
      </w:r>
      <w:proofErr w:type="spellEnd"/>
      <w:r w:rsidR="006773DF">
        <w:rPr>
          <w:rFonts w:ascii="Times New Roman" w:eastAsia="Times New Roman" w:hAnsi="Times New Roman" w:cs="Times New Roman"/>
          <w:sz w:val="23"/>
          <w:szCs w:val="23"/>
        </w:rPr>
        <w:t xml:space="preserve"> </w:t>
      </w:r>
      <w:r w:rsidRPr="004A5A9D">
        <w:rPr>
          <w:rFonts w:ascii="Times New Roman" w:eastAsia="Times New Roman" w:hAnsi="Times New Roman" w:cs="Times New Roman"/>
          <w:sz w:val="23"/>
          <w:szCs w:val="23"/>
          <w:rtl/>
        </w:rPr>
        <w:t xml:space="preserve"> [</w:t>
      </w:r>
      <w:proofErr w:type="spellStart"/>
      <w:r w:rsidRPr="004A5A9D">
        <w:rPr>
          <w:rFonts w:ascii="Times New Roman" w:eastAsia="Times New Roman" w:hAnsi="Times New Roman" w:cs="Times New Roman"/>
          <w:sz w:val="23"/>
          <w:szCs w:val="23"/>
          <w:rtl/>
        </w:rPr>
        <w:t>כז</w:t>
      </w:r>
      <w:proofErr w:type="spellEnd"/>
      <w:r w:rsidRPr="004A5A9D">
        <w:rPr>
          <w:rFonts w:ascii="Times New Roman" w:eastAsia="Times New Roman" w:hAnsi="Times New Roman" w:cs="Times New Roman"/>
          <w:sz w:val="23"/>
          <w:szCs w:val="23"/>
          <w:rtl/>
        </w:rPr>
        <w:t>, ג] ועתה שא נא כליך, שחוז מאני זינך שלא תאכילני נבילות וטריפות…</w:t>
      </w:r>
    </w:p>
    <w:p w14:paraId="0000003F" w14:textId="77777777" w:rsidR="00FD2CA4" w:rsidRPr="004A5A9D" w:rsidRDefault="00FD2CA4">
      <w:pPr>
        <w:bidi/>
        <w:rPr>
          <w:rFonts w:ascii="Times New Roman" w:eastAsia="Times New Roman" w:hAnsi="Times New Roman" w:cs="Times New Roman"/>
          <w:sz w:val="23"/>
          <w:szCs w:val="23"/>
        </w:rPr>
      </w:pPr>
    </w:p>
    <w:p w14:paraId="00000040" w14:textId="28284665"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3B61F2" w:rsidRPr="004A5A9D">
        <w:rPr>
          <w:rFonts w:ascii="Times New Roman" w:eastAsia="Times New Roman" w:hAnsi="Times New Roman" w:cs="Times New Roman"/>
          <w:b/>
          <w:bCs/>
          <w:sz w:val="23"/>
          <w:szCs w:val="23"/>
          <w:rtl/>
        </w:rPr>
        <w:t>דעת זקנים מבעלי התוספות בראשית פרשת תולדות פרק כז</w:t>
      </w:r>
    </w:p>
    <w:p w14:paraId="0000004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(ג) וצודה לי צידה. ציד זה כתובה בה"א יתירה בסוף לפי שהזהירו על חמשה דברים המפסידים את השחיטה:</w:t>
      </w:r>
    </w:p>
    <w:p w14:paraId="00000042" w14:textId="77777777" w:rsidR="00FD2CA4" w:rsidRPr="004A5A9D" w:rsidRDefault="00FD2CA4">
      <w:pPr>
        <w:bidi/>
        <w:rPr>
          <w:rFonts w:ascii="Times New Roman" w:eastAsia="Times New Roman" w:hAnsi="Times New Roman" w:cs="Times New Roman"/>
          <w:sz w:val="23"/>
          <w:szCs w:val="23"/>
        </w:rPr>
      </w:pPr>
    </w:p>
    <w:p w14:paraId="00000043" w14:textId="7FD600E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3B61F2" w:rsidRPr="004A5A9D">
        <w:rPr>
          <w:rFonts w:ascii="Times New Roman" w:eastAsia="Times New Roman" w:hAnsi="Times New Roman" w:cs="Times New Roman"/>
          <w:b/>
          <w:bCs/>
          <w:sz w:val="23"/>
          <w:szCs w:val="23"/>
          <w:rtl/>
        </w:rPr>
        <w:t>תלמוד בבלי מסכת חולין דף ט עמוד א</w:t>
      </w:r>
    </w:p>
    <w:p w14:paraId="0000004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ואלו הן הלכות שחיטה: שהייה, דרסה, חלדה, הגרמה, ועיקור.</w:t>
      </w:r>
    </w:p>
    <w:p w14:paraId="00000045" w14:textId="77777777" w:rsidR="00FD2CA4" w:rsidRPr="004A5A9D" w:rsidRDefault="00FD2CA4">
      <w:pPr>
        <w:bidi/>
        <w:rPr>
          <w:rFonts w:ascii="Times New Roman" w:eastAsia="Times New Roman" w:hAnsi="Times New Roman" w:cs="Times New Roman"/>
          <w:sz w:val="23"/>
          <w:szCs w:val="23"/>
        </w:rPr>
      </w:pPr>
    </w:p>
    <w:p w14:paraId="00000046" w14:textId="53E8461F"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3B61F2" w:rsidRPr="004A5A9D">
        <w:rPr>
          <w:rFonts w:ascii="Times New Roman" w:eastAsia="Times New Roman" w:hAnsi="Times New Roman" w:cs="Times New Roman"/>
          <w:b/>
          <w:bCs/>
          <w:sz w:val="23"/>
          <w:szCs w:val="23"/>
          <w:rtl/>
        </w:rPr>
        <w:t>רש"י מסכת חולין דף ט עמוד א</w:t>
      </w:r>
    </w:p>
    <w:p w14:paraId="0000004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שהייה דרסה חלדה הגרמה ועיקור - בפרק השוחט תנן לכולהו שהייה (לקמן /חולין/ לב) אם שהה כדי שחיטת בהמה כו' שחט והתיז הראש בבת אחת שלא הוליך והביא היינו דרסה שחט הוושט ופסק הגרגרת הרי עיקור או שהחליד את הסכין הוי חלדה כחולדה זו התחובה בחורין השוחט מתוך הטבעת הוי הגרמה והתם מפרש לה ואזיל ולשון הגרמה שמכריע ידו לצאת חוץ ממקום הכשר שחיטה וכמו היה שוקל עין בעין נותן לו גירומיו גבי הכרעה בבבא בתרא (דף פח:).</w:t>
      </w:r>
    </w:p>
    <w:p w14:paraId="00000048" w14:textId="77777777" w:rsidR="00FD2CA4" w:rsidRPr="004A5A9D" w:rsidRDefault="00FD2CA4">
      <w:pPr>
        <w:bidi/>
        <w:rPr>
          <w:rFonts w:ascii="Times New Roman" w:eastAsia="Times New Roman" w:hAnsi="Times New Roman" w:cs="Times New Roman"/>
          <w:b/>
          <w:bCs/>
          <w:sz w:val="23"/>
          <w:szCs w:val="23"/>
        </w:rPr>
      </w:pPr>
    </w:p>
    <w:p w14:paraId="00000049" w14:textId="28F8449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3B61F2" w:rsidRPr="004A5A9D">
        <w:rPr>
          <w:rFonts w:ascii="Times New Roman" w:eastAsia="Times New Roman" w:hAnsi="Times New Roman" w:cs="Times New Roman"/>
          <w:b/>
          <w:bCs/>
          <w:sz w:val="23"/>
          <w:szCs w:val="23"/>
          <w:rtl/>
        </w:rPr>
        <w:t>בעל הטורים בראשית פרשת תולדות פרק כז</w:t>
      </w:r>
    </w:p>
    <w:p w14:paraId="0000004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(ג)ציד. צידה כתיב ה"א יתירה, שלמדו ה' סימני הלכות שחיטה (לקח טוב. ועיין חולין ט א, כז א) וא"ת והלא קודם לכן שחט לו ולמה רמזו. אלא לפי שרצה לברכו וכבר למד לו הלכות לכך אמר לו וצודה לי צידה, והזהר בה' סימנים הלכות שחיטה שלמדתי וה' סימני טהרה בעוף, אינו דורס. אצבע יתירה. זפק. קרקבנו נקלף. אינו חולק את אצבעות רגליו (חולין נט א). ובחיה (שם נט ב) מפרסת פרסה. מעלת גרה. ואין לה שינים למעלה. וקרנים. ובשרה הולך שתי וערב תחת העוקץ:</w:t>
      </w:r>
    </w:p>
    <w:p w14:paraId="0000004B" w14:textId="77777777" w:rsidR="00FD2CA4" w:rsidRPr="004A5A9D" w:rsidRDefault="00FD2CA4">
      <w:pPr>
        <w:bidi/>
        <w:rPr>
          <w:rFonts w:ascii="Times New Roman" w:eastAsia="Times New Roman" w:hAnsi="Times New Roman" w:cs="Times New Roman"/>
          <w:sz w:val="23"/>
          <w:szCs w:val="23"/>
        </w:rPr>
      </w:pPr>
    </w:p>
    <w:p w14:paraId="0000004C" w14:textId="4B53EAD8"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3B61F2" w:rsidRPr="004A5A9D">
        <w:rPr>
          <w:rFonts w:ascii="Times New Roman" w:eastAsia="Times New Roman" w:hAnsi="Times New Roman" w:cs="Times New Roman"/>
          <w:b/>
          <w:bCs/>
          <w:sz w:val="23"/>
          <w:szCs w:val="23"/>
          <w:rtl/>
        </w:rPr>
        <w:t>תורת משה בראשית פרק כז</w:t>
      </w:r>
    </w:p>
    <w:p w14:paraId="37871D0D" w14:textId="77777777" w:rsidR="006773DF"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(ג) שא נא כליך תליך וקשתך. פירש"י עפ"י המדרש שא נא כליך כמו משיאה ע"ג חברתה (ביצה כ"ח ע"א). - אין הכוונה שציוהו יצחק להשחיזה מחשש פגימות, דלא נחשד עשו בעיני יצחק, ועוד מדלא אמר השחז נא ואמר שא מלשון המשיא ע"ג חברתה, משמע להעביר שמנונית ולא להסיר פגימה. אבל עיקר חששא דיצחק יען היו נשי עשו מורת רוח ליצחק שהיו מקריבות לע"ז וסכיני עשו מלוכלכים בשמנונית תקרובות ע"ז, ומשמע בר"ן פ"ק דחולין (ח' ע"ב) למ"ד בית השחיטה צונן מותר לשחוט בו לכתחלה על סמך שידיח הבשר אח"כ דלא חיישינן דלמא מישתלי ולא ידיח דבשר דרכו בהדחה, נמצא לא הי' צריך עשו לחוש לזה השמנונית שע"ג הסכין, אך כל זה באוכל בשר מבושל שאינו נאכל בלא הדחה, אבל האוכל צלי שנאכל בלא הדחה שפיר איכא למיחש דלמא משתלי, ואסור לשחוט בלא הדחת הסכין, ויצחק רצה לאכול מטעמים כאשר אהב, והיינו צלי דהא </w:t>
      </w:r>
    </w:p>
    <w:p w14:paraId="1E3AE7A2" w14:textId="77777777" w:rsidR="006773DF" w:rsidRDefault="006773DF" w:rsidP="006773DF">
      <w:pPr>
        <w:bidi/>
        <w:rPr>
          <w:rFonts w:ascii="Times New Roman" w:eastAsia="Times New Roman" w:hAnsi="Times New Roman" w:cs="Times New Roman"/>
          <w:sz w:val="23"/>
          <w:szCs w:val="23"/>
        </w:rPr>
      </w:pPr>
    </w:p>
    <w:p w14:paraId="0000004D" w14:textId="55725530" w:rsidR="00FD2CA4" w:rsidRPr="004A5A9D" w:rsidRDefault="003B61F2" w:rsidP="006773DF">
      <w:pPr>
        <w:bidi/>
        <w:rPr>
          <w:rFonts w:ascii="Times New Roman" w:eastAsia="Times New Roman" w:hAnsi="Times New Roman" w:cs="Times New Roman"/>
          <w:sz w:val="23"/>
          <w:szCs w:val="23"/>
        </w:rPr>
      </w:pPr>
      <w:proofErr w:type="spellStart"/>
      <w:r w:rsidRPr="004A5A9D">
        <w:rPr>
          <w:rFonts w:ascii="Times New Roman" w:eastAsia="Times New Roman" w:hAnsi="Times New Roman" w:cs="Times New Roman"/>
          <w:sz w:val="23"/>
          <w:szCs w:val="23"/>
          <w:rtl/>
        </w:rPr>
        <w:t>חזינן</w:t>
      </w:r>
      <w:proofErr w:type="spellEnd"/>
      <w:r w:rsidRPr="004A5A9D">
        <w:rPr>
          <w:rFonts w:ascii="Times New Roman" w:eastAsia="Times New Roman" w:hAnsi="Times New Roman" w:cs="Times New Roman"/>
          <w:sz w:val="23"/>
          <w:szCs w:val="23"/>
          <w:rtl/>
        </w:rPr>
        <w:t xml:space="preserve"> רבקה עשתה לו ב' גדיים פסח וחגיגה שכולו צלי, שמע מינה דאהב יצחק צלי, ע"כ הזהיר לעשו שלא ישכח להעביר השמנונית מעל הסכין, והיינו שא נא כליך כמו משיאה ע"ג חברתה.</w:t>
      </w:r>
    </w:p>
    <w:p w14:paraId="0000004E" w14:textId="77777777" w:rsidR="00FD2CA4" w:rsidRPr="004A5A9D" w:rsidRDefault="00FD2CA4">
      <w:pPr>
        <w:bidi/>
        <w:rPr>
          <w:rFonts w:ascii="Times New Roman" w:eastAsia="Times New Roman" w:hAnsi="Times New Roman" w:cs="Times New Roman"/>
          <w:b/>
          <w:bCs/>
          <w:sz w:val="23"/>
          <w:szCs w:val="23"/>
        </w:rPr>
      </w:pPr>
    </w:p>
    <w:p w14:paraId="0000004F" w14:textId="46AF9697"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3B61F2" w:rsidRPr="004A5A9D">
        <w:rPr>
          <w:rFonts w:ascii="Times New Roman" w:eastAsia="Times New Roman" w:hAnsi="Times New Roman" w:cs="Times New Roman"/>
          <w:b/>
          <w:bCs/>
          <w:sz w:val="23"/>
          <w:szCs w:val="23"/>
          <w:rtl/>
        </w:rPr>
        <w:t>בראשית פרשת תולדות פרק כו</w:t>
      </w:r>
    </w:p>
    <w:p w14:paraId="0000005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(לד) וַיְהִי עֵשָׂו בֶּן אַרְבָּעִים שָׁנָה וַיִּקַּח אִשָּׁה אֶת יְהוּדִית בַּת בְּאֵרִי הַחִתִּי וְאֶת בָּשְׂמַת בַּת אֵילֹן הַחִתִּי:</w:t>
      </w:r>
    </w:p>
    <w:p w14:paraId="0000005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(לה) וַתִּהְיֶיןָ מֹרַת רוּחַ לְיִצְחָק וּלְרִבְקָה:</w:t>
      </w:r>
    </w:p>
    <w:p w14:paraId="00000052" w14:textId="77777777" w:rsidR="00FD2CA4" w:rsidRPr="004A5A9D" w:rsidRDefault="00FD2CA4">
      <w:pPr>
        <w:bidi/>
        <w:rPr>
          <w:rFonts w:ascii="Times New Roman" w:eastAsia="Times New Roman" w:hAnsi="Times New Roman" w:cs="Times New Roman"/>
          <w:sz w:val="23"/>
          <w:szCs w:val="23"/>
        </w:rPr>
      </w:pPr>
    </w:p>
    <w:p w14:paraId="00000053" w14:textId="646B3CE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3B61F2" w:rsidRPr="004A5A9D">
        <w:rPr>
          <w:rFonts w:ascii="Times New Roman" w:eastAsia="Times New Roman" w:hAnsi="Times New Roman" w:cs="Times New Roman"/>
          <w:b/>
          <w:bCs/>
          <w:sz w:val="23"/>
          <w:szCs w:val="23"/>
          <w:rtl/>
        </w:rPr>
        <w:t>רש"י בראשית פרשת תולדות פרק כו</w:t>
      </w:r>
    </w:p>
    <w:p w14:paraId="0000005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(לה) מורת רוח - לשון המראת רוח, כמו (דברים ט כד) ממרים הייתם כל מעשיהן היו לעצבון:</w:t>
      </w:r>
    </w:p>
    <w:p w14:paraId="0000005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ליצחק ולרבקה - שהיו עובדות עבודה זרה:</w:t>
      </w:r>
    </w:p>
    <w:p w14:paraId="00000056" w14:textId="77777777" w:rsidR="00FD2CA4" w:rsidRPr="004A5A9D" w:rsidRDefault="00FD2CA4">
      <w:pPr>
        <w:bidi/>
        <w:rPr>
          <w:rFonts w:ascii="Times New Roman" w:eastAsia="Times New Roman" w:hAnsi="Times New Roman" w:cs="Times New Roman"/>
          <w:sz w:val="23"/>
          <w:szCs w:val="23"/>
        </w:rPr>
      </w:pPr>
    </w:p>
    <w:p w14:paraId="00000057" w14:textId="223319E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3B61F2" w:rsidRPr="004A5A9D">
        <w:rPr>
          <w:rFonts w:ascii="Times New Roman" w:eastAsia="Times New Roman" w:hAnsi="Times New Roman" w:cs="Times New Roman"/>
          <w:b/>
          <w:bCs/>
          <w:sz w:val="23"/>
          <w:szCs w:val="23"/>
          <w:rtl/>
        </w:rPr>
        <w:t>בראשית פרשת תולדות פרק כז</w:t>
      </w:r>
    </w:p>
    <w:p w14:paraId="0000005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 וַיְהִי כִּי זָקֵן יִצְחָק וַתִּכְהֶיןָ עֵינָיו מֵרְאֹת וַיִּקְרָא אֶת עֵשָׂו בְּנוֹ הַגָּדֹל וַיֹּאמֶר אֵלָיו בְּנִי וַיֹּאמֶר אֵלָיו הִנֵּנִי:</w:t>
      </w:r>
    </w:p>
    <w:p w14:paraId="00000059" w14:textId="77777777" w:rsidR="00FD2CA4" w:rsidRPr="004A5A9D" w:rsidRDefault="00FD2CA4">
      <w:pPr>
        <w:bidi/>
        <w:rPr>
          <w:rFonts w:ascii="Times New Roman" w:eastAsia="Times New Roman" w:hAnsi="Times New Roman" w:cs="Times New Roman"/>
          <w:sz w:val="23"/>
          <w:szCs w:val="23"/>
        </w:rPr>
      </w:pPr>
    </w:p>
    <w:p w14:paraId="0000005A" w14:textId="4A7B16BB"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3B61F2" w:rsidRPr="004A5A9D">
        <w:rPr>
          <w:rFonts w:ascii="Times New Roman" w:eastAsia="Times New Roman" w:hAnsi="Times New Roman" w:cs="Times New Roman"/>
          <w:b/>
          <w:bCs/>
          <w:sz w:val="23"/>
          <w:szCs w:val="23"/>
          <w:rtl/>
        </w:rPr>
        <w:t>רש"י בראשית פרשת תולדות פרק כז</w:t>
      </w:r>
    </w:p>
    <w:p w14:paraId="0000005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 ותכהין - בעשנן של אלו…</w:t>
      </w:r>
    </w:p>
    <w:p w14:paraId="0000005C" w14:textId="77777777" w:rsidR="00FD2CA4" w:rsidRPr="004A5A9D" w:rsidRDefault="00FD2CA4">
      <w:pPr>
        <w:bidi/>
        <w:rPr>
          <w:rFonts w:ascii="Times New Roman" w:eastAsia="Times New Roman" w:hAnsi="Times New Roman" w:cs="Times New Roman"/>
          <w:sz w:val="23"/>
          <w:szCs w:val="23"/>
        </w:rPr>
      </w:pPr>
    </w:p>
    <w:p w14:paraId="0000005D" w14:textId="443832F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3B61F2" w:rsidRPr="004A5A9D">
        <w:rPr>
          <w:rFonts w:ascii="Times New Roman" w:eastAsia="Times New Roman" w:hAnsi="Times New Roman" w:cs="Times New Roman"/>
          <w:b/>
          <w:bCs/>
          <w:sz w:val="23"/>
          <w:szCs w:val="23"/>
          <w:rtl/>
        </w:rPr>
        <w:t>תלמוד בבלי מסכת חולין דף ח עמוד ב</w:t>
      </w:r>
    </w:p>
    <w:p w14:paraId="0000005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אתמר: השוחט בסכין של עובדי כוכבים - רב אמר: קולף, ורבה בר בר חנה אמר: מדיח.</w:t>
      </w:r>
    </w:p>
    <w:p w14:paraId="0000005F" w14:textId="77777777" w:rsidR="00FD2CA4" w:rsidRPr="004A5A9D" w:rsidRDefault="00FD2CA4">
      <w:pPr>
        <w:bidi/>
        <w:rPr>
          <w:rFonts w:ascii="Times New Roman" w:eastAsia="Times New Roman" w:hAnsi="Times New Roman" w:cs="Times New Roman"/>
          <w:sz w:val="23"/>
          <w:szCs w:val="23"/>
        </w:rPr>
      </w:pPr>
    </w:p>
    <w:p w14:paraId="00000060" w14:textId="78F47FFC"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3B61F2" w:rsidRPr="004A5A9D">
        <w:rPr>
          <w:rFonts w:ascii="Times New Roman" w:eastAsia="Times New Roman" w:hAnsi="Times New Roman" w:cs="Times New Roman"/>
          <w:b/>
          <w:bCs/>
          <w:sz w:val="23"/>
          <w:szCs w:val="23"/>
          <w:rtl/>
        </w:rPr>
        <w:t>רש"י מסכת חולין דף ח עמוד ב</w:t>
      </w:r>
    </w:p>
    <w:p w14:paraId="0000006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קולף - בית השחיטה מפני שבלעה שמנונית הסכין.</w:t>
      </w:r>
    </w:p>
    <w:p w14:paraId="00000062"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מדיח - במים.</w:t>
      </w:r>
    </w:p>
    <w:p w14:paraId="00000063" w14:textId="77777777" w:rsidR="00FD2CA4" w:rsidRPr="004A5A9D" w:rsidRDefault="00FD2CA4">
      <w:pPr>
        <w:bidi/>
        <w:rPr>
          <w:rFonts w:ascii="Times New Roman" w:eastAsia="Times New Roman" w:hAnsi="Times New Roman" w:cs="Times New Roman"/>
          <w:sz w:val="23"/>
          <w:szCs w:val="23"/>
        </w:rPr>
      </w:pPr>
    </w:p>
    <w:p w14:paraId="00000064" w14:textId="79808A14"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3B61F2" w:rsidRPr="004A5A9D">
        <w:rPr>
          <w:rFonts w:ascii="Times New Roman" w:eastAsia="Times New Roman" w:hAnsi="Times New Roman" w:cs="Times New Roman"/>
          <w:b/>
          <w:bCs/>
          <w:sz w:val="23"/>
          <w:szCs w:val="23"/>
          <w:rtl/>
        </w:rPr>
        <w:t>רמב"ם הלכות מאכלות אסורות פרק יז</w:t>
      </w:r>
    </w:p>
    <w:p w14:paraId="0000006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ז</w:t>
      </w:r>
    </w:p>
    <w:p w14:paraId="0000006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הלוקח סכין מן העכו"ם מלבנה באש…שחט בה קודם שיטהרנה ל מדיח מקום השחיטה ואם קלף הרי זה משובח.</w:t>
      </w:r>
    </w:p>
    <w:p w14:paraId="00000067" w14:textId="77777777" w:rsidR="00FD2CA4" w:rsidRPr="004A5A9D" w:rsidRDefault="00FD2CA4">
      <w:pPr>
        <w:bidi/>
        <w:rPr>
          <w:rFonts w:ascii="Times New Roman" w:eastAsia="Times New Roman" w:hAnsi="Times New Roman" w:cs="Times New Roman"/>
          <w:sz w:val="23"/>
          <w:szCs w:val="23"/>
        </w:rPr>
      </w:pPr>
    </w:p>
    <w:p w14:paraId="00000068" w14:textId="55EB6404"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3B61F2" w:rsidRPr="004A5A9D">
        <w:rPr>
          <w:rFonts w:ascii="Times New Roman" w:eastAsia="Times New Roman" w:hAnsi="Times New Roman" w:cs="Times New Roman"/>
          <w:b/>
          <w:bCs/>
          <w:sz w:val="23"/>
          <w:szCs w:val="23"/>
          <w:rtl/>
        </w:rPr>
        <w:t>שולחן ערוך יורה דעה הלכות שחיטה סימן י</w:t>
      </w:r>
    </w:p>
    <w:p w14:paraId="0000006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א</w:t>
      </w:r>
    </w:p>
    <w:p w14:paraId="0000006A" w14:textId="08DE22FD"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סכין</w:t>
      </w:r>
      <w:r w:rsidR="006773DF">
        <w:rPr>
          <w:rFonts w:ascii="Times New Roman" w:eastAsia="Times New Roman" w:hAnsi="Times New Roman" w:cs="Times New Roman"/>
          <w:sz w:val="23"/>
          <w:szCs w:val="23"/>
        </w:rPr>
        <w:t xml:space="preserve"> </w:t>
      </w:r>
      <w:r w:rsidRPr="004A5A9D">
        <w:rPr>
          <w:rFonts w:ascii="Times New Roman" w:eastAsia="Times New Roman" w:hAnsi="Times New Roman" w:cs="Times New Roman"/>
          <w:sz w:val="23"/>
          <w:szCs w:val="23"/>
          <w:rtl/>
        </w:rPr>
        <w:t>של משמשי עבודת כוכבים… ואם שחט בו בלא שום הכשר, מדיח בית השחיטה, ואם קלף הרי זה משובח.</w:t>
      </w:r>
    </w:p>
    <w:p w14:paraId="0000006B" w14:textId="77777777" w:rsidR="00FD2CA4" w:rsidRPr="004A5A9D" w:rsidRDefault="00FD2CA4">
      <w:pPr>
        <w:bidi/>
        <w:rPr>
          <w:rFonts w:ascii="Times New Roman" w:eastAsia="Times New Roman" w:hAnsi="Times New Roman" w:cs="Times New Roman"/>
          <w:sz w:val="23"/>
          <w:szCs w:val="23"/>
        </w:rPr>
      </w:pPr>
    </w:p>
    <w:p w14:paraId="0000006C" w14:textId="04462624"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3B61F2" w:rsidRPr="004A5A9D">
        <w:rPr>
          <w:rFonts w:ascii="Times New Roman" w:eastAsia="Times New Roman" w:hAnsi="Times New Roman" w:cs="Times New Roman"/>
          <w:b/>
          <w:bCs/>
          <w:sz w:val="23"/>
          <w:szCs w:val="23"/>
          <w:rtl/>
        </w:rPr>
        <w:t>בראשית פרשת תולדות פרק כז</w:t>
      </w:r>
    </w:p>
    <w:p w14:paraId="0000006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 וְעַתָּה בְנִי שְׁמַע בְּקֹלִי לַאֲשֶׁר אֲנִי מְצַוָּה אֹתָךְ:</w:t>
      </w:r>
    </w:p>
    <w:p w14:paraId="0000006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(ט) לֶךְ נָא אֶל הַצֹּאן וְקַח לִי מִשָּׁם שְׁנֵי גְּדָיֵי עִזִּים טֹבִים וְאֶעֱשֶׂה אֹתָם מַטְעַמִּים לְאָבִיךָ כַּאֲשֶׁר אָהֵב:</w:t>
      </w:r>
    </w:p>
    <w:p w14:paraId="0000006F" w14:textId="77777777" w:rsidR="00FD2CA4" w:rsidRPr="004A5A9D" w:rsidRDefault="00FD2CA4">
      <w:pPr>
        <w:bidi/>
        <w:rPr>
          <w:rFonts w:ascii="Times New Roman" w:eastAsia="Times New Roman" w:hAnsi="Times New Roman" w:cs="Times New Roman"/>
          <w:b/>
          <w:bCs/>
          <w:sz w:val="23"/>
          <w:szCs w:val="23"/>
        </w:rPr>
      </w:pPr>
    </w:p>
    <w:p w14:paraId="00000070" w14:textId="617CA44C"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3B61F2" w:rsidRPr="004A5A9D">
        <w:rPr>
          <w:rFonts w:ascii="Times New Roman" w:eastAsia="Times New Roman" w:hAnsi="Times New Roman" w:cs="Times New Roman"/>
          <w:b/>
          <w:bCs/>
          <w:sz w:val="23"/>
          <w:szCs w:val="23"/>
          <w:rtl/>
        </w:rPr>
        <w:t>רש"י בראשית פרשת תולדות פרק כז</w:t>
      </w:r>
    </w:p>
    <w:p w14:paraId="0000007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(ט)שני גדיי עזים - וכי שני גדיי עזים היה מאכלו של יצחק, אלא האחד הקריב לפסחו והאחד עשה מטעמים. בפרקי דרבי אליעזר (פרק לב):</w:t>
      </w:r>
    </w:p>
    <w:p w14:paraId="00000072" w14:textId="77777777" w:rsidR="00FD2CA4" w:rsidRPr="004A5A9D" w:rsidRDefault="00FD2CA4">
      <w:pPr>
        <w:bidi/>
        <w:rPr>
          <w:rFonts w:ascii="Times New Roman" w:eastAsia="Times New Roman" w:hAnsi="Times New Roman" w:cs="Times New Roman"/>
          <w:b/>
          <w:bCs/>
          <w:sz w:val="23"/>
          <w:szCs w:val="23"/>
        </w:rPr>
      </w:pPr>
    </w:p>
    <w:p w14:paraId="00000073" w14:textId="5C679E0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3B61F2" w:rsidRPr="004A5A9D">
        <w:rPr>
          <w:rFonts w:ascii="Times New Roman" w:eastAsia="Times New Roman" w:hAnsi="Times New Roman" w:cs="Times New Roman"/>
          <w:b/>
          <w:bCs/>
          <w:sz w:val="23"/>
          <w:szCs w:val="23"/>
          <w:rtl/>
        </w:rPr>
        <w:t>פרקי דרבי אליעזר פרק לב</w:t>
      </w:r>
    </w:p>
    <w:p w14:paraId="0000007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…וכי שני גדיי עזים היה מאכלו של יצחק והלא די לו באחד… אלא אחד כנגד הפסח ואחד לעשות לו מטעמים לאכל, דתנינן [פסחים] הפסח אינו בא אלא על השבע…</w:t>
      </w:r>
    </w:p>
    <w:p w14:paraId="00000075" w14:textId="77777777" w:rsidR="00FD2CA4" w:rsidRPr="004A5A9D" w:rsidRDefault="00FD2CA4">
      <w:pPr>
        <w:bidi/>
        <w:rPr>
          <w:rFonts w:ascii="Times New Roman" w:eastAsia="Times New Roman" w:hAnsi="Times New Roman" w:cs="Times New Roman"/>
          <w:sz w:val="23"/>
          <w:szCs w:val="23"/>
        </w:rPr>
      </w:pPr>
    </w:p>
    <w:p w14:paraId="00000076" w14:textId="6DE2A2A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3B61F2" w:rsidRPr="004A5A9D">
        <w:rPr>
          <w:rFonts w:ascii="Times New Roman" w:eastAsia="Times New Roman" w:hAnsi="Times New Roman" w:cs="Times New Roman"/>
          <w:b/>
          <w:bCs/>
          <w:sz w:val="23"/>
          <w:szCs w:val="23"/>
          <w:rtl/>
        </w:rPr>
        <w:t>של"ה מסכת פסחים מצה עשירה - דרוש ראשון</w:t>
      </w:r>
    </w:p>
    <w:p w14:paraId="0000007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רצד.  וכשנתבונן, נמצא האבות והאמהות כלן הן יסוד המצוות התלויות בגאולת מצרים הזמן אשר בחר בנו ה' לו לעם… בענין מטעמים, שני גדיי עזים (בראשית כז, ט), אחד לפסח ואחד לחגיגה, ולקח חגיגה כדי שיהיה הפסח נאכל על השובע…</w:t>
      </w:r>
    </w:p>
    <w:p w14:paraId="00000079" w14:textId="3CEB9CC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.35</w:t>
      </w:r>
      <w:r w:rsidR="003B61F2" w:rsidRPr="004A5A9D">
        <w:rPr>
          <w:rFonts w:ascii="Times New Roman" w:eastAsia="Times New Roman" w:hAnsi="Times New Roman" w:cs="Times New Roman"/>
          <w:b/>
          <w:bCs/>
          <w:sz w:val="23"/>
          <w:szCs w:val="23"/>
          <w:rtl/>
        </w:rPr>
        <w:t>תלמוד בבלי מסכת פסחים דף ע עמוד א</w:t>
      </w:r>
    </w:p>
    <w:p w14:paraId="0000007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כדתניא: חגיגה הבאה עם הפסח נאכלת תחילה, כדי שיהא פסח נאכל על השבע. </w:t>
      </w:r>
    </w:p>
    <w:p w14:paraId="0000007B" w14:textId="77777777" w:rsidR="00FD2CA4" w:rsidRPr="004A5A9D" w:rsidRDefault="00FD2CA4">
      <w:pPr>
        <w:bidi/>
        <w:rPr>
          <w:rFonts w:ascii="Times New Roman" w:eastAsia="Times New Roman" w:hAnsi="Times New Roman" w:cs="Times New Roman"/>
          <w:sz w:val="23"/>
          <w:szCs w:val="23"/>
        </w:rPr>
      </w:pPr>
    </w:p>
    <w:p w14:paraId="0000007C" w14:textId="7FA49D9C"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3B61F2" w:rsidRPr="004A5A9D">
        <w:rPr>
          <w:rFonts w:ascii="Times New Roman" w:eastAsia="Times New Roman" w:hAnsi="Times New Roman" w:cs="Times New Roman"/>
          <w:b/>
          <w:bCs/>
          <w:sz w:val="23"/>
          <w:szCs w:val="23"/>
          <w:rtl/>
        </w:rPr>
        <w:t>רש"י מסכת פסחים דף ע עמוד א</w:t>
      </w:r>
    </w:p>
    <w:p w14:paraId="0000007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על השבע - שיהו נהנין באכילתו, ותיחשב להן.</w:t>
      </w:r>
    </w:p>
    <w:p w14:paraId="0000007E" w14:textId="77777777" w:rsidR="00FD2CA4" w:rsidRPr="004A5A9D" w:rsidRDefault="00FD2CA4">
      <w:pPr>
        <w:bidi/>
        <w:rPr>
          <w:rFonts w:ascii="Times New Roman" w:eastAsia="Times New Roman" w:hAnsi="Times New Roman" w:cs="Times New Roman"/>
          <w:sz w:val="23"/>
          <w:szCs w:val="23"/>
        </w:rPr>
      </w:pPr>
    </w:p>
    <w:p w14:paraId="0000007F" w14:textId="4229A6D6"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3B61F2" w:rsidRPr="004A5A9D">
        <w:rPr>
          <w:rFonts w:ascii="Times New Roman" w:eastAsia="Times New Roman" w:hAnsi="Times New Roman" w:cs="Times New Roman"/>
          <w:b/>
          <w:bCs/>
          <w:sz w:val="23"/>
          <w:szCs w:val="23"/>
          <w:rtl/>
        </w:rPr>
        <w:t>שמות פרשת בא פרק יב</w:t>
      </w:r>
    </w:p>
    <w:p w14:paraId="0000008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 וְאָכְלוּ אֶת הַבָּשָׂר בַּלַּיְלָה הַזֶּה צְלִי אֵשׁ וּמַצּוֹת עַל מְרֹרִים יֹאכְלֻהוּ:</w:t>
      </w:r>
    </w:p>
    <w:p w14:paraId="0000008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(ט) אַל תֹּאכְלוּ מִמֶּנּוּ נָא וּבָשֵׁל מְבֻשָּׁל בַּמָּיִם כִּי אִם צְלִי אֵשׁ רֹאשׁוֹ עַל כְּרָעָיו וְעַל קִרְבּוֹ:</w:t>
      </w:r>
    </w:p>
    <w:p w14:paraId="00000082" w14:textId="77777777" w:rsidR="00FD2CA4" w:rsidRPr="004A5A9D" w:rsidRDefault="00FD2CA4">
      <w:pPr>
        <w:bidi/>
        <w:rPr>
          <w:rFonts w:ascii="Times New Roman" w:eastAsia="Times New Roman" w:hAnsi="Times New Roman" w:cs="Times New Roman"/>
          <w:sz w:val="23"/>
          <w:szCs w:val="23"/>
        </w:rPr>
      </w:pPr>
    </w:p>
    <w:p w14:paraId="00000083" w14:textId="1476A251"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3B61F2" w:rsidRPr="004A5A9D">
        <w:rPr>
          <w:rFonts w:ascii="Times New Roman" w:eastAsia="Times New Roman" w:hAnsi="Times New Roman" w:cs="Times New Roman"/>
          <w:b/>
          <w:bCs/>
          <w:sz w:val="23"/>
          <w:szCs w:val="23"/>
          <w:rtl/>
        </w:rPr>
        <w:t>תלמוד בבלי מסכת פסחים דף ע עמוד א</w:t>
      </w:r>
    </w:p>
    <w:p w14:paraId="0000008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דתניא, בן תימא אומר: חגיגה הבאה עם הפסח - הרי היא כפסח…איבעיא להו: לבן תימא, נאכלת צלי או אין נאכלת צלי…תא שמע: הלילה הזה כולו צלי. ואמר רב חסדא: זו דברי בן תימא. שמע מינה.</w:t>
      </w:r>
    </w:p>
    <w:p w14:paraId="00000085" w14:textId="77777777" w:rsidR="00FD2CA4" w:rsidRPr="004A5A9D" w:rsidRDefault="00FD2CA4">
      <w:pPr>
        <w:bidi/>
        <w:rPr>
          <w:rFonts w:ascii="Times New Roman" w:eastAsia="Times New Roman" w:hAnsi="Times New Roman" w:cs="Times New Roman"/>
          <w:sz w:val="23"/>
          <w:szCs w:val="23"/>
        </w:rPr>
      </w:pPr>
    </w:p>
    <w:p w14:paraId="00000086" w14:textId="768C310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3B61F2" w:rsidRPr="004A5A9D">
        <w:rPr>
          <w:rFonts w:ascii="Times New Roman" w:eastAsia="Times New Roman" w:hAnsi="Times New Roman" w:cs="Times New Roman"/>
          <w:b/>
          <w:bCs/>
          <w:sz w:val="23"/>
          <w:szCs w:val="23"/>
          <w:rtl/>
        </w:rPr>
        <w:t>רש"י מסכת פסחים דף ע עמוד א</w:t>
      </w:r>
    </w:p>
    <w:p w14:paraId="0000008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נאכלת צלי - צריך לאוכלה צלי.</w:t>
      </w:r>
    </w:p>
    <w:p w14:paraId="0000008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הלילה הזה כולו צלי - מתניתין היא בפרק בתרא כולו צלי ואפילו החגיגה.</w:t>
      </w:r>
    </w:p>
    <w:p w14:paraId="00000089" w14:textId="77777777" w:rsidR="00FD2CA4" w:rsidRPr="004A5A9D" w:rsidRDefault="00FD2CA4">
      <w:pPr>
        <w:bidi/>
        <w:rPr>
          <w:rFonts w:ascii="Times New Roman" w:eastAsia="Times New Roman" w:hAnsi="Times New Roman" w:cs="Times New Roman"/>
          <w:b/>
          <w:bCs/>
          <w:sz w:val="23"/>
          <w:szCs w:val="23"/>
        </w:rPr>
      </w:pPr>
    </w:p>
    <w:p w14:paraId="0000008A" w14:textId="35F534EB"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3B61F2" w:rsidRPr="004A5A9D">
        <w:rPr>
          <w:rFonts w:ascii="Times New Roman" w:eastAsia="Times New Roman" w:hAnsi="Times New Roman" w:cs="Times New Roman"/>
          <w:b/>
          <w:bCs/>
          <w:sz w:val="23"/>
          <w:szCs w:val="23"/>
          <w:rtl/>
        </w:rPr>
        <w:t>שולחן ערוך יורה דעה הלכות מליחה סימן סט</w:t>
      </w:r>
    </w:p>
    <w:p w14:paraId="0000008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א</w:t>
      </w:r>
    </w:p>
    <w:p w14:paraId="0000008C" w14:textId="60317E8A"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צריך להדיח הבשר קודם מליחה…</w:t>
      </w:r>
    </w:p>
    <w:p w14:paraId="0000008D" w14:textId="77777777" w:rsidR="00FD2CA4" w:rsidRPr="006773DF" w:rsidRDefault="00FD2CA4">
      <w:pPr>
        <w:bidi/>
        <w:rPr>
          <w:rFonts w:ascii="Times New Roman" w:eastAsia="Times New Roman" w:hAnsi="Times New Roman" w:cs="Times New Roman"/>
          <w:sz w:val="23"/>
          <w:szCs w:val="23"/>
        </w:rPr>
      </w:pPr>
    </w:p>
    <w:p w14:paraId="0000008E" w14:textId="2BE49402"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3B61F2" w:rsidRPr="004A5A9D">
        <w:rPr>
          <w:rFonts w:ascii="Times New Roman" w:eastAsia="Times New Roman" w:hAnsi="Times New Roman" w:cs="Times New Roman"/>
          <w:b/>
          <w:bCs/>
          <w:sz w:val="23"/>
          <w:szCs w:val="23"/>
          <w:rtl/>
        </w:rPr>
        <w:t>שולחן ערוך יורה דעה הלכות מליחה סימן עו</w:t>
      </w:r>
    </w:p>
    <w:p w14:paraId="0000008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א</w:t>
      </w:r>
    </w:p>
    <w:p w14:paraId="00000090" w14:textId="057AA54D"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הצלי אין צריך מליחה…</w:t>
      </w:r>
    </w:p>
    <w:p w14:paraId="0000009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ב</w:t>
      </w:r>
    </w:p>
    <w:p w14:paraId="00000092" w14:textId="5791E536"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רצה למלוח צלי ולאכלו בלא הדחה, עושה, ואין לחוש לדם שעל המלח…</w:t>
      </w:r>
    </w:p>
    <w:p w14:paraId="00000093" w14:textId="77777777" w:rsidR="00FD2CA4" w:rsidRPr="006773DF" w:rsidRDefault="00FD2CA4">
      <w:pPr>
        <w:bidi/>
        <w:rPr>
          <w:rFonts w:ascii="Times New Roman" w:eastAsia="Times New Roman" w:hAnsi="Times New Roman" w:cs="Times New Roman"/>
          <w:sz w:val="23"/>
          <w:szCs w:val="23"/>
        </w:rPr>
      </w:pPr>
    </w:p>
    <w:p w14:paraId="00000094" w14:textId="2C82A9D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3B61F2" w:rsidRPr="004A5A9D">
        <w:rPr>
          <w:rFonts w:ascii="Times New Roman" w:eastAsia="Times New Roman" w:hAnsi="Times New Roman" w:cs="Times New Roman"/>
          <w:b/>
          <w:bCs/>
          <w:sz w:val="23"/>
          <w:szCs w:val="23"/>
          <w:rtl/>
        </w:rPr>
        <w:t>שו"ת חתם סופר חלק ב (יורה דעה) סימן טו</w:t>
      </w:r>
    </w:p>
    <w:p w14:paraId="0000009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…ובחידושי תורה שלי כתבתי בפי' תולדות מ"ש רש"י עפ"י מדרש שא נא כליך היינו שישחיז סכינו כהא דתנן משיאים ע"ג חברתה שא"א לפרש שישחיזנו משום פגימה דממ"נ אי נחשד עשו בעיני יצחק שאוכל נבלות בלי בדיקת סכין איך האמין לו עתה ואי לא הי' חשוד בעיניו מה הי' צריך להזהירו עכשיו ועוד ראי' דמייתי רש"י ממשיאי' ע"ג חברתה נאמר במשנה על העברת שמנוניות א"ו =אלא ודאי= לחדודי בעלמא אבל להוציא פגימה לא דאין ברזל בברזל יחד מוציא פגימה כ"א מחדד או מעביר שמנוני' ע"כ נ"ל עפ"י מה דמבואר פ"ק דחולין ט' ע"ב השוחט בסכין של ע"ז צריך להדיח עכ"פ משום שמנונית הטוח עפ"י הסכין וכו' ר"ל אע"ג דבלא"ה כל בשר צריך הדחה מ"מ באוכל בשרו צלי שאין צריך הדחה צריך או להדיח הסכין או הבשר יע"ש. </w:t>
      </w:r>
    </w:p>
    <w:p w14:paraId="0000009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והיות נשי עשו מורת רוח ליצחק ולרבקה שהיו מקטרין לע"ז והיה סכינו אסור משום שמנונית דע"ז ולזה האוכל בשרו מבושל א"צ הדחה כמ"ש לעיל כי סתם בשר דרכו בהדחה אך יצחק בקש מטעמי' כאשר אהב ומדחזינן דרבקה עשתה לו ב' גדיי עזים לפסח וחגיג' וחגיגה הבאה עם הפסח נאכלת צלי א"כ ש"מ כי יצחק אהב מטעמים צלי וכשאמר לעשו ועשה לי מטעמים כאשר אהב הי' עשו מבין שכוונתו על צלי שאין דרכו בהדחה ע"כ הוצרך יצחק להזהירו ושא כליך ע"ג חברתה להסיר שמנוניתא תחלה אבל לענין פגימה לא יועיל ברזל בברזל ולא עץ ואבן וה"ה עור כ"א משחזת שלה דוקא כנלע"ד…</w:t>
      </w:r>
    </w:p>
    <w:p w14:paraId="00000097" w14:textId="77777777" w:rsidR="00FD2CA4" w:rsidRPr="004A5A9D" w:rsidRDefault="00FD2CA4">
      <w:pPr>
        <w:bidi/>
        <w:rPr>
          <w:rFonts w:ascii="Times New Roman" w:eastAsia="Times New Roman" w:hAnsi="Times New Roman" w:cs="Times New Roman"/>
          <w:sz w:val="23"/>
          <w:szCs w:val="23"/>
        </w:rPr>
      </w:pPr>
    </w:p>
    <w:p w14:paraId="00000098" w14:textId="27A4353D"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3B61F2" w:rsidRPr="004A5A9D">
        <w:rPr>
          <w:rFonts w:ascii="Times New Roman" w:eastAsia="Times New Roman" w:hAnsi="Times New Roman" w:cs="Times New Roman"/>
          <w:b/>
          <w:bCs/>
          <w:sz w:val="23"/>
          <w:szCs w:val="23"/>
          <w:rtl/>
        </w:rPr>
        <w:t xml:space="preserve">מדרש </w:t>
      </w:r>
      <w:proofErr w:type="spellStart"/>
      <w:r w:rsidR="003B61F2" w:rsidRPr="004A5A9D">
        <w:rPr>
          <w:rFonts w:ascii="Times New Roman" w:eastAsia="Times New Roman" w:hAnsi="Times New Roman" w:cs="Times New Roman"/>
          <w:b/>
          <w:bCs/>
          <w:sz w:val="23"/>
          <w:szCs w:val="23"/>
          <w:rtl/>
        </w:rPr>
        <w:t>תנחומא</w:t>
      </w:r>
      <w:proofErr w:type="spellEnd"/>
      <w:r w:rsidR="003B61F2" w:rsidRPr="004A5A9D">
        <w:rPr>
          <w:rFonts w:ascii="Times New Roman" w:eastAsia="Times New Roman" w:hAnsi="Times New Roman" w:cs="Times New Roman"/>
          <w:b/>
          <w:bCs/>
          <w:sz w:val="23"/>
          <w:szCs w:val="23"/>
          <w:rtl/>
        </w:rPr>
        <w:t xml:space="preserve"> (</w:t>
      </w:r>
      <w:proofErr w:type="spellStart"/>
      <w:r w:rsidR="003B61F2" w:rsidRPr="004A5A9D">
        <w:rPr>
          <w:rFonts w:ascii="Times New Roman" w:eastAsia="Times New Roman" w:hAnsi="Times New Roman" w:cs="Times New Roman"/>
          <w:b/>
          <w:bCs/>
          <w:sz w:val="23"/>
          <w:szCs w:val="23"/>
          <w:rtl/>
        </w:rPr>
        <w:t>ורשא</w:t>
      </w:r>
      <w:proofErr w:type="spellEnd"/>
      <w:r w:rsidR="003B61F2" w:rsidRPr="004A5A9D">
        <w:rPr>
          <w:rFonts w:ascii="Times New Roman" w:eastAsia="Times New Roman" w:hAnsi="Times New Roman" w:cs="Times New Roman"/>
          <w:b/>
          <w:bCs/>
          <w:sz w:val="23"/>
          <w:szCs w:val="23"/>
          <w:rtl/>
        </w:rPr>
        <w:t>) פרשת תולדות</w:t>
      </w:r>
    </w:p>
    <w:p w14:paraId="0000009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 [כז, א] ויהי כי זקן יצחק - …ויקרא את עשו בנו הגדול ולמה קורא לו בנו הגדול אלא למדנו שמחניפין לרשעים בשעתן לפי שראה שהעולם הזה בידו קרא לו בנו הגדול…</w:t>
      </w:r>
    </w:p>
    <w:p w14:paraId="0000009A" w14:textId="77777777" w:rsidR="00FD2CA4" w:rsidRPr="004A5A9D" w:rsidRDefault="00FD2CA4">
      <w:pPr>
        <w:bidi/>
        <w:rPr>
          <w:rFonts w:ascii="Times New Roman" w:eastAsia="Times New Roman" w:hAnsi="Times New Roman" w:cs="Times New Roman"/>
          <w:sz w:val="23"/>
          <w:szCs w:val="23"/>
        </w:rPr>
      </w:pPr>
    </w:p>
    <w:p w14:paraId="0000009B" w14:textId="5468FDC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3B61F2" w:rsidRPr="004A5A9D">
        <w:rPr>
          <w:rFonts w:ascii="Times New Roman" w:eastAsia="Times New Roman" w:hAnsi="Times New Roman" w:cs="Times New Roman"/>
          <w:b/>
          <w:bCs/>
          <w:sz w:val="23"/>
          <w:szCs w:val="23"/>
          <w:rtl/>
        </w:rPr>
        <w:t>תלמוד בבלי מסכת גיטין דף ב עמוד ב</w:t>
      </w:r>
    </w:p>
    <w:p w14:paraId="0000009C" w14:textId="288A3B70" w:rsidR="00FD2CA4"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עד אחד נאמן באיסורין. אימור דאמרינן עד אחד נאמן באיסורין, כגון חתיכה ספק של חלב ספק של שומן, דלא </w:t>
      </w:r>
      <w:proofErr w:type="spellStart"/>
      <w:r w:rsidRPr="004A5A9D">
        <w:rPr>
          <w:rFonts w:ascii="Times New Roman" w:eastAsia="Times New Roman" w:hAnsi="Times New Roman" w:cs="Times New Roman"/>
          <w:sz w:val="23"/>
          <w:szCs w:val="23"/>
          <w:rtl/>
        </w:rPr>
        <w:t>איתחזק</w:t>
      </w:r>
      <w:proofErr w:type="spellEnd"/>
      <w:r w:rsidRPr="004A5A9D">
        <w:rPr>
          <w:rFonts w:ascii="Times New Roman" w:eastAsia="Times New Roman" w:hAnsi="Times New Roman" w:cs="Times New Roman"/>
          <w:sz w:val="23"/>
          <w:szCs w:val="23"/>
          <w:rtl/>
        </w:rPr>
        <w:t xml:space="preserve"> </w:t>
      </w:r>
      <w:proofErr w:type="spellStart"/>
      <w:r w:rsidRPr="004A5A9D">
        <w:rPr>
          <w:rFonts w:ascii="Times New Roman" w:eastAsia="Times New Roman" w:hAnsi="Times New Roman" w:cs="Times New Roman"/>
          <w:sz w:val="23"/>
          <w:szCs w:val="23"/>
          <w:rtl/>
        </w:rPr>
        <w:t>איסורא</w:t>
      </w:r>
      <w:proofErr w:type="spellEnd"/>
      <w:r w:rsidRPr="004A5A9D">
        <w:rPr>
          <w:rFonts w:ascii="Times New Roman" w:eastAsia="Times New Roman" w:hAnsi="Times New Roman" w:cs="Times New Roman"/>
          <w:sz w:val="23"/>
          <w:szCs w:val="23"/>
          <w:rtl/>
        </w:rPr>
        <w:t>.</w:t>
      </w:r>
    </w:p>
    <w:p w14:paraId="5A17072F" w14:textId="77777777" w:rsidR="006773DF" w:rsidRPr="004A5A9D" w:rsidRDefault="006773DF" w:rsidP="006773DF">
      <w:pPr>
        <w:bidi/>
        <w:rPr>
          <w:rFonts w:ascii="Times New Roman" w:eastAsia="Times New Roman" w:hAnsi="Times New Roman" w:cs="Times New Roman"/>
          <w:sz w:val="23"/>
          <w:szCs w:val="23"/>
        </w:rPr>
      </w:pPr>
    </w:p>
    <w:p w14:paraId="0000009E" w14:textId="046E2938"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3B61F2" w:rsidRPr="004A5A9D">
        <w:rPr>
          <w:rFonts w:ascii="Times New Roman" w:eastAsia="Times New Roman" w:hAnsi="Times New Roman" w:cs="Times New Roman"/>
          <w:b/>
          <w:bCs/>
          <w:sz w:val="23"/>
          <w:szCs w:val="23"/>
          <w:rtl/>
        </w:rPr>
        <w:t>רש"י מסכת גיטין דף ב עמוד ב</w:t>
      </w:r>
    </w:p>
    <w:p w14:paraId="0000009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ומשני עד אחד נאמן באיסורין - שהרי האמינה תורה כל אחד ואחד מישראל על הפרשת תרומה ועל השחיטה ועל ניקור הגיד והחלב.</w:t>
      </w:r>
    </w:p>
    <w:p w14:paraId="000000A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דלא איתחזק איסורא - דחלב בהך חתיכה איסורא גופא.</w:t>
      </w:r>
    </w:p>
    <w:p w14:paraId="000000A1" w14:textId="77777777" w:rsidR="00FD2CA4" w:rsidRPr="004A5A9D" w:rsidRDefault="00FD2CA4">
      <w:pPr>
        <w:bidi/>
        <w:rPr>
          <w:rFonts w:ascii="Times New Roman" w:eastAsia="Times New Roman" w:hAnsi="Times New Roman" w:cs="Times New Roman"/>
          <w:sz w:val="23"/>
          <w:szCs w:val="23"/>
        </w:rPr>
      </w:pPr>
    </w:p>
    <w:p w14:paraId="000000A2" w14:textId="4B00D273"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3B61F2" w:rsidRPr="004A5A9D">
        <w:rPr>
          <w:rFonts w:ascii="Times New Roman" w:eastAsia="Times New Roman" w:hAnsi="Times New Roman" w:cs="Times New Roman"/>
          <w:b/>
          <w:bCs/>
          <w:sz w:val="23"/>
          <w:szCs w:val="23"/>
          <w:rtl/>
        </w:rPr>
        <w:t>תלמוד בבלי מסכת יבמות דף פח עמוד א</w:t>
      </w:r>
    </w:p>
    <w:p w14:paraId="000000A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אלא סברא היא, מידי דהוה אחתיכה ספק של חלב ספק של שומן, ואתא עד אחד ואמר ברי לי דשומן הוא, דמהימן.</w:t>
      </w:r>
    </w:p>
    <w:p w14:paraId="000000A4" w14:textId="77777777" w:rsidR="00FD2CA4" w:rsidRPr="004A5A9D" w:rsidRDefault="00FD2CA4">
      <w:pPr>
        <w:bidi/>
        <w:rPr>
          <w:rFonts w:ascii="Times New Roman" w:eastAsia="Times New Roman" w:hAnsi="Times New Roman" w:cs="Times New Roman"/>
          <w:sz w:val="23"/>
          <w:szCs w:val="23"/>
        </w:rPr>
      </w:pPr>
    </w:p>
    <w:p w14:paraId="000000A5" w14:textId="26B75D69"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3B61F2" w:rsidRPr="004A5A9D">
        <w:rPr>
          <w:rFonts w:ascii="Times New Roman" w:eastAsia="Times New Roman" w:hAnsi="Times New Roman" w:cs="Times New Roman"/>
          <w:b/>
          <w:bCs/>
          <w:sz w:val="23"/>
          <w:szCs w:val="23"/>
          <w:rtl/>
        </w:rPr>
        <w:t>רש"י מסכת יבמות דף פח עמוד א</w:t>
      </w:r>
    </w:p>
    <w:p w14:paraId="000000A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ואמר ברי לי דשומן הוא דמהימן - והא ודאי פשיטא לן דסמכי' עליה כל זמן שלא נחשד דאי לאו הכי אין לך אדם אוכל משל חברו ואין לך אדם סומך על בני ביתו.</w:t>
      </w:r>
    </w:p>
    <w:p w14:paraId="000000A7" w14:textId="77777777" w:rsidR="00FD2CA4" w:rsidRPr="004A5A9D" w:rsidRDefault="00FD2CA4">
      <w:pPr>
        <w:bidi/>
        <w:rPr>
          <w:rFonts w:ascii="Times New Roman" w:eastAsia="Times New Roman" w:hAnsi="Times New Roman" w:cs="Times New Roman"/>
          <w:sz w:val="23"/>
          <w:szCs w:val="23"/>
        </w:rPr>
      </w:pPr>
    </w:p>
    <w:p w14:paraId="000000A8" w14:textId="3257DFD0"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3B61F2" w:rsidRPr="004A5A9D">
        <w:rPr>
          <w:rFonts w:ascii="Times New Roman" w:eastAsia="Times New Roman" w:hAnsi="Times New Roman" w:cs="Times New Roman"/>
          <w:b/>
          <w:bCs/>
          <w:sz w:val="23"/>
          <w:szCs w:val="23"/>
          <w:rtl/>
        </w:rPr>
        <w:t>רש"י מסכת חולין דף י עמוד ב</w:t>
      </w:r>
    </w:p>
    <w:p w14:paraId="000000A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עד אחד נאמן באיסורין - דכל יחיד ויחיד האמינתו תורה וזבחת מבקרך ומצאנך [דברים י"ב] ושחט את בן הבקר (ויקרא א) ואכלי כהנים על ידו ולא הזקיקו להעמיד עדים בדבר ולא הצריכה תורה עדים אלא לעונש ממון או מיתת בית דין ולעריות דגמרינן (גיטין צ) דבר דבר מממון.</w:t>
      </w:r>
    </w:p>
    <w:p w14:paraId="000000AA" w14:textId="77777777" w:rsidR="00FD2CA4" w:rsidRPr="004A5A9D" w:rsidRDefault="00FD2CA4">
      <w:pPr>
        <w:bidi/>
        <w:rPr>
          <w:rFonts w:ascii="Times New Roman" w:eastAsia="Times New Roman" w:hAnsi="Times New Roman" w:cs="Times New Roman"/>
          <w:sz w:val="23"/>
          <w:szCs w:val="23"/>
        </w:rPr>
      </w:pPr>
    </w:p>
    <w:p w14:paraId="000000AB" w14:textId="4D84D46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3B61F2" w:rsidRPr="004A5A9D">
        <w:rPr>
          <w:rFonts w:ascii="Times New Roman" w:eastAsia="Times New Roman" w:hAnsi="Times New Roman" w:cs="Times New Roman"/>
          <w:b/>
          <w:bCs/>
          <w:sz w:val="23"/>
          <w:szCs w:val="23"/>
          <w:rtl/>
        </w:rPr>
        <w:t>דברים פרשת ראה פרק יב</w:t>
      </w:r>
    </w:p>
    <w:p w14:paraId="000000A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(כא) כִּי יִרְחַק מִמְּךָ הַמָּקוֹם אֲשֶׁר יִבְחַר יְקֹוָק אֱלֹהֶיךָ לָשׂוּם שְׁמוֹ שָׁם וְזָבַחְתָּ מִבְּקָרְךָ וּמִצֹּאנְךָ אֲשֶׁר נָתַן יְקֹוָק לְךָ כַּאֲשֶׁר צִוִּיתִךָ וְאָכַלְתָּ בִּשְׁעָרֶיךָ בְּכֹל אַוַּת נַפְשֶׁךָ:</w:t>
      </w:r>
    </w:p>
    <w:p w14:paraId="000000AD" w14:textId="77777777" w:rsidR="00FD2CA4" w:rsidRPr="004A5A9D" w:rsidRDefault="00FD2CA4">
      <w:pPr>
        <w:bidi/>
        <w:rPr>
          <w:rFonts w:ascii="Times New Roman" w:eastAsia="Times New Roman" w:hAnsi="Times New Roman" w:cs="Times New Roman"/>
          <w:sz w:val="23"/>
          <w:szCs w:val="23"/>
        </w:rPr>
      </w:pPr>
    </w:p>
    <w:p w14:paraId="000000AE" w14:textId="5B3D7420"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3B61F2" w:rsidRPr="004A5A9D">
        <w:rPr>
          <w:rFonts w:ascii="Times New Roman" w:eastAsia="Times New Roman" w:hAnsi="Times New Roman" w:cs="Times New Roman"/>
          <w:b/>
          <w:bCs/>
          <w:sz w:val="23"/>
          <w:szCs w:val="23"/>
          <w:rtl/>
        </w:rPr>
        <w:t>ויקרא פרשת ויקרא פרק א</w:t>
      </w:r>
    </w:p>
    <w:p w14:paraId="000000A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 וְשָׁחַט אֶת בֶּן הַבָּקָר לִפְנֵי יְקֹוָק וְהִקְרִיבוּ בְּנֵי אַהֲרֹן הַכֹּהֲנִים אֶת הַדָּם וְזָרְקוּ אֶת הַדָּם עַל הַמִּזְבֵּחַ סָבִיב אֲשֶׁר פֶּתַח אֹהֶל מוֹעֵד:</w:t>
      </w:r>
    </w:p>
    <w:p w14:paraId="000000B0" w14:textId="77777777" w:rsidR="00FD2CA4" w:rsidRPr="004A5A9D" w:rsidRDefault="00FD2CA4">
      <w:pPr>
        <w:bidi/>
        <w:rPr>
          <w:rFonts w:ascii="Times New Roman" w:eastAsia="Times New Roman" w:hAnsi="Times New Roman" w:cs="Times New Roman"/>
          <w:b/>
          <w:bCs/>
          <w:sz w:val="23"/>
          <w:szCs w:val="23"/>
        </w:rPr>
      </w:pPr>
    </w:p>
    <w:p w14:paraId="000000B1" w14:textId="06B0B59A"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3B61F2" w:rsidRPr="004A5A9D">
        <w:rPr>
          <w:rFonts w:ascii="Times New Roman" w:eastAsia="Times New Roman" w:hAnsi="Times New Roman" w:cs="Times New Roman"/>
          <w:b/>
          <w:bCs/>
          <w:sz w:val="23"/>
          <w:szCs w:val="23"/>
          <w:rtl/>
        </w:rPr>
        <w:t>רמב"ם הלכות עדות פרק יא</w:t>
      </w:r>
    </w:p>
    <w:p w14:paraId="000000B2"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ז</w:t>
      </w:r>
    </w:p>
    <w:p w14:paraId="000000B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עד אחד נאמן באיסורין אע"פ שהוא פסול לשאר עדויות, שהרי רשע בעבירה ששחט שחיטתו כשירה ונאמן לומר כהלכה שחטתי, אבל החשוד על דבר אינו נאמן על שלו אבל נאמן הוא על אחרים. </w:t>
      </w:r>
    </w:p>
    <w:p w14:paraId="000000B4" w14:textId="77777777" w:rsidR="00FD2CA4" w:rsidRPr="004A5A9D" w:rsidRDefault="00FD2CA4">
      <w:pPr>
        <w:bidi/>
        <w:rPr>
          <w:rFonts w:ascii="Times New Roman" w:eastAsia="Times New Roman" w:hAnsi="Times New Roman" w:cs="Times New Roman"/>
          <w:sz w:val="23"/>
          <w:szCs w:val="23"/>
        </w:rPr>
      </w:pPr>
    </w:p>
    <w:p w14:paraId="000000B5" w14:textId="053D3F3A"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3B61F2" w:rsidRPr="004A5A9D">
        <w:rPr>
          <w:rFonts w:ascii="Times New Roman" w:eastAsia="Times New Roman" w:hAnsi="Times New Roman" w:cs="Times New Roman"/>
          <w:b/>
          <w:bCs/>
          <w:sz w:val="23"/>
          <w:szCs w:val="23"/>
          <w:rtl/>
        </w:rPr>
        <w:t>שולחן ערוך יורה דעה הלכות יין נסך סימן קכז</w:t>
      </w:r>
    </w:p>
    <w:p w14:paraId="000000B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ג</w:t>
      </w:r>
    </w:p>
    <w:p w14:paraId="000000B7" w14:textId="7ADCE3B3"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עד אחד לנאמן באיסורים, להתיר…הגה: …וכל היכא </w:t>
      </w:r>
      <w:proofErr w:type="spellStart"/>
      <w:r w:rsidRPr="004A5A9D">
        <w:rPr>
          <w:rFonts w:ascii="Times New Roman" w:eastAsia="Times New Roman" w:hAnsi="Times New Roman" w:cs="Times New Roman"/>
          <w:sz w:val="23"/>
          <w:szCs w:val="23"/>
          <w:rtl/>
        </w:rPr>
        <w:t>דאתחזק</w:t>
      </w:r>
      <w:proofErr w:type="spellEnd"/>
      <w:r w:rsidRPr="004A5A9D">
        <w:rPr>
          <w:rFonts w:ascii="Times New Roman" w:eastAsia="Times New Roman" w:hAnsi="Times New Roman" w:cs="Times New Roman"/>
          <w:sz w:val="23"/>
          <w:szCs w:val="23"/>
          <w:rtl/>
        </w:rPr>
        <w:t xml:space="preserve"> דבר באיסור, כגון טבל או חתיכת בשר שאינה מנוקרת, אין העד נאמן עליו להתירו אלא א"כ בידו לתקנו (ג"ז שם). ואם היו בכאן ב' חתיכות, אחת של איסור ואחת של היתר, נאמן העד לומר: זה היתר וזה איסור (הר"ן שם). ואדם נאמן על שלו, ואפילו היכא דאתחזק איסורא (שם באשירי). וע"ל סי' קי"ט דין החשוד על הדבר, אם מעיד עליו.</w:t>
      </w:r>
    </w:p>
    <w:p w14:paraId="000000B8" w14:textId="77777777" w:rsidR="00FD2CA4" w:rsidRPr="006773DF" w:rsidRDefault="00FD2CA4">
      <w:pPr>
        <w:bidi/>
        <w:rPr>
          <w:rFonts w:ascii="Times New Roman" w:eastAsia="Times New Roman" w:hAnsi="Times New Roman" w:cs="Times New Roman"/>
          <w:sz w:val="23"/>
          <w:szCs w:val="23"/>
        </w:rPr>
      </w:pPr>
    </w:p>
    <w:p w14:paraId="000000B9" w14:textId="705A5ABE"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3B61F2" w:rsidRPr="004A5A9D">
        <w:rPr>
          <w:rFonts w:ascii="Times New Roman" w:eastAsia="Times New Roman" w:hAnsi="Times New Roman" w:cs="Times New Roman"/>
          <w:b/>
          <w:bCs/>
          <w:sz w:val="23"/>
          <w:szCs w:val="23"/>
          <w:rtl/>
        </w:rPr>
        <w:t>תלמוד בבלי מסכת בכורות דף ל עמוד א</w:t>
      </w:r>
    </w:p>
    <w:p w14:paraId="000000B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מתני'. - …זה הכלל: החשוד על דבר לא דנו ולא מעידו.</w:t>
      </w:r>
    </w:p>
    <w:p w14:paraId="000000BB" w14:textId="77777777" w:rsidR="00FD2CA4" w:rsidRPr="004A5A9D" w:rsidRDefault="00FD2CA4">
      <w:pPr>
        <w:bidi/>
        <w:rPr>
          <w:rFonts w:ascii="Times New Roman" w:eastAsia="Times New Roman" w:hAnsi="Times New Roman" w:cs="Times New Roman"/>
          <w:sz w:val="23"/>
          <w:szCs w:val="23"/>
        </w:rPr>
      </w:pPr>
    </w:p>
    <w:p w14:paraId="000000BC" w14:textId="4ECE45B4"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3B61F2" w:rsidRPr="004A5A9D">
        <w:rPr>
          <w:rFonts w:ascii="Times New Roman" w:eastAsia="Times New Roman" w:hAnsi="Times New Roman" w:cs="Times New Roman"/>
          <w:b/>
          <w:bCs/>
          <w:sz w:val="23"/>
          <w:szCs w:val="23"/>
          <w:rtl/>
        </w:rPr>
        <w:t>רמב"ם הלכות שמיטה ויובל פרק ח</w:t>
      </w:r>
    </w:p>
    <w:p w14:paraId="000000B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יז</w:t>
      </w:r>
    </w:p>
    <w:p w14:paraId="000000BE" w14:textId="18ED9015"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כל החשוד על דבר אע"פ שאינו נאמן על של עצמו נאמן הוא על של אחרים חזקה אין אדם חוטא לאחרים, לפיכך החשוד על הדבר דנו ומעידו. +/השגת הראב"ד/ לפיכך החשוד על הדבר דנו ומעידו. א"א כבר כתבתי למעלה בפי"ב מה' מעשר שאין לסמוך על זה.+ </w:t>
      </w:r>
    </w:p>
    <w:p w14:paraId="000000BF" w14:textId="77777777" w:rsidR="00FD2CA4" w:rsidRPr="004A5A9D" w:rsidRDefault="00FD2CA4">
      <w:pPr>
        <w:bidi/>
        <w:rPr>
          <w:rFonts w:ascii="Times New Roman" w:eastAsia="Times New Roman" w:hAnsi="Times New Roman" w:cs="Times New Roman"/>
          <w:sz w:val="23"/>
          <w:szCs w:val="23"/>
        </w:rPr>
      </w:pPr>
    </w:p>
    <w:p w14:paraId="000000C0" w14:textId="141B5C01"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3B61F2" w:rsidRPr="004A5A9D">
        <w:rPr>
          <w:rFonts w:ascii="Times New Roman" w:eastAsia="Times New Roman" w:hAnsi="Times New Roman" w:cs="Times New Roman"/>
          <w:b/>
          <w:bCs/>
          <w:sz w:val="23"/>
          <w:szCs w:val="23"/>
          <w:rtl/>
        </w:rPr>
        <w:t>תלמוד בבלי מסכת עבודה זרה דף לט עמוד ב</w:t>
      </w:r>
    </w:p>
    <w:p w14:paraId="000000C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ת"ר: אין לוקחין ימ"ח מח"ג בסוריא, לא יין ולא מורייס ולא חלב, ולא מלח סלקונדרית ולא חילתית ולא גבינה אלא מן המומחה, וכולן אם נתארח אצל בעל הבית - מותר. מסייע ליה לרבי יהושע בן לוי, דא"ר יהושע בן לוי: שגר לו בעל הבית לביתו - מותר; מ"ט? בעל הבית לא שביק היתירא ואכל איסורא, וכי משגר ליה, ממאי דאכיל משדר ליה. </w:t>
      </w:r>
    </w:p>
    <w:p w14:paraId="000000C2" w14:textId="77777777" w:rsidR="00FD2CA4" w:rsidRPr="004A5A9D" w:rsidRDefault="00FD2CA4">
      <w:pPr>
        <w:bidi/>
        <w:rPr>
          <w:rFonts w:ascii="Times New Roman" w:eastAsia="Times New Roman" w:hAnsi="Times New Roman" w:cs="Times New Roman"/>
          <w:sz w:val="23"/>
          <w:szCs w:val="23"/>
        </w:rPr>
      </w:pPr>
    </w:p>
    <w:p w14:paraId="000000C3" w14:textId="0CF8315C"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.56</w:t>
      </w:r>
      <w:r w:rsidR="003B61F2" w:rsidRPr="004A5A9D">
        <w:rPr>
          <w:rFonts w:ascii="Times New Roman" w:eastAsia="Times New Roman" w:hAnsi="Times New Roman" w:cs="Times New Roman"/>
          <w:b/>
          <w:bCs/>
          <w:sz w:val="23"/>
          <w:szCs w:val="23"/>
          <w:rtl/>
        </w:rPr>
        <w:t>רש"י מסכת עבודה זרה דף לט עמוד ב</w:t>
      </w:r>
    </w:p>
    <w:p w14:paraId="000000C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אין לוקחין ימ"ח מח"ג כו' - שחנוונים שבסוריא חשידי דלא קפדי אלפני עור לא תתן מכשול ומזבני לישראל דברים שלקחו מן העובד כוכבים מיהו אינהו גופייהו לא אכלי איסורא הלכך אם נתארח אצלו מותר לאכול עמו.</w:t>
      </w:r>
    </w:p>
    <w:p w14:paraId="000000C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שיגר לו - במתנה.</w:t>
      </w:r>
    </w:p>
    <w:p w14:paraId="000000C6" w14:textId="77777777" w:rsidR="00FD2CA4" w:rsidRPr="004A5A9D" w:rsidRDefault="00FD2CA4">
      <w:pPr>
        <w:bidi/>
        <w:rPr>
          <w:rFonts w:ascii="Times New Roman" w:eastAsia="Times New Roman" w:hAnsi="Times New Roman" w:cs="Times New Roman"/>
          <w:sz w:val="23"/>
          <w:szCs w:val="23"/>
        </w:rPr>
      </w:pPr>
    </w:p>
    <w:p w14:paraId="000000C7" w14:textId="7EE2D5FD" w:rsidR="00FD2CA4" w:rsidRPr="004A5A9D" w:rsidRDefault="006773D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3B61F2" w:rsidRPr="004A5A9D">
        <w:rPr>
          <w:rFonts w:ascii="Times New Roman" w:eastAsia="Times New Roman" w:hAnsi="Times New Roman" w:cs="Times New Roman"/>
          <w:b/>
          <w:bCs/>
          <w:sz w:val="23"/>
          <w:szCs w:val="23"/>
          <w:rtl/>
        </w:rPr>
        <w:t>רמב"ם הלכות מאכלות אסורות פרק יא</w:t>
      </w:r>
    </w:p>
    <w:p w14:paraId="000000C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כה</w:t>
      </w:r>
    </w:p>
    <w:p w14:paraId="000000C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בזמן שהיתה ארץ ישראל כולה לישראל היו לוקחין ש היין מכל אדם מישראל ואין חוששין לו, ובחוצה לארץ לא היו לוקחין אלא מאדם שהוחזק בכשרות, ובזמן הזה אין לוקחין יין בכל מקום אלא מאדם שהוחזק בכשרות וכן הבשר והגבינה וחתיכת דג שאין בה סימן כמו שביארנו. +/השגת הראב"ד/ וכן הבשר והגבינה וכו'. א"א זו אינה משנה שאין עמי הארץ חשודים להחליף ולא למכור דבר האסור אא"כ נחשד.+ </w:t>
      </w:r>
    </w:p>
    <w:p w14:paraId="000000CA" w14:textId="77777777" w:rsidR="00FD2CA4" w:rsidRPr="004A5A9D" w:rsidRDefault="00FD2CA4">
      <w:pPr>
        <w:bidi/>
        <w:rPr>
          <w:rFonts w:ascii="Times New Roman" w:eastAsia="Times New Roman" w:hAnsi="Times New Roman" w:cs="Times New Roman"/>
          <w:sz w:val="23"/>
          <w:szCs w:val="23"/>
        </w:rPr>
      </w:pPr>
    </w:p>
    <w:p w14:paraId="000000CB" w14:textId="1AA884EA"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3B61F2" w:rsidRPr="004A5A9D">
        <w:rPr>
          <w:rFonts w:ascii="Times New Roman" w:eastAsia="Times New Roman" w:hAnsi="Times New Roman" w:cs="Times New Roman"/>
          <w:b/>
          <w:bCs/>
          <w:sz w:val="23"/>
          <w:szCs w:val="23"/>
          <w:rtl/>
        </w:rPr>
        <w:t>שולחן ערוך יורה דעה הלכות מאכלי עובדי כוכבים סימן קיט</w:t>
      </w:r>
    </w:p>
    <w:p w14:paraId="000000C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א</w:t>
      </w:r>
    </w:p>
    <w:p w14:paraId="000000CD" w14:textId="4E1D69BE"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החשוד לאכול דברים האסורים, בין אם הוא חשוד באיסור תורה בין אם הוא חשוד באיסור דרבנן, אין לסמוך עליו בהם; ואם נתארח עמו, לא יאכל משלו מדברים שהוא חשוד עליהם. הגה: וי"א אפילו ממי שאינו חשוד, רק שאין מכירין אותו שהוא מוחזק בכשרות, אסור לקנות ממנו יין או שאר דברים שיש לחוש לאיסור. מיהו אם נתארח אצלו, אוכל עמו (ב"י בשם הרמב"ם פי"א דמ"א ופ"ג דין כ"א). </w:t>
      </w:r>
    </w:p>
    <w:p w14:paraId="000000C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ב</w:t>
      </w:r>
    </w:p>
    <w:p w14:paraId="000000CF" w14:textId="7F972945"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אם אינו חשוד לאכול דברים אסורים, אבל הוא חשוד למכרם, מתארח אצלו ואוכל עמו. וכן אם שולח לביתו, מותר, דחזקה שמה שהוא אוכל משגר לו. (עובר עבירה לתיאבון, לא מקרי חשוד) (ב"י בשם </w:t>
      </w:r>
      <w:proofErr w:type="spellStart"/>
      <w:r w:rsidRPr="004A5A9D">
        <w:rPr>
          <w:rFonts w:ascii="Times New Roman" w:eastAsia="Times New Roman" w:hAnsi="Times New Roman" w:cs="Times New Roman"/>
          <w:sz w:val="23"/>
          <w:szCs w:val="23"/>
          <w:rtl/>
        </w:rPr>
        <w:t>הרשב"א</w:t>
      </w:r>
      <w:proofErr w:type="spellEnd"/>
      <w:r w:rsidRPr="004A5A9D">
        <w:rPr>
          <w:rFonts w:ascii="Times New Roman" w:eastAsia="Times New Roman" w:hAnsi="Times New Roman" w:cs="Times New Roman"/>
          <w:sz w:val="23"/>
          <w:szCs w:val="23"/>
          <w:rtl/>
        </w:rPr>
        <w:t xml:space="preserve">). </w:t>
      </w:r>
    </w:p>
    <w:p w14:paraId="000000D0" w14:textId="77777777" w:rsidR="00FD2CA4" w:rsidRPr="004D4BEF" w:rsidRDefault="00FD2CA4">
      <w:pPr>
        <w:bidi/>
        <w:rPr>
          <w:rFonts w:ascii="Times New Roman" w:eastAsia="Times New Roman" w:hAnsi="Times New Roman" w:cs="Times New Roman"/>
          <w:b/>
          <w:bCs/>
          <w:sz w:val="23"/>
          <w:szCs w:val="23"/>
        </w:rPr>
      </w:pPr>
    </w:p>
    <w:p w14:paraId="000000D1" w14:textId="2CB1F56E"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proofErr w:type="spellStart"/>
      <w:r w:rsidR="003B61F2" w:rsidRPr="004A5A9D">
        <w:rPr>
          <w:rFonts w:ascii="Times New Roman" w:eastAsia="Times New Roman" w:hAnsi="Times New Roman" w:cs="Times New Roman"/>
          <w:b/>
          <w:bCs/>
          <w:sz w:val="23"/>
          <w:szCs w:val="23"/>
          <w:rtl/>
        </w:rPr>
        <w:t>ש"ך</w:t>
      </w:r>
      <w:proofErr w:type="spellEnd"/>
      <w:r w:rsidR="003B61F2" w:rsidRPr="004A5A9D">
        <w:rPr>
          <w:rFonts w:ascii="Times New Roman" w:eastAsia="Times New Roman" w:hAnsi="Times New Roman" w:cs="Times New Roman"/>
          <w:b/>
          <w:bCs/>
          <w:sz w:val="23"/>
          <w:szCs w:val="23"/>
          <w:rtl/>
        </w:rPr>
        <w:t xml:space="preserve"> יורה דעה סימן קיט</w:t>
      </w:r>
    </w:p>
    <w:p w14:paraId="000000D2" w14:textId="42213E4C"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w:t>
      </w:r>
      <w:r w:rsidR="004D4BEF">
        <w:rPr>
          <w:rFonts w:ascii="Times New Roman" w:eastAsia="Times New Roman" w:hAnsi="Times New Roman" w:cs="Times New Roman"/>
          <w:sz w:val="23"/>
          <w:szCs w:val="23"/>
        </w:rPr>
        <w:t xml:space="preserve"> </w:t>
      </w:r>
      <w:r w:rsidRPr="004A5A9D">
        <w:rPr>
          <w:rFonts w:ascii="Times New Roman" w:eastAsia="Times New Roman" w:hAnsi="Times New Roman" w:cs="Times New Roman"/>
          <w:sz w:val="23"/>
          <w:szCs w:val="23"/>
          <w:rtl/>
        </w:rPr>
        <w:t xml:space="preserve"> מיהו אם נתארח אצלו אוכל עמו. דלא גרע ממי שהוא חשוד למכור דברים האסורים שכתבו הט"ו בסעיף שאח"ז ומ"ש הרב אם נתארח כו' אין ר"ל דלכתחלה אסור להתארח אצלו כדי לאכול עמו דהא אפילו בחשוד למכור כתבו הט"ו דמתארח אצלו ואוכל עמו אלא כיון דהמחבר נקט אם נתארח לאשמועינן דאפילו דיעבד שנתארח אסור לאכול עמו נקט נמי הרב אם נתארח:</w:t>
      </w:r>
    </w:p>
    <w:p w14:paraId="000000D3" w14:textId="105FD270"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w:t>
      </w:r>
      <w:r w:rsidR="004D4BEF">
        <w:rPr>
          <w:rFonts w:ascii="Times New Roman" w:eastAsia="Times New Roman" w:hAnsi="Times New Roman" w:cs="Times New Roman"/>
          <w:sz w:val="23"/>
          <w:szCs w:val="23"/>
        </w:rPr>
        <w:t xml:space="preserve"> </w:t>
      </w:r>
      <w:r w:rsidRPr="004A5A9D">
        <w:rPr>
          <w:rFonts w:ascii="Times New Roman" w:eastAsia="Times New Roman" w:hAnsi="Times New Roman" w:cs="Times New Roman"/>
          <w:sz w:val="23"/>
          <w:szCs w:val="23"/>
          <w:rtl/>
        </w:rPr>
        <w:t xml:space="preserve"> אם אינו חשוד לאכול כו'. פרש"י והר"ן הטעם משום דדוקא למכור הוא חשוד משו' דלא קפי' אלפני עור לא תתן מכשול ומוכר דברים שלקח מן העובד כוכבים ומיהו איהו גופיה לא אכיל איסורא הלכך אם נתארח אצלו מותר לאכול עמו:</w:t>
      </w:r>
    </w:p>
    <w:p w14:paraId="000000D4" w14:textId="77777777" w:rsidR="00FD2CA4" w:rsidRPr="004A5A9D" w:rsidRDefault="00FD2CA4">
      <w:pPr>
        <w:bidi/>
        <w:rPr>
          <w:rFonts w:ascii="Times New Roman" w:eastAsia="Times New Roman" w:hAnsi="Times New Roman" w:cs="Times New Roman"/>
          <w:sz w:val="23"/>
          <w:szCs w:val="23"/>
        </w:rPr>
      </w:pPr>
    </w:p>
    <w:p w14:paraId="000000D5" w14:textId="23AE6663"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3B61F2" w:rsidRPr="004A5A9D">
        <w:rPr>
          <w:rFonts w:ascii="Times New Roman" w:eastAsia="Times New Roman" w:hAnsi="Times New Roman" w:cs="Times New Roman"/>
          <w:b/>
          <w:bCs/>
          <w:sz w:val="23"/>
          <w:szCs w:val="23"/>
          <w:rtl/>
        </w:rPr>
        <w:t>פרי חדש יורה דעה סימן קיט</w:t>
      </w:r>
    </w:p>
    <w:p w14:paraId="000000D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 לא מקרי חשוד. פירוש בדידעינן דאיכא היתרא ואיסורא קמיה מותר להתארח אצלו לאכול עמו משום דלא שביק היתרא ואכיל איסורא, הא לאו הכי אסור להתארח אצלו. וכן אם שיגר לו במתנה אסיר…כתב בדרכי משה [אות א] בשם הגהות אשר י ומייתי לה הט"ז [ס"ק ד] שמי שחשוד על איסור שאסור לאכול עמו אפילו דברים המותרים שמא יאכילנו דברים האסורים גם כן ע"כ. וליתא דאין זה מעיקר הדין אלא חומרא בעלמא ומשנת חסידים:</w:t>
      </w:r>
    </w:p>
    <w:p w14:paraId="000000D7" w14:textId="77777777" w:rsidR="00FD2CA4" w:rsidRPr="004A5A9D" w:rsidRDefault="00FD2CA4">
      <w:pPr>
        <w:bidi/>
        <w:rPr>
          <w:rFonts w:ascii="Times New Roman" w:eastAsia="Times New Roman" w:hAnsi="Times New Roman" w:cs="Times New Roman"/>
          <w:b/>
          <w:bCs/>
          <w:sz w:val="23"/>
          <w:szCs w:val="23"/>
        </w:rPr>
      </w:pPr>
    </w:p>
    <w:p w14:paraId="000000D8" w14:textId="6FBF1F42"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3B61F2" w:rsidRPr="004A5A9D">
        <w:rPr>
          <w:rFonts w:ascii="Times New Roman" w:eastAsia="Times New Roman" w:hAnsi="Times New Roman" w:cs="Times New Roman"/>
          <w:b/>
          <w:bCs/>
          <w:sz w:val="23"/>
          <w:szCs w:val="23"/>
          <w:rtl/>
        </w:rPr>
        <w:t>בכור שור מסכת עבודה זרה דף לט עמוד ב</w:t>
      </w:r>
    </w:p>
    <w:p w14:paraId="000000D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הפר"ח (לסי' קי"ט)</w:t>
      </w:r>
    </w:p>
    <w:p w14:paraId="000000DA" w14:textId="4C134009" w:rsidR="00FD2CA4"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סי' קי"ט סק"ו הביא בשם הט"ז מ"ש ד"מ בשם הג"א שמי שחשוד על איסור אסור לאכול עמו אפילו דברים המותרים שמא יאכילנו דברים האסורים ג"כ וכתב הפר"ח ע"ז ז"ל וליתא דאין זה מעיקר הדין אלא חומרא בעלמא ומשנת חסידים עכ"ל. ולענ"ד אשתמיטתיה לפר"ח ש"ס ערוכה המבואר שם כהג"א והוא בשבת דף י"ג ע"א כיוצא בו לא יאכל זב פרוש עם זב עם הארץ ומסיק הטעם אע"ג דהאי ליכא איסורא דהא בלא"ה זב פרוש דברים טמאים קאכיל מ"מ שמא יאכל עמו בימי טהרתו והוא חשוד להאכיל דברים טמאים ע"כ וההיא לאו למשנת חסידים אתמר אלא לדינא דהא כיוצא בו דאיסור אכילת זב עם הזבה אתמר וההוא דין גמור הוא כמ"ש סי' קצ"ה וכן מוכח התם בגמ' להדיא דחמור מישינים הוא בבגדו והיא בבגדה. ובלא"ה מ"ש בגמ' בסתמא לאו לחסידות אתמר כמ"ש ביבמות פ' כיצד (כ' ע"א) כל שאינו מקיים דברי חכמים קדוש כו' רשע נמי לא מקרי, וכדברי הג"א אלו משמע להדיא מהרמב"ם סוף פי"א מהלכות מאכלות אסורות (הכ"ו) ולכן יתד הוא שלא תמוט.</w:t>
      </w:r>
    </w:p>
    <w:p w14:paraId="198C6793" w14:textId="77777777" w:rsidR="004D4BEF" w:rsidRPr="004A5A9D" w:rsidRDefault="004D4BEF" w:rsidP="004D4BEF">
      <w:pPr>
        <w:bidi/>
        <w:rPr>
          <w:rFonts w:ascii="Times New Roman" w:eastAsia="Times New Roman" w:hAnsi="Times New Roman" w:cs="Times New Roman"/>
          <w:sz w:val="23"/>
          <w:szCs w:val="23"/>
        </w:rPr>
      </w:pPr>
    </w:p>
    <w:p w14:paraId="000000DC" w14:textId="4BAD8D6A"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3B61F2" w:rsidRPr="004A5A9D">
        <w:rPr>
          <w:rFonts w:ascii="Times New Roman" w:eastAsia="Times New Roman" w:hAnsi="Times New Roman" w:cs="Times New Roman"/>
          <w:b/>
          <w:bCs/>
          <w:sz w:val="23"/>
          <w:szCs w:val="23"/>
          <w:rtl/>
        </w:rPr>
        <w:t>רמב"ם הלכות מאכלות אסורות פרק יא</w:t>
      </w:r>
    </w:p>
    <w:p w14:paraId="000000D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כו</w:t>
      </w:r>
    </w:p>
    <w:p w14:paraId="799274B2" w14:textId="77777777" w:rsidR="004D4BEF"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המתארח אצל בעל הבית בכל מקום ובכל זמן והביא לו יין או בשר או גבינה וחתיכת דג הרי זה מותר ואינו צריך לשאול עליו אע"פ שאינו מכירו </w:t>
      </w:r>
    </w:p>
    <w:p w14:paraId="7C75BE52" w14:textId="77777777" w:rsidR="004D4BEF" w:rsidRDefault="004D4BEF" w:rsidP="004D4BEF">
      <w:pPr>
        <w:bidi/>
        <w:rPr>
          <w:rFonts w:ascii="Times New Roman" w:eastAsia="Times New Roman" w:hAnsi="Times New Roman" w:cs="Times New Roman"/>
          <w:sz w:val="23"/>
          <w:szCs w:val="23"/>
        </w:rPr>
      </w:pPr>
    </w:p>
    <w:p w14:paraId="000000DE" w14:textId="0293D597" w:rsidR="00FD2CA4" w:rsidRPr="004A5A9D" w:rsidRDefault="003B61F2" w:rsidP="004D4BEF">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lastRenderedPageBreak/>
        <w:t xml:space="preserve">אלא יודע שהוא יהודי בלבד, ואם הוחזק שאינו כשר ולא מדקדק בדברים אלו אסור להתארח אצלו, ואם עבר ונתארח אצלו אינו אוכל בשר ולא שותה יין על פיו עד שיעיד לו אדם כשר עליהם.  </w:t>
      </w:r>
    </w:p>
    <w:p w14:paraId="000000DF" w14:textId="77777777" w:rsidR="00FD2CA4" w:rsidRPr="004A5A9D" w:rsidRDefault="00FD2CA4">
      <w:pPr>
        <w:bidi/>
        <w:rPr>
          <w:rFonts w:ascii="Times New Roman" w:eastAsia="Times New Roman" w:hAnsi="Times New Roman" w:cs="Times New Roman"/>
          <w:sz w:val="23"/>
          <w:szCs w:val="23"/>
        </w:rPr>
      </w:pPr>
    </w:p>
    <w:p w14:paraId="000000E0" w14:textId="130CFDBC"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3B61F2" w:rsidRPr="004A5A9D">
        <w:rPr>
          <w:rFonts w:ascii="Times New Roman" w:eastAsia="Times New Roman" w:hAnsi="Times New Roman" w:cs="Times New Roman"/>
          <w:b/>
          <w:bCs/>
          <w:sz w:val="23"/>
          <w:szCs w:val="23"/>
          <w:rtl/>
        </w:rPr>
        <w:t>תלמוד בבלי מסכת בכורות דף כט עמוד ב</w:t>
      </w:r>
    </w:p>
    <w:p w14:paraId="000000E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מתני'. החשוד להיות מוכר תרומה לשום חולין - אין לוקחין ממנו אפילו מים ומלח, דברי רבי יהודה; רבי שמעון אומר: כל שיש בו זיקת תרומה ומעשרות אין לוקחין ממנו. </w:t>
      </w:r>
    </w:p>
    <w:p w14:paraId="000000E2" w14:textId="77777777" w:rsidR="00FD2CA4" w:rsidRPr="004A5A9D" w:rsidRDefault="00FD2CA4">
      <w:pPr>
        <w:bidi/>
        <w:rPr>
          <w:rFonts w:ascii="Times New Roman" w:eastAsia="Times New Roman" w:hAnsi="Times New Roman" w:cs="Times New Roman"/>
          <w:sz w:val="23"/>
          <w:szCs w:val="23"/>
        </w:rPr>
      </w:pPr>
    </w:p>
    <w:p w14:paraId="000000E3" w14:textId="415B6C0A"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3B61F2" w:rsidRPr="004A5A9D">
        <w:rPr>
          <w:rFonts w:ascii="Times New Roman" w:eastAsia="Times New Roman" w:hAnsi="Times New Roman" w:cs="Times New Roman"/>
          <w:b/>
          <w:bCs/>
          <w:sz w:val="23"/>
          <w:szCs w:val="23"/>
          <w:rtl/>
        </w:rPr>
        <w:t>רש"י מסכת בכורות דף כט עמוד ב</w:t>
      </w:r>
    </w:p>
    <w:p w14:paraId="000000E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אפי' מים ומלח - משום קנס.</w:t>
      </w:r>
    </w:p>
    <w:p w14:paraId="000000E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זיקת תרומה - כל דבר שנותנין ממנו תרומה.</w:t>
      </w:r>
    </w:p>
    <w:p w14:paraId="000000E6" w14:textId="77777777" w:rsidR="00FD2CA4" w:rsidRPr="004A5A9D" w:rsidRDefault="00FD2CA4">
      <w:pPr>
        <w:bidi/>
        <w:rPr>
          <w:rFonts w:ascii="Times New Roman" w:eastAsia="Times New Roman" w:hAnsi="Times New Roman" w:cs="Times New Roman"/>
          <w:sz w:val="23"/>
          <w:szCs w:val="23"/>
        </w:rPr>
      </w:pPr>
    </w:p>
    <w:p w14:paraId="000000E7" w14:textId="0A7745B7"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3B61F2" w:rsidRPr="004A5A9D">
        <w:rPr>
          <w:rFonts w:ascii="Times New Roman" w:eastAsia="Times New Roman" w:hAnsi="Times New Roman" w:cs="Times New Roman"/>
          <w:b/>
          <w:bCs/>
          <w:sz w:val="23"/>
          <w:szCs w:val="23"/>
          <w:rtl/>
        </w:rPr>
        <w:t>תלמוד בבלי מסכת בכורות דף כט עמוד ב</w:t>
      </w:r>
    </w:p>
    <w:p w14:paraId="000000E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לאתויי מאי? לאתויי קרבי דגים, דמערבי בהו שמן זית.</w:t>
      </w:r>
    </w:p>
    <w:p w14:paraId="000000E9" w14:textId="77777777" w:rsidR="00FD2CA4" w:rsidRPr="004A5A9D" w:rsidRDefault="00FD2CA4">
      <w:pPr>
        <w:bidi/>
        <w:rPr>
          <w:rFonts w:ascii="Times New Roman" w:eastAsia="Times New Roman" w:hAnsi="Times New Roman" w:cs="Times New Roman"/>
          <w:sz w:val="23"/>
          <w:szCs w:val="23"/>
        </w:rPr>
      </w:pPr>
    </w:p>
    <w:p w14:paraId="000000EA" w14:textId="70A88C3C"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3B61F2" w:rsidRPr="004A5A9D">
        <w:rPr>
          <w:rFonts w:ascii="Times New Roman" w:eastAsia="Times New Roman" w:hAnsi="Times New Roman" w:cs="Times New Roman"/>
          <w:b/>
          <w:bCs/>
          <w:sz w:val="23"/>
          <w:szCs w:val="23"/>
          <w:rtl/>
        </w:rPr>
        <w:t>רש"י מסכת בכורות דף כט עמוד ב</w:t>
      </w:r>
    </w:p>
    <w:p w14:paraId="000000E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שמערבין בהן שמן זית - וכיון דאית בהו זיקת תרומה לא זבנינן מיניה.</w:t>
      </w:r>
    </w:p>
    <w:p w14:paraId="000000EC" w14:textId="77777777" w:rsidR="00FD2CA4" w:rsidRPr="004A5A9D" w:rsidRDefault="00FD2CA4">
      <w:pPr>
        <w:bidi/>
        <w:rPr>
          <w:rFonts w:ascii="Times New Roman" w:eastAsia="Times New Roman" w:hAnsi="Times New Roman" w:cs="Times New Roman"/>
          <w:b/>
          <w:bCs/>
          <w:sz w:val="23"/>
          <w:szCs w:val="23"/>
        </w:rPr>
      </w:pPr>
    </w:p>
    <w:p w14:paraId="000000ED" w14:textId="508875D3"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3B61F2" w:rsidRPr="004A5A9D">
        <w:rPr>
          <w:rFonts w:ascii="Times New Roman" w:eastAsia="Times New Roman" w:hAnsi="Times New Roman" w:cs="Times New Roman"/>
          <w:b/>
          <w:bCs/>
          <w:sz w:val="23"/>
          <w:szCs w:val="23"/>
          <w:rtl/>
        </w:rPr>
        <w:t>שולחן ערוך יורה דעה הלכות מאכלי עובדי כוכבים סימן קיט</w:t>
      </w:r>
    </w:p>
    <w:p w14:paraId="000000E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ד</w:t>
      </w:r>
    </w:p>
    <w:p w14:paraId="000000EF" w14:textId="63B1AC4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החשוד לדבר אחד אינו חשוד לדברים אחרים, אבל כל מה שצריך לאותו דבר, חשוד גם עליו. כגון מי שהיה חשוד למכור חלב במקום שומן, והיה מרגיל הנערים לבא לקנות ממנו באגוזים שהיה נותן להם, קונסים אותו שלא ימכור אפילו אגוזים. </w:t>
      </w:r>
    </w:p>
    <w:p w14:paraId="000000F0" w14:textId="77777777" w:rsidR="00FD2CA4" w:rsidRPr="004D4BEF" w:rsidRDefault="00FD2CA4">
      <w:pPr>
        <w:bidi/>
        <w:rPr>
          <w:rFonts w:ascii="Times New Roman" w:eastAsia="Times New Roman" w:hAnsi="Times New Roman" w:cs="Times New Roman"/>
          <w:sz w:val="23"/>
          <w:szCs w:val="23"/>
        </w:rPr>
      </w:pPr>
    </w:p>
    <w:p w14:paraId="000000F1" w14:textId="7722DED7"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3B61F2" w:rsidRPr="004A5A9D">
        <w:rPr>
          <w:rFonts w:ascii="Times New Roman" w:eastAsia="Times New Roman" w:hAnsi="Times New Roman" w:cs="Times New Roman"/>
          <w:b/>
          <w:bCs/>
          <w:sz w:val="23"/>
          <w:szCs w:val="23"/>
          <w:rtl/>
        </w:rPr>
        <w:t>תלמוד בבלי מסכת חולין דף ד עמוד ב</w:t>
      </w:r>
    </w:p>
    <w:p w14:paraId="000000F2"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אבל אכילה, אימא לך: מומר לעבודת כוכבים הוי מומר לכל התורה כולה.</w:t>
      </w:r>
    </w:p>
    <w:p w14:paraId="000000F3" w14:textId="77777777" w:rsidR="00FD2CA4" w:rsidRPr="004A5A9D" w:rsidRDefault="00FD2CA4">
      <w:pPr>
        <w:bidi/>
        <w:rPr>
          <w:rFonts w:ascii="Times New Roman" w:eastAsia="Times New Roman" w:hAnsi="Times New Roman" w:cs="Times New Roman"/>
          <w:sz w:val="23"/>
          <w:szCs w:val="23"/>
        </w:rPr>
      </w:pPr>
    </w:p>
    <w:p w14:paraId="000000F4" w14:textId="37178165"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3B61F2" w:rsidRPr="004A5A9D">
        <w:rPr>
          <w:rFonts w:ascii="Times New Roman" w:eastAsia="Times New Roman" w:hAnsi="Times New Roman" w:cs="Times New Roman"/>
          <w:b/>
          <w:bCs/>
          <w:sz w:val="23"/>
          <w:szCs w:val="23"/>
          <w:rtl/>
        </w:rPr>
        <w:t>במדבר פרשת שלח פרק טו</w:t>
      </w:r>
    </w:p>
    <w:p w14:paraId="000000F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(כב) וְכִי תִשְׁגּוּ וְלֹא תַעֲשׂוּ אֵת כָּל הַמִּצְוֹת הָאֵלֶּה אֲשֶׁר דִּבֶּר יְקֹוָק אֶל מֹשֶׁה:</w:t>
      </w:r>
    </w:p>
    <w:p w14:paraId="000000F6" w14:textId="77777777" w:rsidR="00FD2CA4" w:rsidRPr="004A5A9D" w:rsidRDefault="00FD2CA4">
      <w:pPr>
        <w:bidi/>
        <w:rPr>
          <w:rFonts w:ascii="Times New Roman" w:eastAsia="Times New Roman" w:hAnsi="Times New Roman" w:cs="Times New Roman"/>
          <w:sz w:val="23"/>
          <w:szCs w:val="23"/>
        </w:rPr>
      </w:pPr>
    </w:p>
    <w:p w14:paraId="000000F7" w14:textId="244951EF"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3B61F2" w:rsidRPr="004A5A9D">
        <w:rPr>
          <w:rFonts w:ascii="Times New Roman" w:eastAsia="Times New Roman" w:hAnsi="Times New Roman" w:cs="Times New Roman"/>
          <w:b/>
          <w:bCs/>
          <w:sz w:val="23"/>
          <w:szCs w:val="23"/>
          <w:rtl/>
        </w:rPr>
        <w:t>רש"י במדבר פרשת שלח פרק טו</w:t>
      </w:r>
    </w:p>
    <w:p w14:paraId="000000F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(כב) וכי תשגו ולא תעשו - עבודה זרה היתה בכלל כל המצות שהצבור מביאין עליהן פר, והרי הכתוב מוציאה כאן מכללן לידון בפר לעולה ושעיר לחטאת:</w:t>
      </w:r>
    </w:p>
    <w:p w14:paraId="000000F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וכי תשגו וגו' - בעבודה זרה הכתוב מדבר, או אינו אלא באחת מכל המצות, תלמוד לומר את כל המצות האלה, מצוה אחת שהיא ככל המצות, מה העובר על כל המצות פורק עול ומפר ברית ומגלה פנים, אף מצוה זו פורק בה עול ומפר ברית ומגלה פנים ואיזו, זו עבודה זרה:</w:t>
      </w:r>
    </w:p>
    <w:p w14:paraId="000000F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אשר דבר ה' אל משה - אנכי ולא יהיה לך מפי הגבורה שמענום, (תהלים סב יב) אחת דבר אלהים שתים זו שמעתי:</w:t>
      </w:r>
    </w:p>
    <w:p w14:paraId="000000FB" w14:textId="77777777" w:rsidR="00FD2CA4" w:rsidRPr="004A5A9D" w:rsidRDefault="00FD2CA4">
      <w:pPr>
        <w:bidi/>
        <w:rPr>
          <w:rFonts w:ascii="Times New Roman" w:eastAsia="Times New Roman" w:hAnsi="Times New Roman" w:cs="Times New Roman"/>
          <w:sz w:val="23"/>
          <w:szCs w:val="23"/>
        </w:rPr>
      </w:pPr>
    </w:p>
    <w:p w14:paraId="000000FC" w14:textId="78404EC4"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3B61F2" w:rsidRPr="004A5A9D">
        <w:rPr>
          <w:rFonts w:ascii="Times New Roman" w:eastAsia="Times New Roman" w:hAnsi="Times New Roman" w:cs="Times New Roman"/>
          <w:b/>
          <w:bCs/>
          <w:sz w:val="23"/>
          <w:szCs w:val="23"/>
          <w:rtl/>
        </w:rPr>
        <w:t>תלמוד בבלי מסכת הוריות דף ח עמוד א</w:t>
      </w:r>
    </w:p>
    <w:p w14:paraId="000000F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אמר רבא, ואי תימא ר' יהושע בן לוי, ואמרי לה כדי, אמר קרא: טוכי תשגו ולא תעשו את כל המצות האלה, איזו היא מצוה שהיא שקולה ככל המצות? הוי אומר: זו עבודת כוכבים.</w:t>
      </w:r>
    </w:p>
    <w:p w14:paraId="000000FE" w14:textId="77777777" w:rsidR="00FD2CA4" w:rsidRPr="004A5A9D" w:rsidRDefault="00FD2CA4">
      <w:pPr>
        <w:bidi/>
        <w:rPr>
          <w:rFonts w:ascii="Times New Roman" w:eastAsia="Times New Roman" w:hAnsi="Times New Roman" w:cs="Times New Roman"/>
          <w:sz w:val="23"/>
          <w:szCs w:val="23"/>
        </w:rPr>
      </w:pPr>
    </w:p>
    <w:p w14:paraId="000000FF" w14:textId="7BA818BB"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3B61F2" w:rsidRPr="004A5A9D">
        <w:rPr>
          <w:rFonts w:ascii="Times New Roman" w:eastAsia="Times New Roman" w:hAnsi="Times New Roman" w:cs="Times New Roman"/>
          <w:b/>
          <w:bCs/>
          <w:sz w:val="23"/>
          <w:szCs w:val="23"/>
          <w:rtl/>
        </w:rPr>
        <w:t>רש"י מסכת הוריות דף ח עמוד א</w:t>
      </w:r>
    </w:p>
    <w:p w14:paraId="0000010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ולא תעשו את כל המצות איזו היא מצוה ששקולה כנגד כל המצות הוי אומר זו עבודת כוכבים - שכל המודה בה ככופר בכל התורה כולה.</w:t>
      </w:r>
    </w:p>
    <w:p w14:paraId="00000101" w14:textId="77777777" w:rsidR="00FD2CA4" w:rsidRPr="004A5A9D" w:rsidRDefault="00FD2CA4">
      <w:pPr>
        <w:bidi/>
        <w:rPr>
          <w:rFonts w:ascii="Times New Roman" w:eastAsia="Times New Roman" w:hAnsi="Times New Roman" w:cs="Times New Roman"/>
          <w:sz w:val="23"/>
          <w:szCs w:val="23"/>
        </w:rPr>
      </w:pPr>
    </w:p>
    <w:p w14:paraId="00000102" w14:textId="15DAC30D"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3B61F2" w:rsidRPr="004A5A9D">
        <w:rPr>
          <w:rFonts w:ascii="Times New Roman" w:eastAsia="Times New Roman" w:hAnsi="Times New Roman" w:cs="Times New Roman"/>
          <w:b/>
          <w:bCs/>
          <w:sz w:val="23"/>
          <w:szCs w:val="23"/>
          <w:rtl/>
        </w:rPr>
        <w:t>רמב"ם הלכות עבודה זרה פרק ב</w:t>
      </w:r>
    </w:p>
    <w:p w14:paraId="0000010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ד</w:t>
      </w:r>
    </w:p>
    <w:p w14:paraId="5E490677" w14:textId="77777777" w:rsidR="004D4BEF"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מצות עבודת כוכבים כנגד המצות כולן היא שנאמר וכי תשגו ולא תעשו את כל המצות וגו' ומפי השמועה למדו שבעבודת כוכבים הכתוב מדבר, הא למדת שכל המודה בעבודת כוכבים כופר בכל התורה כולה ובכל הנביאים ובכל מה שנצטוו הנביאים מאדם ועד סוף העולם שנאמר מן היום אשר </w:t>
      </w:r>
    </w:p>
    <w:p w14:paraId="7003B56A" w14:textId="77777777" w:rsidR="004D4BEF" w:rsidRDefault="004D4BEF" w:rsidP="004D4BEF">
      <w:pPr>
        <w:bidi/>
        <w:rPr>
          <w:rFonts w:ascii="Times New Roman" w:eastAsia="Times New Roman" w:hAnsi="Times New Roman" w:cs="Times New Roman"/>
          <w:sz w:val="23"/>
          <w:szCs w:val="23"/>
        </w:rPr>
      </w:pPr>
    </w:p>
    <w:p w14:paraId="74444255" w14:textId="77777777" w:rsidR="004D4BEF" w:rsidRDefault="004D4BEF" w:rsidP="004D4BEF">
      <w:pPr>
        <w:bidi/>
        <w:rPr>
          <w:rFonts w:ascii="Times New Roman" w:eastAsia="Times New Roman" w:hAnsi="Times New Roman" w:cs="Times New Roman"/>
          <w:sz w:val="23"/>
          <w:szCs w:val="23"/>
        </w:rPr>
      </w:pPr>
    </w:p>
    <w:p w14:paraId="00000104" w14:textId="595385E3" w:rsidR="00FD2CA4" w:rsidRPr="004A5A9D" w:rsidRDefault="003B61F2" w:rsidP="004D4BEF">
      <w:pPr>
        <w:bidi/>
        <w:rPr>
          <w:rFonts w:ascii="Times New Roman" w:eastAsia="Times New Roman" w:hAnsi="Times New Roman" w:cs="Times New Roman"/>
          <w:sz w:val="23"/>
          <w:szCs w:val="23"/>
        </w:rPr>
      </w:pPr>
      <w:proofErr w:type="spellStart"/>
      <w:r w:rsidRPr="004A5A9D">
        <w:rPr>
          <w:rFonts w:ascii="Times New Roman" w:eastAsia="Times New Roman" w:hAnsi="Times New Roman" w:cs="Times New Roman"/>
          <w:sz w:val="23"/>
          <w:szCs w:val="23"/>
          <w:rtl/>
        </w:rPr>
        <w:t>צוה</w:t>
      </w:r>
      <w:proofErr w:type="spellEnd"/>
      <w:r w:rsidRPr="004A5A9D">
        <w:rPr>
          <w:rFonts w:ascii="Times New Roman" w:eastAsia="Times New Roman" w:hAnsi="Times New Roman" w:cs="Times New Roman"/>
          <w:sz w:val="23"/>
          <w:szCs w:val="23"/>
          <w:rtl/>
        </w:rPr>
        <w:t xml:space="preserve"> ה' והלאה לדורותיכם, וכל הכופר בעבודת כוכבים מודה בכל התורה כולה ובכל הנביאים ובכל מה שנצטוו הנביאים מאדם ועד סוף העולם והוא עיקר כל המצות כולן. </w:t>
      </w:r>
    </w:p>
    <w:p w14:paraId="00000105" w14:textId="77777777" w:rsidR="00FD2CA4" w:rsidRPr="004A5A9D" w:rsidRDefault="00FD2CA4">
      <w:pPr>
        <w:bidi/>
        <w:rPr>
          <w:rFonts w:ascii="Times New Roman" w:eastAsia="Times New Roman" w:hAnsi="Times New Roman" w:cs="Times New Roman"/>
          <w:sz w:val="23"/>
          <w:szCs w:val="23"/>
        </w:rPr>
      </w:pPr>
    </w:p>
    <w:p w14:paraId="00000106" w14:textId="4056F6CC"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3B61F2" w:rsidRPr="004A5A9D">
        <w:rPr>
          <w:rFonts w:ascii="Times New Roman" w:eastAsia="Times New Roman" w:hAnsi="Times New Roman" w:cs="Times New Roman"/>
          <w:b/>
          <w:bCs/>
          <w:sz w:val="23"/>
          <w:szCs w:val="23"/>
          <w:rtl/>
        </w:rPr>
        <w:t xml:space="preserve">תלמוד בבלי מסכת עירובין דף סט עמוד </w:t>
      </w:r>
      <w:r w:rsidR="003B61F2" w:rsidRPr="004D4BEF">
        <w:rPr>
          <w:rFonts w:ascii="Times New Roman" w:eastAsia="Times New Roman" w:hAnsi="Times New Roman" w:cs="Times New Roman"/>
          <w:b/>
          <w:bCs/>
          <w:sz w:val="23"/>
          <w:szCs w:val="23"/>
          <w:rtl/>
        </w:rPr>
        <w:t>א</w:t>
      </w:r>
      <w:proofErr w:type="gramStart"/>
      <w:r w:rsidRPr="004D4BEF">
        <w:rPr>
          <w:rFonts w:ascii="Times New Roman" w:eastAsia="Times New Roman" w:hAnsi="Times New Roman" w:cs="Times New Roman"/>
          <w:b/>
          <w:bCs/>
          <w:sz w:val="23"/>
          <w:szCs w:val="23"/>
        </w:rPr>
        <w:t xml:space="preserve">- </w:t>
      </w:r>
      <w:r w:rsidRPr="004D4BEF">
        <w:rPr>
          <w:rFonts w:ascii="Times New Roman" w:eastAsia="Times New Roman" w:hAnsi="Times New Roman" w:cs="Times New Roman"/>
          <w:b/>
          <w:bCs/>
          <w:sz w:val="23"/>
          <w:szCs w:val="23"/>
          <w:rtl/>
        </w:rPr>
        <w:t xml:space="preserve"> </w:t>
      </w:r>
      <w:r w:rsidRPr="004D4BEF">
        <w:rPr>
          <w:rFonts w:ascii="Times New Roman" w:eastAsia="Times New Roman" w:hAnsi="Times New Roman" w:cs="Times New Roman"/>
          <w:b/>
          <w:bCs/>
          <w:sz w:val="23"/>
          <w:szCs w:val="23"/>
          <w:rtl/>
        </w:rPr>
        <w:t>עמוד</w:t>
      </w:r>
      <w:proofErr w:type="gramEnd"/>
      <w:r w:rsidRPr="004D4BEF">
        <w:rPr>
          <w:rFonts w:ascii="Times New Roman" w:eastAsia="Times New Roman" w:hAnsi="Times New Roman" w:cs="Times New Roman"/>
          <w:b/>
          <w:bCs/>
          <w:sz w:val="23"/>
          <w:szCs w:val="23"/>
          <w:rtl/>
        </w:rPr>
        <w:t xml:space="preserve"> ב</w:t>
      </w:r>
    </w:p>
    <w:p w14:paraId="0000010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אמר רב הונא: איזהו ישראל מומר - זה המחלל שבתות בפרהסיא. אמר ליה רב נחמן: כמאן? אי כרבי מאיר דאמר: חשוד לדבר אחד חשוד לכל התורה כולה - אפילו באחד מכל איסורין שבתורה נמי! אי כרבנן - האמרי: חשוד לדבר אחד לא הוי חשוד לכל התורה כולה,</w:t>
      </w:r>
    </w:p>
    <w:p w14:paraId="0000010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עד דהוי מומר לעבודת כוכבים.</w:t>
      </w:r>
    </w:p>
    <w:p w14:paraId="0000010A" w14:textId="77777777" w:rsidR="00FD2CA4" w:rsidRPr="004D4BEF" w:rsidRDefault="00FD2CA4">
      <w:pPr>
        <w:bidi/>
        <w:rPr>
          <w:rFonts w:ascii="Times New Roman" w:eastAsia="Times New Roman" w:hAnsi="Times New Roman" w:cs="Times New Roman"/>
          <w:b/>
          <w:bCs/>
          <w:sz w:val="23"/>
          <w:szCs w:val="23"/>
        </w:rPr>
      </w:pPr>
    </w:p>
    <w:p w14:paraId="0000010B" w14:textId="5D46AE09"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3B61F2" w:rsidRPr="004A5A9D">
        <w:rPr>
          <w:rFonts w:ascii="Times New Roman" w:eastAsia="Times New Roman" w:hAnsi="Times New Roman" w:cs="Times New Roman"/>
          <w:b/>
          <w:bCs/>
          <w:sz w:val="23"/>
          <w:szCs w:val="23"/>
          <w:rtl/>
        </w:rPr>
        <w:t>רש"י מסכת עירובין דף סט עמוד א</w:t>
      </w:r>
    </w:p>
    <w:p w14:paraId="0000010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איזהו ישראל מומר - דחשבינן ליה מומר לכל מילי.</w:t>
      </w:r>
    </w:p>
    <w:p w14:paraId="0000010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ר' מאיר ורבנן - במסכת בכורות בפרק עד כמה (ל, ב).</w:t>
      </w:r>
    </w:p>
    <w:p w14:paraId="0000010E" w14:textId="77777777" w:rsidR="00FD2CA4" w:rsidRPr="004A5A9D" w:rsidRDefault="00FD2CA4">
      <w:pPr>
        <w:bidi/>
        <w:rPr>
          <w:rFonts w:ascii="Times New Roman" w:eastAsia="Times New Roman" w:hAnsi="Times New Roman" w:cs="Times New Roman"/>
          <w:sz w:val="23"/>
          <w:szCs w:val="23"/>
        </w:rPr>
      </w:pPr>
    </w:p>
    <w:p w14:paraId="0000010F" w14:textId="7D59DC80"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3B61F2" w:rsidRPr="004A5A9D">
        <w:rPr>
          <w:rFonts w:ascii="Times New Roman" w:eastAsia="Times New Roman" w:hAnsi="Times New Roman" w:cs="Times New Roman"/>
          <w:b/>
          <w:bCs/>
          <w:sz w:val="23"/>
          <w:szCs w:val="23"/>
          <w:rtl/>
        </w:rPr>
        <w:t>רש"י מסכת עירובין דף סט עמוד ב</w:t>
      </w:r>
    </w:p>
    <w:p w14:paraId="0000011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עד דהוי מומר לעבודה זרה - דההוא ודאי חשוד לכל מילי, דאמר מר: חמורה עבודה זרה שכל המודה בה ככופר בכל התורה כולה, דכתיב וכי תשגו ולא תעשו את כל המצות האלה ובעבודה זרה משתעי קרא, בהוריות (ח, א).</w:t>
      </w:r>
    </w:p>
    <w:p w14:paraId="00000111" w14:textId="77777777" w:rsidR="00FD2CA4" w:rsidRPr="004A5A9D" w:rsidRDefault="00FD2CA4">
      <w:pPr>
        <w:bidi/>
        <w:rPr>
          <w:rFonts w:ascii="Times New Roman" w:eastAsia="Times New Roman" w:hAnsi="Times New Roman" w:cs="Times New Roman"/>
          <w:b/>
          <w:bCs/>
          <w:sz w:val="23"/>
          <w:szCs w:val="23"/>
        </w:rPr>
      </w:pPr>
    </w:p>
    <w:p w14:paraId="00000112" w14:textId="4E8A32EA"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3B61F2" w:rsidRPr="004A5A9D">
        <w:rPr>
          <w:rFonts w:ascii="Times New Roman" w:eastAsia="Times New Roman" w:hAnsi="Times New Roman" w:cs="Times New Roman"/>
          <w:b/>
          <w:bCs/>
          <w:sz w:val="23"/>
          <w:szCs w:val="23"/>
          <w:rtl/>
        </w:rPr>
        <w:t>ויקרא פרשת ויקרא פרק א</w:t>
      </w:r>
    </w:p>
    <w:p w14:paraId="0000011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 וַיִּקְרָא אֶל מֹשֶׁה וַיְדַבֵּר יְקֹוָק אֵלָיו מֵאֹהֶל מוֹעֵד לֵאמֹר:</w:t>
      </w:r>
    </w:p>
    <w:p w14:paraId="0000011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(ב) דַּבֵּר אֶל בְּנֵי יִשְׂרָאֵל וְאָמַרְתָּ אֲלֵהֶם אָדָם כִּי יַקְרִיב מִכֶּם קָרְבָּן לַיקֹוָק מִן הַבְּהֵמָה מִן הַבָּקָר וּמִן הַצֹּאן תַּקְרִיבוּ אֶת קָרְבַּנְכֶם:</w:t>
      </w:r>
    </w:p>
    <w:p w14:paraId="00000115" w14:textId="77777777" w:rsidR="00FD2CA4" w:rsidRPr="004A5A9D" w:rsidRDefault="00FD2CA4">
      <w:pPr>
        <w:bidi/>
        <w:rPr>
          <w:rFonts w:ascii="Times New Roman" w:eastAsia="Times New Roman" w:hAnsi="Times New Roman" w:cs="Times New Roman"/>
          <w:sz w:val="23"/>
          <w:szCs w:val="23"/>
        </w:rPr>
      </w:pPr>
    </w:p>
    <w:p w14:paraId="00000116" w14:textId="29B57E75"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3B61F2" w:rsidRPr="004A5A9D">
        <w:rPr>
          <w:rFonts w:ascii="Times New Roman" w:eastAsia="Times New Roman" w:hAnsi="Times New Roman" w:cs="Times New Roman"/>
          <w:b/>
          <w:bCs/>
          <w:sz w:val="23"/>
          <w:szCs w:val="23"/>
          <w:rtl/>
        </w:rPr>
        <w:t>תלמוד בבלי מסכת עירובין דף סט עמוד ב</w:t>
      </w:r>
    </w:p>
    <w:p w14:paraId="0000011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רב אשי אמר: האי תנא הוא, דחמירא עליה שבת כעבודה זרה, כדתניא: אמכם ולא כולכם, פרט למומר…מכאן אמרו: מקבלין קרבנות מפושעי ישראל כדי שיחזרו בתשובה חוץ מן המומר והמנסך יין והמחלל שבתות בפרהסיא…אלא לאו הכי קאמר: חוץ מן המומר לנסך ולחלל שבתות בפרהסיא. אלמא: עבודה זרה ושבת כי הדדי נינהו. שמע מינה. </w:t>
      </w:r>
    </w:p>
    <w:p w14:paraId="00000118" w14:textId="77777777" w:rsidR="00FD2CA4" w:rsidRPr="004A5A9D" w:rsidRDefault="00FD2CA4">
      <w:pPr>
        <w:bidi/>
        <w:rPr>
          <w:rFonts w:ascii="Times New Roman" w:eastAsia="Times New Roman" w:hAnsi="Times New Roman" w:cs="Times New Roman"/>
          <w:sz w:val="23"/>
          <w:szCs w:val="23"/>
        </w:rPr>
      </w:pPr>
    </w:p>
    <w:p w14:paraId="00000119" w14:textId="12E64549"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3B61F2" w:rsidRPr="004A5A9D">
        <w:rPr>
          <w:rFonts w:ascii="Times New Roman" w:eastAsia="Times New Roman" w:hAnsi="Times New Roman" w:cs="Times New Roman"/>
          <w:b/>
          <w:bCs/>
          <w:sz w:val="23"/>
          <w:szCs w:val="23"/>
          <w:rtl/>
        </w:rPr>
        <w:t>רש"י מסכת עירובין דף סט עמוד ב</w:t>
      </w:r>
    </w:p>
    <w:p w14:paraId="0000011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רב אשי אמר - לעולם מומר דקאמר רב הונא - לכל מילי קחשיב ליה מומר, וכרבנן סבירא ליה, והאי תנא הוא, דאלימא ליה שבת כעבודה זרה.</w:t>
      </w:r>
    </w:p>
    <w:p w14:paraId="0000011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אדם כי יקריב מכם פרט למומר - דאין מקבלין קרבנות דמכם משמע מקצתכם.</w:t>
      </w:r>
    </w:p>
    <w:p w14:paraId="0000011C"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מכם - מדכתיב האי מיעוטא גבי ישראל, ולא כתיב כי יקריב מן האדם קרבן - שמע מינה בישראל הוא דחלק ומיעט מומר.</w:t>
      </w:r>
    </w:p>
    <w:p w14:paraId="0000011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מקבלין קרבנות - של נדבה מפושעי ישראל, דהאי קרא בנדרים ונדבות משתעי, דכתיב כי יקריב.</w:t>
      </w:r>
    </w:p>
    <w:p w14:paraId="0000011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והמנסך את היין - לעבודה זרה.</w:t>
      </w:r>
    </w:p>
    <w:p w14:paraId="0000011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אלא לאו הכי קאמר - מקבלין קרבנות מפושעי ישראל המומרים לדבר אחד.</w:t>
      </w:r>
    </w:p>
    <w:p w14:paraId="0000012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חוץ מן המומר לנסך את היין או לחלל שבת - דכמומר לכל התורה דמי, דאימעיט ליה מכם ולא כולכם.</w:t>
      </w:r>
    </w:p>
    <w:p w14:paraId="00000121" w14:textId="77777777" w:rsidR="00FD2CA4" w:rsidRPr="004A5A9D" w:rsidRDefault="00FD2CA4">
      <w:pPr>
        <w:bidi/>
        <w:rPr>
          <w:rFonts w:ascii="Times New Roman" w:eastAsia="Times New Roman" w:hAnsi="Times New Roman" w:cs="Times New Roman"/>
          <w:sz w:val="23"/>
          <w:szCs w:val="23"/>
        </w:rPr>
      </w:pPr>
    </w:p>
    <w:p w14:paraId="00000122" w14:textId="0F8EEAC7"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3B61F2" w:rsidRPr="004A5A9D">
        <w:rPr>
          <w:rFonts w:ascii="Times New Roman" w:eastAsia="Times New Roman" w:hAnsi="Times New Roman" w:cs="Times New Roman"/>
          <w:b/>
          <w:bCs/>
          <w:sz w:val="23"/>
          <w:szCs w:val="23"/>
          <w:rtl/>
        </w:rPr>
        <w:t xml:space="preserve">רמב"ם הלכות מעשה </w:t>
      </w:r>
      <w:proofErr w:type="spellStart"/>
      <w:r w:rsidR="003B61F2" w:rsidRPr="004A5A9D">
        <w:rPr>
          <w:rFonts w:ascii="Times New Roman" w:eastAsia="Times New Roman" w:hAnsi="Times New Roman" w:cs="Times New Roman"/>
          <w:b/>
          <w:bCs/>
          <w:sz w:val="23"/>
          <w:szCs w:val="23"/>
          <w:rtl/>
        </w:rPr>
        <w:t>הקרבנות</w:t>
      </w:r>
      <w:proofErr w:type="spellEnd"/>
      <w:r w:rsidR="003B61F2" w:rsidRPr="004A5A9D">
        <w:rPr>
          <w:rFonts w:ascii="Times New Roman" w:eastAsia="Times New Roman" w:hAnsi="Times New Roman" w:cs="Times New Roman"/>
          <w:b/>
          <w:bCs/>
          <w:sz w:val="23"/>
          <w:szCs w:val="23"/>
          <w:rtl/>
        </w:rPr>
        <w:t xml:space="preserve"> פרק ג</w:t>
      </w:r>
    </w:p>
    <w:p w14:paraId="00000123"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ד</w:t>
      </w:r>
    </w:p>
    <w:p w14:paraId="0000012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ישראל שהוא מומר לע"ז או מחלל שבת בפרהסיא אין מקבלין ממנו קרבן כלל, אפילו העולה שמקבלין אותה מן הנכרים אין מקבלין אותה מן המומר הזה שנאמר אדם כי יקריב מכם מפי השמועה למדו מכם ולא כולכם להוציא את המומר, אבל אם היה מומר לשאר עבירות מקבלין ממנו כל הקרבנות כדי שיחזור בתשובה, היה מומר לעבירה והוא מפורסם וידוע לעשותה והורגל בה בין להכעיס בין לתיאבון אין מקבלין ממנו קרבן לאותה עבירה, כיצד כגון שהיה רגיל לאכול חלב בין להכעיס בין לתיאבון ושגג ואכל חלב והביא חטאת אין מקבלין אותה ממנו. </w:t>
      </w:r>
    </w:p>
    <w:p w14:paraId="00000125" w14:textId="77777777" w:rsidR="00FD2CA4" w:rsidRPr="004A5A9D" w:rsidRDefault="00FD2CA4">
      <w:pPr>
        <w:bidi/>
        <w:rPr>
          <w:rFonts w:ascii="Times New Roman" w:eastAsia="Times New Roman" w:hAnsi="Times New Roman" w:cs="Times New Roman"/>
          <w:sz w:val="23"/>
          <w:szCs w:val="23"/>
        </w:rPr>
      </w:pPr>
    </w:p>
    <w:p w14:paraId="00000126" w14:textId="654EFFF0"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3B61F2" w:rsidRPr="004A5A9D">
        <w:rPr>
          <w:rFonts w:ascii="Times New Roman" w:eastAsia="Times New Roman" w:hAnsi="Times New Roman" w:cs="Times New Roman"/>
          <w:b/>
          <w:bCs/>
          <w:sz w:val="23"/>
          <w:szCs w:val="23"/>
          <w:rtl/>
        </w:rPr>
        <w:t>רמב"ם הלכות שבת פרק ל</w:t>
      </w:r>
    </w:p>
    <w:p w14:paraId="0000012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הלכה טו</w:t>
      </w:r>
    </w:p>
    <w:p w14:paraId="0000012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השבת ועבודה זרה כל אחת משתיהן שקולה כנגד שאר כל מצות התורה, והשבת היא האות שבין הקב"ה ובינינו לעולם, לפיכך כל העובר על שאר המצות הרי הוא בכלל רשעי ישראל, אבל מחלל שבת בפרהסיא הרי הוא כעובד עבודה זרה ושניהם כגוים לכל דבריהם.</w:t>
      </w:r>
    </w:p>
    <w:p w14:paraId="00000129" w14:textId="77777777" w:rsidR="00FD2CA4" w:rsidRPr="004A5A9D" w:rsidRDefault="00FD2CA4">
      <w:pPr>
        <w:bidi/>
        <w:rPr>
          <w:rFonts w:ascii="Times New Roman" w:eastAsia="Times New Roman" w:hAnsi="Times New Roman" w:cs="Times New Roman"/>
          <w:sz w:val="23"/>
          <w:szCs w:val="23"/>
        </w:rPr>
      </w:pPr>
    </w:p>
    <w:p w14:paraId="0000012A" w14:textId="4F18F1A4"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.82</w:t>
      </w:r>
      <w:r w:rsidR="003B61F2" w:rsidRPr="004A5A9D">
        <w:rPr>
          <w:rFonts w:ascii="Times New Roman" w:eastAsia="Times New Roman" w:hAnsi="Times New Roman" w:cs="Times New Roman"/>
          <w:b/>
          <w:bCs/>
          <w:sz w:val="23"/>
          <w:szCs w:val="23"/>
          <w:rtl/>
        </w:rPr>
        <w:t>שולחן ערוך יורה דעה הלכות מאכלי עובדי כוכבים סימן קיט</w:t>
      </w:r>
    </w:p>
    <w:p w14:paraId="0000012B"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סעיף ז</w:t>
      </w:r>
    </w:p>
    <w:p w14:paraId="0000012C" w14:textId="3F1EA44E"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מי שהוא מפורסם באחד מעבירות שבתורה, חוץ מעבודת כוכבים וחלול שבת </w:t>
      </w:r>
      <w:proofErr w:type="spellStart"/>
      <w:r w:rsidRPr="004A5A9D">
        <w:rPr>
          <w:rFonts w:ascii="Times New Roman" w:eastAsia="Times New Roman" w:hAnsi="Times New Roman" w:cs="Times New Roman"/>
          <w:sz w:val="23"/>
          <w:szCs w:val="23"/>
          <w:rtl/>
        </w:rPr>
        <w:t>בפרהסיא</w:t>
      </w:r>
      <w:proofErr w:type="spellEnd"/>
      <w:r w:rsidRPr="004A5A9D">
        <w:rPr>
          <w:rFonts w:ascii="Times New Roman" w:eastAsia="Times New Roman" w:hAnsi="Times New Roman" w:cs="Times New Roman"/>
          <w:sz w:val="23"/>
          <w:szCs w:val="23"/>
          <w:rtl/>
        </w:rPr>
        <w:t xml:space="preserve">, או </w:t>
      </w:r>
      <w:proofErr w:type="spellStart"/>
      <w:r w:rsidRPr="004A5A9D">
        <w:rPr>
          <w:rFonts w:ascii="Times New Roman" w:eastAsia="Times New Roman" w:hAnsi="Times New Roman" w:cs="Times New Roman"/>
          <w:sz w:val="23"/>
          <w:szCs w:val="23"/>
          <w:rtl/>
        </w:rPr>
        <w:t>לשאינו</w:t>
      </w:r>
      <w:proofErr w:type="spellEnd"/>
      <w:r w:rsidRPr="004A5A9D">
        <w:rPr>
          <w:rFonts w:ascii="Times New Roman" w:eastAsia="Times New Roman" w:hAnsi="Times New Roman" w:cs="Times New Roman"/>
          <w:sz w:val="23"/>
          <w:szCs w:val="23"/>
          <w:rtl/>
        </w:rPr>
        <w:t xml:space="preserve"> מאמין בדברי רבותינו ז"ל, נאמן בשאר איסורים. ובשל אחרים נאמן, אפילו על אותו דבר, לומר מותר הוא. הגה: מי שהוא חשוד בדבר דלא משמע לאינשי שהוא עבירה, לא מקרי חשוד (רשב"א סימן ס"ד), מיהו לאותו דבר אינו נאמן.</w:t>
      </w:r>
    </w:p>
    <w:p w14:paraId="0000012D" w14:textId="77777777" w:rsidR="00FD2CA4" w:rsidRPr="004A5A9D" w:rsidRDefault="00FD2CA4">
      <w:pPr>
        <w:bidi/>
        <w:rPr>
          <w:rFonts w:ascii="Times New Roman" w:eastAsia="Times New Roman" w:hAnsi="Times New Roman" w:cs="Times New Roman"/>
          <w:sz w:val="23"/>
          <w:szCs w:val="23"/>
        </w:rPr>
      </w:pPr>
    </w:p>
    <w:p w14:paraId="0000012E" w14:textId="1F442D8F"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3B61F2" w:rsidRPr="004A5A9D">
        <w:rPr>
          <w:rFonts w:ascii="Times New Roman" w:eastAsia="Times New Roman" w:hAnsi="Times New Roman" w:cs="Times New Roman"/>
          <w:b/>
          <w:bCs/>
          <w:sz w:val="23"/>
          <w:szCs w:val="23"/>
          <w:rtl/>
        </w:rPr>
        <w:t>שו"ת דברי יציב חלק אבן העזר סימן סב</w:t>
      </w:r>
    </w:p>
    <w:p w14:paraId="0000012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ה </w:t>
      </w:r>
    </w:p>
    <w:p w14:paraId="0000013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טו) ובשו"ע יו"ד סי' ב' ס"ט, צדוקי ובייתוסי שחיטתן אסורה אא"כ שחטו ואחרים עומדים על גביהם, ויש בזה אריכות בפוסקים [עיין דרכ"ת שם ס"ק ק"א וק"ד] למה מהני עומדים על גביהם ולא הוי כמומר וכעכו"ם דלא מהני עע"ג עיי"ש, [וע"ע לעיל בחלק או"ח סי' מ"ג]. אך י"ל דשם בש"ך סק"ב על הא דשחיטת עכו"ם נבילה אפילו אינו עובד עכו"ם כתב ששחיטתו נבלה מדאורייתא לכ"ע עיי"ש, אבל בפליתי סק"א השיג עליו וחיזק דעת הסוברים דבאינו עובד ע"ז אסור רק מדרבנן עיי"ש, וכן נקט בשו"ת חתם סופר יו"ד סי' א', וע"ע בחי' חתם סופר ליו"ד סי' קכ"ד סק"ד. והנה הצדוקים ובייתוסים אינם עובדים ע"ז, וגם מחלל שבת אף דדינו כעכו"ם מ"מ אם אינו עובד ע"ז אין שחיטתו פסולה מה"ת, ולכן לא גזרו בעומדים ע"ג ודו"ק, [ויבואר עוד להלן מזה]. </w:t>
      </w:r>
    </w:p>
    <w:p w14:paraId="0000013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ובזה י"ל מה שהקשו המפרשים על יצחק אבינו איך אכל משחיטתו של עשו שמומר היה [עיין ישמח משה פרשת תולדות פסוק ויגדלו הנערים, ועוד]. וי"ל דלא מצינו שעשו עבד עבודה זרה ורק בנשיו מצינו, ולזה היה דינו רק כעכו"ם שאינו עובד ע"ז, ואף שהיה כופר בעיקר מ"מ לענין שחיטה י"ל דתליא במי ששוחט לע"ז, ולכך היה מותר לאכול משחיטתו. וכן כתב בפליתי שם בהך דחולין צ"א ע"א וטבח טבח והכן פרע להם בית השחיטה, והקשה וכי יודעים שיוסף וביתו ישראלים הם הלא חשבום לעכו"ם ומה יועיל ששחט האיש אשר על הבית הלא שחיטת נכרי נבילה, וכתב דעכצ"ל דיודעים היו כי יוסף וביתו אינם עובדים ע"ז ומן התורה שחיטתן כשירה עיי"ש. </w:t>
      </w:r>
    </w:p>
    <w:p w14:paraId="00000132" w14:textId="77777777" w:rsidR="00FD2CA4" w:rsidRPr="004A5A9D" w:rsidRDefault="00FD2CA4">
      <w:pPr>
        <w:bidi/>
        <w:rPr>
          <w:rFonts w:ascii="Times New Roman" w:eastAsia="Times New Roman" w:hAnsi="Times New Roman" w:cs="Times New Roman"/>
          <w:sz w:val="23"/>
          <w:szCs w:val="23"/>
        </w:rPr>
      </w:pPr>
    </w:p>
    <w:p w14:paraId="00000133" w14:textId="3B5465CC"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3B61F2" w:rsidRPr="004A5A9D">
        <w:rPr>
          <w:rFonts w:ascii="Times New Roman" w:eastAsia="Times New Roman" w:hAnsi="Times New Roman" w:cs="Times New Roman"/>
          <w:b/>
          <w:bCs/>
          <w:sz w:val="23"/>
          <w:szCs w:val="23"/>
          <w:rtl/>
        </w:rPr>
        <w:t>שו"ת בנין ציון החדשות סימן כג</w:t>
      </w:r>
    </w:p>
    <w:p w14:paraId="00000134"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פסקים שלא להלכה למעשה. </w:t>
      </w:r>
    </w:p>
    <w:p w14:paraId="0000013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 ב"ה אלטאנא יום ד' כ"ט מרחשון תרכ"א לפ"ק. לידידי מחותני הרב המופ' מו"ה שמריהו צוקערמאן נ"י. </w:t>
      </w:r>
    </w:p>
    <w:p w14:paraId="0000013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מה שכ' מעכ"ת נ"י שהוא הי' נוהג לאסור בשתיית יין שנגע בו ישראל מחלל שבת בפרהסיא מפני שהוא מומר לכל התורה כולה והוכיח כן משו"ת המבי"ט שהביא בנקודת הכסף י"ד (סי' קכ"ד) לאסור בשתיית יין שנגעו בו קראים מפני שהם מחללים את המועדות והמה כמחללי שבתות. אמנם יש מי שחולק עליו ולכן שאל אותי איך דעתי בזה. </w:t>
      </w:r>
    </w:p>
    <w:p w14:paraId="0000013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לענ"ד הדין עמו דכיון דמחלל שבת בפרהסיא הוא כמומר לכל התורה דינו כעובד ככבים /כוכבים/ ואפשר שאפילו המהרש"ל שהביא בנקודת הכסף שם שס"ל דקראים אינם אוסרים מודה בזה דקראים אינם מחללין שבתות רק מועדות מפני שחולקים על קביעות שלנו וששוה מחלל מועדות למחלל שבתות לא ס"ל. אבל במחלל שבת ממש דלכ"ע הוי מומר לכל התורה אפשר שגם המהרש"ל מודה…כ"כ הרשב"א בשו"ת הביאו הב"י (סי' קי"ט) דמומר לחלל שבת בפרהסיא יינו יי"נ. והנה עד כה דברנו מעיקר הדין איך לדון מחלל שבת בפרהסיא אבל לפושעי ישראל שבזמנינו לא ידענא מה אדון בהם אחר שבעו"ה פשתה הבהרת לרוב עד שברובם חלול שבת נעשה כהיתר אם לא יש להם דין אומר מותר שרק קרוב למזיד הוא ויש בהם שמתפללים תפילת שבת ומקדשים קידוש היום ואח"כ מחללים שבת במלאכות דאורייתא ודרבנן והרי מחלל שבת נחשב כמומר בלבד מפני שהכופר בשבת כופר בבריאה ובבורא וזה מודה ע"י תפילה וקידוש ומה גם בבניהם אשר קמו תחתיהן אשר לא ידעו ולא שמעו דיני שבת שדומין ממש לצדוקין דלא נחשבו כמומרים אעפ"י שמחללין שבת מפני שמעשה אבותיהן בידיהם והם כתינוק שנשבה לבין עובדי ככבים כמבואר (סי' שפ"ה) וכ"כ גם המבי"ט (סי' ל"ז) ואפשר נמי דצדוקין שלא הורגלו בתוך ישראל ולא ידעו לעיקרי הדת ואינם מעיזין פניהם נגד חכמי הדור לא חשבי מזידין וכו' יע"ש. והרבה מפושעי הדור דומין להם ועדיפי מהם… ולכן לענ"ד המחמיר להחשיב נגיעת יין של הפושעים הללו לסתם יינם תבוא עליו ברכה. אכן גם למקילים יש להם על מה שיסמכו אם לא שמבורר לנו שיודע דיני שבת ומעיז פניו לחללו בפני עשרה מישראל יחד שזה ודאי כמומר גמור ונגיעת יינו אסור. כנלענ"ד הקטן יעקב.  </w:t>
      </w:r>
    </w:p>
    <w:p w14:paraId="00000138" w14:textId="77777777" w:rsidR="00FD2CA4" w:rsidRPr="004A5A9D" w:rsidRDefault="00FD2CA4">
      <w:pPr>
        <w:bidi/>
        <w:rPr>
          <w:rFonts w:ascii="Times New Roman" w:eastAsia="Times New Roman" w:hAnsi="Times New Roman" w:cs="Times New Roman"/>
          <w:sz w:val="23"/>
          <w:szCs w:val="23"/>
        </w:rPr>
      </w:pPr>
    </w:p>
    <w:p w14:paraId="00000139" w14:textId="7794D9C3"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3B61F2" w:rsidRPr="004A5A9D">
        <w:rPr>
          <w:rFonts w:ascii="Times New Roman" w:eastAsia="Times New Roman" w:hAnsi="Times New Roman" w:cs="Times New Roman"/>
          <w:b/>
          <w:bCs/>
          <w:sz w:val="23"/>
          <w:szCs w:val="23"/>
          <w:rtl/>
        </w:rPr>
        <w:t>תלמוד בבלי מסכת כתובות דף פה עמוד א</w:t>
      </w:r>
    </w:p>
    <w:p w14:paraId="0000013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ההיא איתתא דאיחייבא שבועה בי דינא דרבא, אמרה ליה בת רב חסדא: ידענא בה דחשודה אשבועה, אפכה רבא לשבועה אשכנגדה. זימנין הוו יתבי קמיה רב פפא ורב אדא בר מתנא, אייתו ההוא שטרא גביה, א"ל רב פפא: ידענא ביה דשטרא פריעא הוא, א"ל: איכא איניש אחרינא בהדי' דמר? א"ל: לא, א"ל: אע"ג דאיכא מר, עד אחד לאו כלום הוא. א"ל רב אדא בר מתנא: ולא יהא רב פפא כבת רב חסדא? בת רב חסדא קים לי בגווה, מר לא קים לי בגוויה. אמר רב פפא, השתא דאמר מר: קים לי בגוויה מילתא היא, כגון אבא מר ברי דקים לי בגוויה, קרענא שטרא אפומיה.</w:t>
      </w:r>
    </w:p>
    <w:p w14:paraId="0000013B" w14:textId="77777777" w:rsidR="00FD2CA4" w:rsidRPr="004A5A9D" w:rsidRDefault="00FD2CA4">
      <w:pPr>
        <w:bidi/>
        <w:rPr>
          <w:rFonts w:ascii="Times New Roman" w:eastAsia="Times New Roman" w:hAnsi="Times New Roman" w:cs="Times New Roman"/>
          <w:sz w:val="23"/>
          <w:szCs w:val="23"/>
        </w:rPr>
      </w:pPr>
    </w:p>
    <w:p w14:paraId="0000013C" w14:textId="5D061A60"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3B61F2" w:rsidRPr="004A5A9D">
        <w:rPr>
          <w:rFonts w:ascii="Times New Roman" w:eastAsia="Times New Roman" w:hAnsi="Times New Roman" w:cs="Times New Roman"/>
          <w:b/>
          <w:bCs/>
          <w:sz w:val="23"/>
          <w:szCs w:val="23"/>
          <w:rtl/>
        </w:rPr>
        <w:t>רש"י מסכת כתובות דף פה עמוד א</w:t>
      </w:r>
    </w:p>
    <w:p w14:paraId="0000013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דאיחייבא שבועה - שהיה אדם תובעה ממון והיא כופרת.</w:t>
      </w:r>
    </w:p>
    <w:p w14:paraId="0000013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lastRenderedPageBreak/>
        <w:t>בת רב חסדא - אשתו של רבא.</w:t>
      </w:r>
    </w:p>
    <w:p w14:paraId="0000013F"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לשבועה אשכנגדה - התובע אותה ישבע ויטול כדתנן (שבועות דף מד:) ואלו נשבעין ונוטלין שכנגדו חשוד על השבועה.</w:t>
      </w:r>
    </w:p>
    <w:p w14:paraId="00000140"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זימנין - פעם אחרת.</w:t>
      </w:r>
    </w:p>
    <w:p w14:paraId="00000141"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כבת רב חסדא - שהאמנת לחשוד את האשה על השבועה.</w:t>
      </w:r>
    </w:p>
    <w:p w14:paraId="00000142"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דקים לי בגוה - דלא משקרא.</w:t>
      </w:r>
    </w:p>
    <w:p w14:paraId="00000143" w14:textId="77777777" w:rsidR="00FD2CA4" w:rsidRPr="004A5A9D" w:rsidRDefault="00FD2CA4">
      <w:pPr>
        <w:bidi/>
        <w:rPr>
          <w:rFonts w:ascii="Times New Roman" w:eastAsia="Times New Roman" w:hAnsi="Times New Roman" w:cs="Times New Roman"/>
          <w:sz w:val="23"/>
          <w:szCs w:val="23"/>
        </w:rPr>
      </w:pPr>
    </w:p>
    <w:p w14:paraId="00000144" w14:textId="1F796701"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3B61F2" w:rsidRPr="004A5A9D">
        <w:rPr>
          <w:rFonts w:ascii="Times New Roman" w:eastAsia="Times New Roman" w:hAnsi="Times New Roman" w:cs="Times New Roman"/>
          <w:b/>
          <w:bCs/>
          <w:sz w:val="23"/>
          <w:szCs w:val="23"/>
          <w:rtl/>
        </w:rPr>
        <w:t>שו"ת אגרות משה יורה דעה חלק א סימן נד</w:t>
      </w:r>
    </w:p>
    <w:p w14:paraId="00000145"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בענין קים ליה בגוה לנאמנות באיסורין. </w:t>
      </w:r>
    </w:p>
    <w:p w14:paraId="00000146"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ליובאן. בהיותי במאסקווא בשנת תרצ"ד נשאלתי בדבר שהאבות ניזונים במדינה הזאת בעוה"ר על שלחן בניהם ובנותיהם האוכלים נבלות וכל דבר איסור ורובם הם כופרים בה' ובתורתו ושבקי היתרא ואכלי איסורא וא"כ אין נאמנים על איסורים ואין להאבות החלושים והזקנים עצה איך לאכול בשר כשצריכים לבריאותם וגם לא כל דבר מבושל דאף שסתם כלים אינם בני יומן מ"מ הרי הוא כלכתחלה כיון שקבע מושבו אצלם. </w:t>
      </w:r>
    </w:p>
    <w:p w14:paraId="00000147"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וחדשתי שיש מקום להקל להרבה אנשים, באם האב יודע וקים ליה בגוה דבתו וכלתו שלא יכשילוהו באיסור משום דמכיר טבעה בידיעה ברורה ע"י שניסה אותה הרבה פעמים וראה שאינה מכשילתו מטעם שאינה רוצה לצערו או שטבעה שלא להעביר אחרים על דעתם, יכול לסמוך עליה ולאכול מה שמבשלת בעדו מבשר וכל דבר כשאמרה לו שהוא מבשר כשר ובכלים שהזמינה עבורו. משום שלא נכנס זה בגדר נאמנות אלא בידיעה עצמית שהוא כראיה ממש כיון שיודע בברור שאינה משקרת לו. </w:t>
      </w:r>
    </w:p>
    <w:p w14:paraId="00000148"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וראיה גדולה לזה מהא דכתובות דף פ"ה דהימנה רבא לבת ר"ח לאפוכי שבועה אשכנגדה וא"ר פפא השתא דאמר מר קים לי בגויה מלתא הוא כגון אבא מר ברי מרענא שטרא אפומיה והרי הוא דבר שצריך שני עדים דמטעם זה לא האמין רבא לר"פ לאורועי שטרא דאין אחד נאמן להוציא שטר חתום מיד המחזיק בו כדאיתא ברש"י ומ"מ מועיל קים לי בגויה לאורועי שטרא. אף שודאי אין סברא לומר דרבא לא היה מאמין בר"פ כבת ר"ח דהא הקשה ר' אדא בן מתנא לא יהא ר"פ כבת ר"ח חזינן דלא גרע ר"פ מבת ר"ח דאל"כ לא היה לו מה להקשות אם היה שייך להסתפק שמא בת ר"ח גדולה בצדקתה מר"פ וגם רבא לא השיב לו שבת ר"ח גדולה מר"פ אלא ודאי דר"פ היה מוחזק בחסידות עוד יותר מבת ר"ח ושגם רבא ידע זה ולכן הקשה שפיר וא"כ צריך להבין טעם רבא מ"ט גרע ר"פ מבת ר"ח. </w:t>
      </w:r>
    </w:p>
    <w:p w14:paraId="00000149"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וצריך לומר דמצד נאמנות היינו שאינו יודע בידיעה עצמית שאינו משקר רק מחמת שהוא צדיק וחסיד יודעין שלא משקר ויש להאמינו, אינו כלום להאמינו ביחידי דהתורה נתנה גבול שאף משה ואהרן אין נאמנים ביחידי לדיני ממון כמו כל אדם שהם בחזקת כשרות ולא נתנה תורה לשיעורים שכל אחד יאמין מי שרוצה ולכן כל כח הנאמנות נתנה תורה לכל איש שסתמו הוא בחזקת כשרות כמו לצדיק וחסיד היותר גדול בעולם כמשה ואהרן והצריכה דוקא שנים. אבל זהו רק מדין נאמנות שלא מכיר האיש וטבעו ומדותיו בעצם רק מצד חזקתו אבל אם יודע ומכיר את האיש בעצם מצד טבעותיו ומנהגיו שניסהו הרבה פעמים וראה שאינו משקר אין זה מצד נאמנות אלא הוא כראיה ממש כיון שהוא ידיעה עצמית שיודע ומכירו שלא מצד חזקות. ולכן אף שודאי ידע רבא שר"פ איש נאמן כיון שהוא צדיק וחסיד עוד יותר מבת ר"ח אבל עכ"פ הוא רק מצד חזקתו ונכנס בגדר נאמנות שע"ז נתנה תורה גבול שאף משה ואהרן אין נאמנים ביחידי כסתם איש. וזהו מה שאמר רבא אע"ג דאיכא מר ע"א לאו כלום הוא פי' אף שברי לי שאינך משקר מ"מ ע"א לאו כלום הוא דהתורה פסלו שלא ניתן לשיעורין ושאני בת ר"ח שקים לי בגוה פי' ידיעה עצמית שלא נכנס בגדר נאמנות אלא כראיה שלו ממש. וזה שלא קרעינן שטרא אפומיה הוא מחמת שהרי רק לר"פ נאמן אבא מר בריה ולדיינים אחרים שאין מכירין אותו בעצם הרי לא יאמינו לו יותר מסתם איש ולכן אינו יכול לקרוע השטר שהוא כשר אצל דיינים אחרים ורק שהוא אינו יכול להזדקק לו ודנהו כשטר פסול כפרש"י…</w:t>
      </w:r>
    </w:p>
    <w:p w14:paraId="0000014A"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ואף שכתבו הרי"ף והרמב"ם דבזה"ז אין דנין דין קים ליה בגויה מסתבר שהוא רק בדיני ממון ולא באיסורין שאין בזה דין ב"ד ולכן בשעת הדחק ולאנשים חלושים יש להקל אם יודע בברור שקים ליה בגוה מצד טבעותיה ומנהגיה באיזה נסיונות שלא תכשילהו לסמוך עליה ולאכול ממה שמבשלת בעדו ואמרה שעשתה בהכשר אבל לאחרים ושלא בשעת הדחק ולבריאים יש להחמיר. משה פיינשטיין.  </w:t>
      </w:r>
    </w:p>
    <w:p w14:paraId="0000014B" w14:textId="77777777" w:rsidR="00FD2CA4" w:rsidRPr="004A5A9D" w:rsidRDefault="00FD2CA4">
      <w:pPr>
        <w:bidi/>
        <w:rPr>
          <w:rFonts w:ascii="Times New Roman" w:eastAsia="Times New Roman" w:hAnsi="Times New Roman" w:cs="Times New Roman"/>
          <w:b/>
          <w:bCs/>
          <w:sz w:val="23"/>
          <w:szCs w:val="23"/>
        </w:rPr>
      </w:pPr>
    </w:p>
    <w:p w14:paraId="0000014C" w14:textId="3D9B888E" w:rsidR="00FD2CA4" w:rsidRPr="004A5A9D" w:rsidRDefault="004D4B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3B61F2" w:rsidRPr="004A5A9D">
        <w:rPr>
          <w:rFonts w:ascii="Times New Roman" w:eastAsia="Times New Roman" w:hAnsi="Times New Roman" w:cs="Times New Roman"/>
          <w:b/>
          <w:bCs/>
          <w:sz w:val="23"/>
          <w:szCs w:val="23"/>
          <w:rtl/>
        </w:rPr>
        <w:t>שו"ת אגרות משה יורה דעה חלק ב סימן מג</w:t>
      </w:r>
    </w:p>
    <w:p w14:paraId="0000014D"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 xml:space="preserve">באינו שומר תורה אך מחזיקים אותו לאינו משקר אם נאמן באיסורין מע"כ ידידי מו"ה ר' אברהם טראבצקי שליט"א. </w:t>
      </w:r>
    </w:p>
    <w:p w14:paraId="0000014E" w14:textId="77777777" w:rsidR="00FD2CA4" w:rsidRPr="004A5A9D" w:rsidRDefault="003B61F2">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בדבר אחד שאינו שומר מצות התורה וגם מחלל שבת אבל בני העיר מחזיקים אותו לאיש נאמן מאד שברור להם שלא ישקר וגם מע"כ מחזיק אותו לנאמן והוא מוכר בשר אם יש להאמינו כשאומר שמה שנותן להלוקח הרוצה דוקא בבשר כשר הוא בשר כשר. הנה בעצם הא ליכא נאמנות למחלל שבת…</w:t>
      </w:r>
    </w:p>
    <w:p w14:paraId="00000155" w14:textId="56E577AC" w:rsidR="00FD2CA4" w:rsidRPr="004A5A9D" w:rsidRDefault="003B61F2" w:rsidP="00C947E4">
      <w:pPr>
        <w:bidi/>
        <w:rPr>
          <w:rFonts w:ascii="Times New Roman" w:eastAsia="Times New Roman" w:hAnsi="Times New Roman" w:cs="Times New Roman"/>
          <w:sz w:val="23"/>
          <w:szCs w:val="23"/>
        </w:rPr>
      </w:pPr>
      <w:r w:rsidRPr="004A5A9D">
        <w:rPr>
          <w:rFonts w:ascii="Times New Roman" w:eastAsia="Times New Roman" w:hAnsi="Times New Roman" w:cs="Times New Roman"/>
          <w:sz w:val="23"/>
          <w:szCs w:val="23"/>
          <w:rtl/>
        </w:rPr>
        <w:t>ונשאר רק מצד שמכירין אותו שאינו משקר שלכן אף שאין לו נאמנות מדין נאמנות התורה אולי יש להאמינו מדין קים ליה בגויה, שחדשתי בספרי אגרות משה חיו"ד סימן נ"ד מטעם שאין זה ענין נאמנות אלא ידיעה עצמית שהוא כראיה ממש, והוכחתי זה מהא דכתובות דף פ"ה עיי"ש, אבל ע"ז צריך ידיעה ברורה כהא דבעל שמכיר את אשתו שהוא אתה ת</w:t>
      </w:r>
      <w:r w:rsidRPr="004A5A9D">
        <w:rPr>
          <w:rFonts w:ascii="Times New Roman" w:eastAsia="Times New Roman" w:hAnsi="Times New Roman" w:cs="Times New Roman"/>
          <w:sz w:val="23"/>
          <w:szCs w:val="23"/>
        </w:rPr>
        <w:t>0</w:t>
      </w:r>
      <w:r w:rsidRPr="004A5A9D">
        <w:rPr>
          <w:rFonts w:ascii="Times New Roman" w:eastAsia="Times New Roman" w:hAnsi="Times New Roman" w:cs="Times New Roman"/>
          <w:sz w:val="23"/>
          <w:szCs w:val="23"/>
          <w:rtl/>
        </w:rPr>
        <w:t>מיד כעובדא דרבא שהאמין לבת ר"ח אשתו וכאב את בנו כעובדא דר"פ ואבא מר בנו שהם מצד הרבה דברים שראו תמיד והכירו שטבעם שלא לשקר, ולא מצד איזה פעמים שיש לתלות שהיה לו איזה טעם שלא לשקר בפעמים ההם, ואולי היה זה בכוונה כדי שיחזיקוהו לאינו משקר ויסמכו עליו, שידיעת בני העיר את האיש ההוא לאינו משקר ודאי לא שייך שידעו בידיעה ברורה כראיה ממש…</w:t>
      </w:r>
    </w:p>
    <w:sectPr w:rsidR="00FD2CA4" w:rsidRPr="004A5A9D" w:rsidSect="004A5A9D">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D1A4" w14:textId="77777777" w:rsidR="003B61F2" w:rsidRDefault="003B61F2" w:rsidP="003B61F2">
      <w:pPr>
        <w:spacing w:line="240" w:lineRule="auto"/>
      </w:pPr>
      <w:r>
        <w:separator/>
      </w:r>
    </w:p>
  </w:endnote>
  <w:endnote w:type="continuationSeparator" w:id="0">
    <w:p w14:paraId="242091E2" w14:textId="77777777" w:rsidR="003B61F2" w:rsidRDefault="003B61F2" w:rsidP="003B6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90E1" w14:textId="77777777" w:rsidR="003B61F2" w:rsidRDefault="003B61F2" w:rsidP="003B61F2">
      <w:pPr>
        <w:spacing w:line="240" w:lineRule="auto"/>
      </w:pPr>
      <w:r>
        <w:separator/>
      </w:r>
    </w:p>
  </w:footnote>
  <w:footnote w:type="continuationSeparator" w:id="0">
    <w:p w14:paraId="74CFCF65" w14:textId="77777777" w:rsidR="003B61F2" w:rsidRDefault="003B61F2" w:rsidP="003B61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A4"/>
    <w:rsid w:val="003B61F2"/>
    <w:rsid w:val="004A5A9D"/>
    <w:rsid w:val="004D4BEF"/>
    <w:rsid w:val="006773DF"/>
    <w:rsid w:val="00C947E4"/>
    <w:rsid w:val="00FD2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5DE"/>
  <w15:docId w15:val="{063A5F50-8DFD-4C93-A7D9-A47538F6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61F2"/>
    <w:pPr>
      <w:tabs>
        <w:tab w:val="center" w:pos="4680"/>
        <w:tab w:val="right" w:pos="9360"/>
      </w:tabs>
      <w:spacing w:line="240" w:lineRule="auto"/>
    </w:pPr>
  </w:style>
  <w:style w:type="character" w:customStyle="1" w:styleId="HeaderChar">
    <w:name w:val="Header Char"/>
    <w:basedOn w:val="DefaultParagraphFont"/>
    <w:link w:val="Header"/>
    <w:uiPriority w:val="99"/>
    <w:rsid w:val="003B61F2"/>
  </w:style>
  <w:style w:type="paragraph" w:styleId="Footer">
    <w:name w:val="footer"/>
    <w:basedOn w:val="Normal"/>
    <w:link w:val="FooterChar"/>
    <w:uiPriority w:val="99"/>
    <w:unhideWhenUsed/>
    <w:rsid w:val="003B61F2"/>
    <w:pPr>
      <w:tabs>
        <w:tab w:val="center" w:pos="4680"/>
        <w:tab w:val="right" w:pos="9360"/>
      </w:tabs>
      <w:spacing w:line="240" w:lineRule="auto"/>
    </w:pPr>
  </w:style>
  <w:style w:type="character" w:customStyle="1" w:styleId="FooterChar">
    <w:name w:val="Footer Char"/>
    <w:basedOn w:val="DefaultParagraphFont"/>
    <w:link w:val="Footer"/>
    <w:uiPriority w:val="99"/>
    <w:rsid w:val="003B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2022-11-23T04:23:00Z</dcterms:created>
  <dcterms:modified xsi:type="dcterms:W3CDTF">2022-11-23T04:23:00Z</dcterms:modified>
</cp:coreProperties>
</file>